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1" w:rsidRDefault="00C10439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="00A84203" w:rsidRPr="00AF22F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   </w:t>
      </w:r>
      <w:r w:rsidR="00624013" w:rsidRPr="00AF22F4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 </w:t>
      </w:r>
    </w:p>
    <w:p w:rsidR="002C350F" w:rsidRPr="00AF22F4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</w:pPr>
    </w:p>
    <w:p w:rsidR="006B1B91" w:rsidRPr="00AF22F4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AF22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ГЛАВА НОВОЛЯЛИНСКОГО ГОРОДСКОГО ОКРУГА</w:t>
      </w:r>
    </w:p>
    <w:p w:rsidR="006B1B91" w:rsidRPr="00AF22F4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  <w:t>П</w:t>
      </w:r>
      <w:proofErr w:type="gramEnd"/>
      <w:r w:rsidRPr="00AF22F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  <w:t xml:space="preserve"> О С Т А Н О В Л Е Н И Е</w:t>
      </w:r>
    </w:p>
    <w:p w:rsidR="006B1B91" w:rsidRPr="00AF22F4" w:rsidRDefault="00D85B53" w:rsidP="00250A10">
      <w:pPr>
        <w:pStyle w:val="afffff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pict>
          <v:line id="_x0000_s1026" style="position:absolute;left:0;text-align:left;z-index:251658240" from="1.05pt,1.9pt" to="492.35pt,1.9pt" strokeweight="4.5pt">
            <v:stroke linestyle="thinThick"/>
          </v:line>
        </w:pict>
      </w:r>
    </w:p>
    <w:p w:rsidR="00E7728D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99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55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B74BA2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250A10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2B5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8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71E3" w:rsidRPr="00AF22F4" w:rsidRDefault="00E7728D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AF22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AF22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A10" w:rsidRPr="00AF22F4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75362" w:rsidRPr="00AF22F4" w:rsidRDefault="00250A10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 w:rsidR="00FA0703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</w:t>
      </w:r>
      <w:proofErr w:type="spell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Новолялинского</w:t>
      </w:r>
      <w:proofErr w:type="spellEnd"/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</w:t>
      </w:r>
      <w:proofErr w:type="spell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Новолялинского</w:t>
      </w:r>
      <w:proofErr w:type="spellEnd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(в редакции от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="00975362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End"/>
    </w:p>
    <w:p w:rsidR="006D5777" w:rsidRPr="00AF22F4" w:rsidRDefault="00975362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714, 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1127, от 04.03.2015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02.06.2015</w:t>
      </w:r>
      <w:r w:rsidR="00831D60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31D60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 w:rsidR="000F47B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</w:t>
      </w:r>
      <w:r w:rsidR="00E91A3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833</w:t>
      </w:r>
      <w:r w:rsidR="00AB73B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26.10.2015 </w:t>
      </w:r>
      <w:r w:rsidR="005648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2B59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8A353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B5932">
        <w:rPr>
          <w:rFonts w:ascii="Times New Roman" w:hAnsi="Times New Roman" w:cs="Times New Roman"/>
          <w:b/>
          <w:i/>
          <w:sz w:val="28"/>
          <w:szCs w:val="28"/>
          <w:lang w:val="ru-RU"/>
        </w:rPr>
        <w:t>1189</w:t>
      </w:r>
      <w:r w:rsidR="00B74BA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29.12.2015 </w:t>
      </w:r>
      <w:r w:rsidR="00C736B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</w:t>
      </w:r>
      <w:r w:rsidR="00B74BA2">
        <w:rPr>
          <w:rFonts w:ascii="Times New Roman" w:hAnsi="Times New Roman" w:cs="Times New Roman"/>
          <w:b/>
          <w:i/>
          <w:sz w:val="28"/>
          <w:szCs w:val="28"/>
          <w:lang w:val="ru-RU"/>
        </w:rPr>
        <w:t>1441</w:t>
      </w:r>
      <w:r w:rsidR="00C470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24.02.2016 </w:t>
      </w:r>
      <w:r w:rsidR="00E5006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119</w:t>
      </w:r>
      <w:r w:rsidR="00E551B8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14.04.2016 № 273</w:t>
      </w:r>
      <w:r w:rsidR="000A7A3B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13.07.2016 № 608</w:t>
      </w:r>
      <w:r w:rsidR="00ED1995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25.10.2016 № 881</w:t>
      </w:r>
      <w:r w:rsidR="006815A4" w:rsidRPr="00AF22F4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proofErr w:type="gramEnd"/>
    </w:p>
    <w:p w:rsidR="00250A10" w:rsidRPr="00AF22F4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597FA3" w:rsidRDefault="004F68EB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B5932">
        <w:rPr>
          <w:color w:val="FF0000"/>
          <w:lang w:val="ru-RU"/>
        </w:rPr>
        <w:t xml:space="preserve">       </w:t>
      </w:r>
      <w:r w:rsidR="00DD2CDC" w:rsidRPr="002B5932">
        <w:rPr>
          <w:color w:val="FF0000"/>
          <w:lang w:val="ru-RU"/>
        </w:rPr>
        <w:t xml:space="preserve">    </w:t>
      </w:r>
      <w:r w:rsidRPr="002B5932">
        <w:rPr>
          <w:color w:val="FF0000"/>
          <w:lang w:val="ru-RU"/>
        </w:rPr>
        <w:t xml:space="preserve">  </w:t>
      </w:r>
      <w:r w:rsidR="00AD3DC5" w:rsidRPr="003B78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3942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</w:t>
      </w:r>
      <w:r w:rsidR="0045174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4B6" w:rsidRPr="003B78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05C9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3B7821">
        <w:rPr>
          <w:rFonts w:ascii="Times New Roman" w:hAnsi="Times New Roman" w:cs="Times New Roman"/>
          <w:sz w:val="28"/>
          <w:szCs w:val="28"/>
          <w:lang w:val="ru-RU"/>
        </w:rPr>
        <w:t>Бюджетным</w:t>
      </w:r>
      <w:r w:rsidR="00DD2CD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кодексом Российской Федерации</w:t>
      </w:r>
      <w:r w:rsidR="00E8287F" w:rsidRPr="003B78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5B5C" w:rsidRPr="003B7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C408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proofErr w:type="spellStart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</w:t>
      </w:r>
      <w:r w:rsidR="00ED1995">
        <w:rPr>
          <w:rFonts w:ascii="Times New Roman" w:hAnsi="Times New Roman"/>
          <w:sz w:val="28"/>
          <w:szCs w:val="28"/>
          <w:lang w:val="ru-RU"/>
        </w:rPr>
        <w:t>27.10</w:t>
      </w:r>
      <w:r w:rsidR="000A7A3B">
        <w:rPr>
          <w:rFonts w:ascii="Times New Roman" w:hAnsi="Times New Roman"/>
          <w:sz w:val="28"/>
          <w:szCs w:val="28"/>
          <w:lang w:val="ru-RU"/>
        </w:rPr>
        <w:t xml:space="preserve">.2016 г.  № </w:t>
      </w:r>
      <w:r w:rsidR="00ED1995">
        <w:rPr>
          <w:rFonts w:ascii="Times New Roman" w:hAnsi="Times New Roman"/>
          <w:sz w:val="28"/>
          <w:szCs w:val="28"/>
          <w:lang w:val="ru-RU"/>
        </w:rPr>
        <w:t>310</w:t>
      </w:r>
      <w:r w:rsidR="009935F4" w:rsidRPr="009935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«О внесении изменений в решение Думы </w:t>
      </w:r>
      <w:proofErr w:type="spellStart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="000F47B5" w:rsidRPr="001C072B">
        <w:rPr>
          <w:rFonts w:ascii="Times New Roman" w:hAnsi="Times New Roman" w:cs="Times New Roman"/>
          <w:sz w:val="28"/>
          <w:szCs w:val="28"/>
          <w:lang w:val="ru-RU"/>
        </w:rPr>
        <w:t xml:space="preserve">ского округа  от 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>24.12.2015 г. №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6BF">
        <w:rPr>
          <w:rFonts w:ascii="Times New Roman" w:hAnsi="Times New Roman" w:cs="Times New Roman"/>
          <w:sz w:val="28"/>
          <w:szCs w:val="28"/>
          <w:lang w:val="ru-RU"/>
        </w:rPr>
        <w:t xml:space="preserve">270 «О бюджете </w:t>
      </w:r>
      <w:proofErr w:type="spellStart"/>
      <w:r w:rsidR="00C736BF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C736B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на 2016 год»,</w:t>
      </w:r>
      <w:r w:rsidR="00DD2CDC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>горо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дского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30.01.2014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DF3080" w:rsidRPr="002D6BB2">
        <w:rPr>
          <w:rFonts w:ascii="Times New Roman" w:hAnsi="Times New Roman" w:cs="Times New Roman"/>
          <w:sz w:val="28"/>
          <w:szCs w:val="28"/>
          <w:lang w:val="ru-RU"/>
        </w:rPr>
        <w:t xml:space="preserve">№ 94 «Об утверждении порядка формирования и реализации </w:t>
      </w:r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программ </w:t>
      </w:r>
      <w:proofErr w:type="spellStart"/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F308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DF3080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3D00C7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в целях уточнения расходов </w:t>
      </w:r>
      <w:r w:rsidR="00F849DF" w:rsidRPr="00A6631A">
        <w:rPr>
          <w:rFonts w:ascii="Times New Roman" w:hAnsi="Times New Roman" w:cs="Times New Roman"/>
          <w:sz w:val="28"/>
          <w:szCs w:val="28"/>
          <w:lang w:val="ru-RU"/>
        </w:rPr>
        <w:t>по мероприятиям</w:t>
      </w:r>
      <w:r w:rsidR="003B7821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</w:t>
      </w:r>
      <w:proofErr w:type="spellStart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proofErr w:type="gramEnd"/>
      <w:r w:rsidR="00DD2CDC"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системы образования в Новолялинском городском округе до 2020 года»</w:t>
      </w:r>
      <w:r w:rsidR="00645130" w:rsidRPr="00A663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45130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52A1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56655C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proofErr w:type="spellStart"/>
      <w:r w:rsidR="0056655C" w:rsidRPr="0095747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8E0CC3" w:rsidRPr="00957471">
        <w:rPr>
          <w:rFonts w:ascii="Times New Roman" w:hAnsi="Times New Roman" w:cs="Times New Roman"/>
          <w:sz w:val="28"/>
          <w:szCs w:val="28"/>
          <w:lang w:val="ru-RU"/>
        </w:rPr>
        <w:t>волялинского</w:t>
      </w:r>
      <w:proofErr w:type="spellEnd"/>
      <w:r w:rsidR="008E0CC3" w:rsidRPr="009574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40455E" w:rsidRPr="009574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3DC5" w:rsidRPr="00E500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D6BB2" w:rsidRPr="00E500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2C350F" w:rsidRPr="00E50065" w:rsidRDefault="002C350F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45503" w:rsidRPr="00915975" w:rsidRDefault="00845503" w:rsidP="00010130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sub_1"/>
      <w:r w:rsidRPr="0091597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CF6D10" w:rsidRDefault="00E472B3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bookmarkEnd w:id="0"/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</w:t>
      </w:r>
      <w:r w:rsidR="004F68EB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36B8F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45174C" w:rsidRPr="008A353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D0F86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главы </w:t>
      </w:r>
      <w:proofErr w:type="spellStart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горо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дского округа от 13.03.2014</w:t>
      </w:r>
      <w:r w:rsidR="00E551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2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</w:t>
      </w:r>
      <w:proofErr w:type="spellStart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«Развитие системы образования в Новолялинском городском округе до 2020 года» 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(в редакции от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07.05.2014</w:t>
      </w:r>
      <w:r w:rsidR="00975362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487, от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25.06.2014</w:t>
      </w:r>
      <w:r w:rsidR="00831D60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>714, от 29.09.2014 № 1127, от 04.03.2015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244</w:t>
      </w:r>
      <w:r w:rsidR="00831D60" w:rsidRPr="008A3533">
        <w:rPr>
          <w:rFonts w:ascii="Times New Roman" w:hAnsi="Times New Roman" w:cs="Times New Roman"/>
          <w:sz w:val="28"/>
          <w:szCs w:val="28"/>
          <w:lang w:val="ru-RU"/>
        </w:rPr>
        <w:t>,  от 02.06.2015  № 616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от 28.07.2015 </w:t>
      </w:r>
      <w:r w:rsidR="00E91A38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833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="008A3533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 w:rsidR="00A6631A"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="00C736BF" w:rsidRPr="00B74BA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74BA2" w:rsidRPr="00B74BA2">
        <w:rPr>
          <w:rFonts w:ascii="Times New Roman" w:hAnsi="Times New Roman" w:cs="Times New Roman"/>
          <w:sz w:val="28"/>
          <w:szCs w:val="28"/>
          <w:lang w:val="ru-RU"/>
        </w:rPr>
        <w:t xml:space="preserve"> 1441</w:t>
      </w:r>
      <w:r w:rsidR="00E50065">
        <w:rPr>
          <w:rFonts w:ascii="Times New Roman" w:hAnsi="Times New Roman" w:cs="Times New Roman"/>
          <w:sz w:val="28"/>
          <w:szCs w:val="28"/>
          <w:lang w:val="ru-RU"/>
        </w:rPr>
        <w:t>, от 24.02.2016 № 119</w:t>
      </w:r>
      <w:r w:rsidR="00E551B8">
        <w:rPr>
          <w:rFonts w:ascii="Times New Roman" w:hAnsi="Times New Roman" w:cs="Times New Roman"/>
          <w:sz w:val="28"/>
          <w:szCs w:val="28"/>
          <w:lang w:val="ru-RU"/>
        </w:rPr>
        <w:t>, от 14.04.2016 № 273</w:t>
      </w:r>
      <w:r w:rsidR="000A7A3B">
        <w:rPr>
          <w:rFonts w:ascii="Times New Roman" w:hAnsi="Times New Roman" w:cs="Times New Roman"/>
          <w:sz w:val="28"/>
          <w:szCs w:val="28"/>
          <w:lang w:val="ru-RU"/>
        </w:rPr>
        <w:t>, от</w:t>
      </w:r>
      <w:proofErr w:type="gramEnd"/>
      <w:r w:rsidR="000A7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7A3B">
        <w:rPr>
          <w:rFonts w:ascii="Times New Roman" w:hAnsi="Times New Roman" w:cs="Times New Roman"/>
          <w:sz w:val="28"/>
          <w:szCs w:val="28"/>
          <w:lang w:val="ru-RU"/>
        </w:rPr>
        <w:t>13.07.2016 № 608</w:t>
      </w:r>
      <w:r w:rsidR="00ED1995">
        <w:rPr>
          <w:rFonts w:ascii="Times New Roman" w:hAnsi="Times New Roman" w:cs="Times New Roman"/>
          <w:sz w:val="28"/>
          <w:szCs w:val="28"/>
          <w:lang w:val="ru-RU"/>
        </w:rPr>
        <w:t>, от 25.10.2016 № 881</w:t>
      </w:r>
      <w:r w:rsidR="006815A4" w:rsidRPr="008A35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815A4" w:rsidRPr="002B59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F3E69" w:rsidRPr="008A3533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1577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FA0703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DD36F1" w:rsidRPr="008A3533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FA07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3942" w:rsidRPr="008A353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466D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F47B5"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CF6D10" w:rsidRDefault="000F47B5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D10" w:rsidRPr="00DB46F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F6D10" w:rsidRPr="0030193B">
        <w:rPr>
          <w:rFonts w:ascii="Times New Roman" w:hAnsi="Times New Roman" w:cs="Times New Roman"/>
          <w:sz w:val="28"/>
          <w:szCs w:val="28"/>
          <w:lang w:val="ru-RU"/>
        </w:rPr>
        <w:t xml:space="preserve">          1.1. Строку 6 Паспорта  Программы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050"/>
      </w:tblGrid>
      <w:tr w:rsidR="00CF6D10" w:rsidRPr="00D67CCC" w:rsidTr="00A27760">
        <w:trPr>
          <w:trHeight w:val="1125"/>
        </w:trPr>
        <w:tc>
          <w:tcPr>
            <w:tcW w:w="2211" w:type="dxa"/>
          </w:tcPr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6.Объёмы финансирования муниципальной программы по годам реализации</w:t>
            </w:r>
          </w:p>
        </w:tc>
        <w:tc>
          <w:tcPr>
            <w:tcW w:w="7050" w:type="dxa"/>
          </w:tcPr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  2</w:t>
            </w:r>
            <w:r w:rsidRPr="00354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4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322,6</w:t>
            </w:r>
            <w:r w:rsidRPr="00354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2014 год – 20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606,3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2015 год – 422 257,1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2016 год – 439</w:t>
            </w:r>
            <w:r>
              <w:rPr>
                <w:rFonts w:ascii="Times New Roman" w:hAnsi="Times New Roman" w:cs="Times New Roman"/>
                <w:lang w:val="ru-RU"/>
              </w:rPr>
              <w:t> 435,6</w:t>
            </w:r>
            <w:r w:rsidRPr="003541A1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2017 год – 436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lastRenderedPageBreak/>
              <w:t>2018 год – 436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2019 год – 436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2020 год – 436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755,9 тыс. рублей;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них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федеральный бюджет: 545,4 тыс. рублей, 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 год – 545,4 тыс. рублей;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2016 год – 0 тыс. рублей: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 год – 0 тыс. рублей;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 год – 0 тыс. рублей;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 год – 0 тыс. рублей;</w:t>
            </w:r>
          </w:p>
          <w:p w:rsidR="00CF6D10" w:rsidRPr="003541A1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 год – 0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областной бюджет: 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395 793,1</w:t>
            </w:r>
            <w:r w:rsidRPr="003541A1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2014 год – 9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281,7тыс.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2015 год – 214 086,8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 xml:space="preserve">2016 год – </w:t>
            </w:r>
            <w:r>
              <w:rPr>
                <w:rFonts w:ascii="Times New Roman" w:hAnsi="Times New Roman" w:cs="Times New Roman"/>
                <w:lang w:val="ru-RU"/>
              </w:rPr>
              <w:t>273 790,6</w:t>
            </w:r>
            <w:r w:rsidRPr="003541A1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2017 год – 224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2018 год – 224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2019 год – 224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2020 год – 224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658,5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местный бюджет: 1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232 984,1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2014 год – 11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324,6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2015 год – 207 624,9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2016 год – 165 645,0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2017 год – 212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097,4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2018 год – 212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097,4 тыс. рублей;</w:t>
            </w:r>
          </w:p>
          <w:p w:rsidR="00CF6D10" w:rsidRPr="003541A1" w:rsidRDefault="00CF6D10" w:rsidP="00A27760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41A1">
              <w:rPr>
                <w:rFonts w:ascii="Times New Roman" w:hAnsi="Times New Roman" w:cs="Times New Roman"/>
                <w:lang w:val="ru-RU"/>
              </w:rPr>
              <w:t>2019 год – 212</w:t>
            </w:r>
            <w:r w:rsidRPr="003541A1">
              <w:rPr>
                <w:rFonts w:ascii="Times New Roman" w:hAnsi="Times New Roman" w:cs="Times New Roman"/>
              </w:rPr>
              <w:t> </w:t>
            </w:r>
            <w:r w:rsidRPr="003541A1">
              <w:rPr>
                <w:rFonts w:ascii="Times New Roman" w:hAnsi="Times New Roman" w:cs="Times New Roman"/>
                <w:lang w:val="ru-RU"/>
              </w:rPr>
              <w:t>097,4 тыс. рублей;</w:t>
            </w:r>
          </w:p>
          <w:p w:rsidR="00CF6D10" w:rsidRPr="00D67CCC" w:rsidRDefault="00CF6D10" w:rsidP="00A2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 xml:space="preserve"> – 212 097</w:t>
            </w:r>
            <w:proofErr w:type="gramStart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proofErr w:type="gramEnd"/>
            <w:r w:rsidRPr="00354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6D10" w:rsidRPr="0030193B" w:rsidRDefault="00CF6D10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D10" w:rsidRPr="00A6631A" w:rsidRDefault="00CF6D10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6BF">
        <w:rPr>
          <w:rFonts w:ascii="Times New Roman" w:hAnsi="Times New Roman" w:cs="Times New Roman"/>
          <w:color w:val="FF0000"/>
          <w:lang w:val="ru-RU"/>
        </w:rPr>
        <w:t xml:space="preserve">      </w:t>
      </w:r>
      <w:r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C736BF">
        <w:rPr>
          <w:rFonts w:ascii="Times New Roman" w:hAnsi="Times New Roman" w:cs="Times New Roman"/>
          <w:color w:val="FF0000"/>
          <w:lang w:val="ru-RU"/>
        </w:rPr>
        <w:t xml:space="preserve">  </w:t>
      </w:r>
      <w:r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1.2. Приложение № </w:t>
      </w:r>
      <w:r w:rsidRPr="00A10F7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6631A">
        <w:rPr>
          <w:rFonts w:ascii="Times New Roman" w:hAnsi="Times New Roman" w:cs="Times New Roman"/>
          <w:sz w:val="28"/>
          <w:szCs w:val="28"/>
          <w:lang w:val="ru-RU"/>
        </w:rPr>
        <w:t xml:space="preserve"> к Программе изложить в новой редакции (прил</w:t>
      </w:r>
      <w:r>
        <w:rPr>
          <w:rFonts w:ascii="Times New Roman" w:hAnsi="Times New Roman" w:cs="Times New Roman"/>
          <w:sz w:val="28"/>
          <w:szCs w:val="28"/>
          <w:lang w:val="ru-RU"/>
        </w:rPr>
        <w:t>агается</w:t>
      </w:r>
      <w:r w:rsidRPr="00A6631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F6D10" w:rsidRPr="003145C7" w:rsidRDefault="00CF6D10" w:rsidP="00CF6D10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5C7">
        <w:rPr>
          <w:rFonts w:ascii="Times New Roman" w:hAnsi="Times New Roman" w:cs="Times New Roman"/>
          <w:lang w:val="ru-RU"/>
        </w:rPr>
        <w:t xml:space="preserve">          </w:t>
      </w:r>
      <w:r w:rsidRPr="003145C7">
        <w:rPr>
          <w:rFonts w:ascii="Times New Roman" w:hAnsi="Times New Roman" w:cs="Times New Roman"/>
          <w:sz w:val="28"/>
          <w:szCs w:val="28"/>
          <w:lang w:val="ru-RU"/>
        </w:rPr>
        <w:t>2.   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периодическом печатном издании </w:t>
      </w:r>
      <w:r w:rsidRPr="003145C7">
        <w:rPr>
          <w:rFonts w:ascii="Times New Roman" w:hAnsi="Times New Roman" w:cs="Times New Roman"/>
          <w:sz w:val="28"/>
          <w:szCs w:val="28"/>
          <w:lang w:val="ru-RU"/>
        </w:rPr>
        <w:t xml:space="preserve"> «Муниципальн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3145C7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5C7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3145C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округа»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</w:t>
      </w:r>
      <w:r w:rsidRPr="003145C7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 w:rsidRPr="003145C7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3145C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hyperlink r:id="rId7" w:history="1">
        <w:r w:rsidRPr="003145C7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www.nlyalyago.ru</w:t>
        </w:r>
      </w:hyperlink>
      <w:r w:rsidRPr="003145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D10" w:rsidRPr="00D9354F" w:rsidRDefault="00CF6D10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5C7">
        <w:rPr>
          <w:rFonts w:ascii="Times New Roman" w:hAnsi="Times New Roman" w:cs="Times New Roman"/>
          <w:sz w:val="28"/>
          <w:szCs w:val="28"/>
          <w:lang w:val="ru-RU"/>
        </w:rPr>
        <w:t xml:space="preserve">          3. Контроль исполнения настоящего</w:t>
      </w:r>
      <w:r w:rsidRPr="00D9354F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возложить на заместителя главы администрации </w:t>
      </w:r>
      <w:proofErr w:type="spellStart"/>
      <w:r w:rsidRPr="00D9354F">
        <w:rPr>
          <w:rFonts w:ascii="Times New Roman" w:hAnsi="Times New Roman" w:cs="Times New Roman"/>
          <w:sz w:val="28"/>
          <w:szCs w:val="28"/>
          <w:lang w:val="ru-RU"/>
        </w:rPr>
        <w:t>Новолялинского</w:t>
      </w:r>
      <w:proofErr w:type="spellEnd"/>
      <w:r w:rsidRPr="00D9354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по социальным и общим вопросам  Е.В.  </w:t>
      </w:r>
      <w:proofErr w:type="spellStart"/>
      <w:r w:rsidRPr="00D9354F">
        <w:rPr>
          <w:rFonts w:ascii="Times New Roman" w:hAnsi="Times New Roman" w:cs="Times New Roman"/>
          <w:sz w:val="28"/>
          <w:szCs w:val="28"/>
          <w:lang w:val="ru-RU"/>
        </w:rPr>
        <w:t>Кильдюшевскую</w:t>
      </w:r>
      <w:proofErr w:type="spellEnd"/>
      <w:r w:rsidRPr="00D935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D50" w:rsidRPr="008A3533" w:rsidRDefault="00656D50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35E" w:rsidRPr="002B5932" w:rsidRDefault="00D1435E" w:rsidP="00DF308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F47B5" w:rsidRPr="002B5932" w:rsidRDefault="000F47B5" w:rsidP="00DF308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02BC9" w:rsidRPr="008D55E4" w:rsidRDefault="008D55E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000"/>
      <w:bookmarkEnd w:id="1"/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F47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8D55E4">
        <w:rPr>
          <w:rFonts w:ascii="Times New Roman" w:hAnsi="Times New Roman" w:cs="Times New Roman"/>
          <w:sz w:val="28"/>
          <w:szCs w:val="28"/>
          <w:lang w:val="ru-RU"/>
        </w:rPr>
        <w:t xml:space="preserve">    С.А. Бондаренко</w:t>
      </w:r>
    </w:p>
    <w:p w:rsidR="00A36580" w:rsidRPr="00AF22F4" w:rsidRDefault="00A36580" w:rsidP="00C0614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354F" w:rsidRPr="009602CA" w:rsidRDefault="00D9354F" w:rsidP="00D935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D9354F" w:rsidRPr="00915975" w:rsidRDefault="00D9354F" w:rsidP="00D9354F">
      <w:pPr>
        <w:rPr>
          <w:sz w:val="24"/>
          <w:szCs w:val="24"/>
          <w:lang w:val="ru-RU"/>
        </w:rPr>
      </w:pPr>
    </w:p>
    <w:p w:rsidR="006815A4" w:rsidRPr="00AF22F4" w:rsidRDefault="006815A4" w:rsidP="00C0614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631A" w:rsidRDefault="00A6631A" w:rsidP="00DF5DE6">
      <w:pPr>
        <w:pStyle w:val="afffff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A6631A" w:rsidSect="002C350F">
          <w:pgSz w:w="11900" w:h="16800"/>
          <w:pgMar w:top="1134" w:right="701" w:bottom="851" w:left="1418" w:header="720" w:footer="720" w:gutter="0"/>
          <w:cols w:space="720"/>
          <w:noEndnote/>
        </w:sectPr>
      </w:pP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2A08AA" w:rsidRPr="00D9354F" w:rsidRDefault="002A08AA" w:rsidP="002A08AA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354F">
        <w:rPr>
          <w:rFonts w:ascii="Times New Roman" w:hAnsi="Times New Roman"/>
          <w:sz w:val="24"/>
          <w:szCs w:val="24"/>
          <w:lang w:val="ru-RU" w:eastAsia="ru-RU"/>
        </w:rPr>
        <w:t>Новолялинского</w:t>
      </w:r>
      <w:proofErr w:type="spellEnd"/>
      <w:r w:rsidRPr="00D9354F">
        <w:rPr>
          <w:rFonts w:ascii="Times New Roman" w:hAnsi="Times New Roman"/>
          <w:sz w:val="24"/>
          <w:szCs w:val="24"/>
          <w:lang w:val="ru-RU" w:eastAsia="ru-RU"/>
        </w:rPr>
        <w:t xml:space="preserve"> городского округа </w:t>
      </w:r>
    </w:p>
    <w:p w:rsidR="002A08AA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354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D9354F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6B6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19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56483D">
        <w:rPr>
          <w:rFonts w:ascii="Times New Roman" w:hAnsi="Times New Roman"/>
          <w:sz w:val="24"/>
          <w:szCs w:val="24"/>
          <w:lang w:val="ru-RU"/>
        </w:rPr>
        <w:t>2016</w:t>
      </w:r>
      <w:r w:rsidR="006B6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54F">
        <w:rPr>
          <w:rFonts w:ascii="Times New Roman" w:hAnsi="Times New Roman"/>
          <w:sz w:val="24"/>
          <w:szCs w:val="24"/>
          <w:lang w:val="ru-RU"/>
        </w:rPr>
        <w:t>года №</w:t>
      </w:r>
      <w:r w:rsidR="00FA070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08AA" w:rsidRPr="00D9354F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9354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Приложение </w:t>
      </w:r>
      <w:r w:rsidR="00376F47"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№</w:t>
      </w:r>
      <w:r w:rsidR="002A08AA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2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к </w:t>
      </w:r>
      <w:hyperlink w:anchor="sub_322" w:history="1">
        <w:r w:rsidRPr="00AF22F4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Но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волялинского</w:t>
      </w:r>
      <w:proofErr w:type="spellEnd"/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 xml:space="preserve"> городского округа «</w:t>
      </w: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Развитие системы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образования в Новолялинском городском округе</w:t>
      </w:r>
    </w:p>
    <w:p w:rsidR="007D0721" w:rsidRPr="00AF22F4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F22F4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до 2020 года</w:t>
      </w:r>
      <w:r w:rsidR="000F47B5"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  <w:t>»</w:t>
      </w:r>
    </w:p>
    <w:p w:rsidR="007D0721" w:rsidRPr="00AF22F4" w:rsidRDefault="00D85B53" w:rsidP="007D0721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D85B53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2.6pt;margin-top:11.55pt;width:0;height:.05pt;z-index:251667456" o:connectortype="straight"/>
        </w:pict>
      </w:r>
    </w:p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План мероприятий по выполнению муниципальной программы </w:t>
      </w:r>
      <w:proofErr w:type="spellStart"/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Новолялинского</w:t>
      </w:r>
      <w:proofErr w:type="spellEnd"/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городского округа «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Развитие системы образования</w:t>
      </w:r>
      <w:r w:rsidRPr="00AF22F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AF22F4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74"/>
        <w:gridCol w:w="1424"/>
        <w:gridCol w:w="1131"/>
        <w:gridCol w:w="1276"/>
        <w:gridCol w:w="1278"/>
        <w:gridCol w:w="1277"/>
        <w:gridCol w:w="1418"/>
        <w:gridCol w:w="1276"/>
        <w:gridCol w:w="1417"/>
        <w:gridCol w:w="1276"/>
      </w:tblGrid>
      <w:tr w:rsidR="007D0721" w:rsidRPr="00A10F72" w:rsidTr="00814796">
        <w:trPr>
          <w:trHeight w:val="960"/>
        </w:trPr>
        <w:tc>
          <w:tcPr>
            <w:tcW w:w="576" w:type="dxa"/>
            <w:vMerge w:val="restart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7" w:type="dxa"/>
            <w:gridSpan w:val="8"/>
            <w:shd w:val="clear" w:color="auto" w:fill="auto"/>
            <w:vAlign w:val="center"/>
            <w:hideMark/>
          </w:tcPr>
          <w:p w:rsidR="00466A03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строки  целевых показателей,</w:t>
            </w:r>
          </w:p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proofErr w:type="gramEnd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направлены</w:t>
            </w:r>
          </w:p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7D0721" w:rsidRPr="00A10F72" w:rsidTr="00814796">
        <w:trPr>
          <w:trHeight w:val="750"/>
        </w:trPr>
        <w:tc>
          <w:tcPr>
            <w:tcW w:w="576" w:type="dxa"/>
            <w:vMerge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84453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7D0721" w:rsidRPr="00A10F72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7D0721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453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7D0721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7D0721" w:rsidRPr="00A10F72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84453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7D0721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184453" w:rsidRPr="00A10F72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184453" w:rsidRPr="00A10F72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184453" w:rsidRPr="00A10F72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514C18" w:rsidRPr="00A10F72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14C18" w:rsidRPr="00A10F72" w:rsidRDefault="00514C18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14C18" w:rsidRPr="00A10F72" w:rsidRDefault="009E673A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2 629 322,6</w:t>
            </w:r>
            <w:r w:rsidR="00BA4F8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439 435,6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436 755,9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14C18" w:rsidRPr="00A10F72" w:rsidTr="00814796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514C18" w:rsidRPr="00A10F72" w:rsidRDefault="00514C1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14C18" w:rsidRPr="00A10F72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1 395 793,1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273 790,6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224 658,5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14C18" w:rsidRPr="00A10F72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1 232 984,1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C18" w:rsidRPr="00A10F72" w:rsidRDefault="00514C1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A10F72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A10F72" w:rsidRDefault="00514C18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2 629 322,6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A10F72" w:rsidRDefault="00514C18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439 435,6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436 755,9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A10F72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E6593C" w:rsidRPr="00A10F72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A10F72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A10F72" w:rsidRDefault="00296332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1 395 793,1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A10F72" w:rsidRDefault="00296332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273 790,6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224 658,5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6593C" w:rsidRPr="00A10F72" w:rsidTr="00814796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6593C" w:rsidRPr="00A10F72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1 232 984,1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6593C" w:rsidRPr="00A10F72" w:rsidRDefault="004F324A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165 645,0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93C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435"/>
        </w:trPr>
        <w:tc>
          <w:tcPr>
            <w:tcW w:w="576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296332" w:rsidRPr="00A10F72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817 225,4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144 320,6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133 845,0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9633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9633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411 691,4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51 270,6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6332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A10F72" w:rsidRDefault="00296332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817 225,4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A10F72" w:rsidRDefault="00296332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144 320,6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133 845,0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1123F8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A10F72" w:rsidRDefault="00296332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411 691,4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A10F72" w:rsidRDefault="00296332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51 270,6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25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8F7D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37339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8F7D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405 534,0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37339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93 050,0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61 759,0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A10F72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2963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  <w:r w:rsidR="00296332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732,1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A10F72" w:rsidRDefault="00296332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46 314,3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4,5,7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296332" w:rsidP="00F30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401 732,1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F30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2963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46 314,3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3. Осуществление мероприятий по организации питания в муниципальных дошкольных образовательных организациях - всего</w:t>
            </w:r>
            <w:proofErr w:type="gram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9 959,3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9 959,3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4 956,3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A5020E" w:rsidRPr="00A10F72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1 387 605,9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222 672,5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237 944,0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A5020E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932 569,6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173 976,6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154 916,0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A5020E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455 315,5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48 975,1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A10F72" w:rsidRDefault="004F324A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070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387</w:t>
            </w:r>
            <w:r w:rsidR="00A5020E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605,9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A10F72" w:rsidRDefault="00FA0703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  <w:r w:rsidR="00A5020E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672,5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237 944,0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932 569,6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173 976,6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154 916,0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64AE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64AE2" w:rsidRPr="00A10F72" w:rsidRDefault="00A5020E" w:rsidP="00FA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455 315,5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64AE2" w:rsidRPr="00A10F72" w:rsidRDefault="004F324A" w:rsidP="00A50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A5020E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975,1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4AE2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88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D379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825 369,0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138 018,0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11,12,20,22,23,25,27,33,35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D379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825 369,0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45A2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20292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138 018,0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FA0703" w:rsidRPr="00A10F72" w:rsidTr="00814796">
        <w:trPr>
          <w:trHeight w:val="19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FA0703" w:rsidRPr="00A10F72" w:rsidRDefault="00FA0703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FA0703" w:rsidRPr="00A10F72" w:rsidRDefault="00A5020E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455 151,0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0703" w:rsidRPr="00A10F72" w:rsidRDefault="00A5020E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0703" w:rsidRPr="00A10F72" w:rsidRDefault="00FA0703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11,12,20,22,23,25,27,33,35</w:t>
            </w:r>
          </w:p>
        </w:tc>
      </w:tr>
      <w:tr w:rsidR="001123F8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123F8" w:rsidRPr="00A10F72" w:rsidRDefault="00A5020E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455 151,0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123F8" w:rsidRPr="00A10F72" w:rsidRDefault="00A5020E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48 893,1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23F8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105 125,1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351946" w:rsidP="00D37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104 960,6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564AE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19 234,6</w:t>
            </w:r>
            <w:r w:rsidR="00351946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123F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7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- всего, из них</w:t>
            </w:r>
            <w:proofErr w:type="gramEnd"/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1 960,8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1 960,8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4F324A" w:rsidRPr="00A10F72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255 108,4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42 598,5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F324A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45 411,0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4F324A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209 697,4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36 173,3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24A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4F324A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255 108,4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42 598,5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45 411,0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209 697,4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36 173,3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15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1B379D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="004F324A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284,0</w:t>
            </w:r>
            <w:r w:rsidR="003800BE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CE3E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28 553,1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39,40</w:t>
            </w:r>
          </w:p>
        </w:tc>
      </w:tr>
      <w:tr w:rsidR="00EC700E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C700E" w:rsidRPr="00A10F72" w:rsidRDefault="00EC70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C700E" w:rsidRPr="00A10F72" w:rsidRDefault="004F324A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161 284,0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700E" w:rsidRPr="00A10F72" w:rsidRDefault="00C2634D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F324A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553,1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700E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92 218,4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13 245,4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8A1BA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45 411,0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D9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97964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425,2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46 807,4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91A3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F324A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820,2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594A8F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594A8F" w:rsidRPr="00A10F72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окружного оборонно-спортивн</w:t>
            </w:r>
            <w:r w:rsidR="00C2634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A8F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55FCB" w:rsidRPr="00A10F72" w:rsidRDefault="00155FC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A10F72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A10F72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A10F72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0FA8" w:rsidRPr="00A10F72" w:rsidRDefault="00DF0FA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</w:tr>
      <w:tr w:rsidR="00594A8F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94A8F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</w:t>
            </w:r>
            <w:r w:rsidR="00EC700E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594A8F" w:rsidRPr="00A10F72" w:rsidRDefault="004F324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594A8F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4A8F" w:rsidRPr="00A10F72" w:rsidRDefault="00594A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4A8F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E02ED9" w:rsidRPr="00A10F72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02ED9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E02ED9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2ED9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E02ED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D55E4" w:rsidRPr="00A10F72" w:rsidTr="00814796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A10F72" w:rsidRDefault="008D55E4" w:rsidP="00F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A10F72" w:rsidRDefault="00E02ED9" w:rsidP="004968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2 895,4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47,49</w:t>
            </w:r>
            <w:r w:rsidR="001C072B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,51</w:t>
            </w:r>
          </w:p>
        </w:tc>
      </w:tr>
      <w:tr w:rsidR="008D55E4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D55E4" w:rsidRPr="00A10F72" w:rsidRDefault="00E02ED9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D55E4" w:rsidRPr="00A10F72" w:rsidRDefault="00E02ED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55E4" w:rsidRPr="00A10F72" w:rsidRDefault="008D55E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D55E4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E3E3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CE3E32" w:rsidRPr="00A10F72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A10F72" w:rsidRDefault="001C072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CE3E3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3E32" w:rsidRPr="00A10F72" w:rsidRDefault="00CE3E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E32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13.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 и 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алкогольной зависимости, формированию 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351946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1946" w:rsidRPr="00A10F72" w:rsidRDefault="0035194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6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Новолялинского</w:t>
            </w:r>
            <w:proofErr w:type="spellEnd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округа»</w:t>
            </w:r>
          </w:p>
        </w:tc>
      </w:tr>
      <w:tr w:rsidR="00A5020E" w:rsidRPr="00A10F72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36 083,3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A5020E" w:rsidRPr="00A10F72" w:rsidTr="00814796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A5020E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11 152,3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A5020E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24 385,6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702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20E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A10F72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36 083,3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A10F72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11 152,3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A10F72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24 385,6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A10F72" w:rsidRDefault="00A5020E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2634D" w:rsidRPr="00A10F72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2634D" w:rsidRPr="00A10F72" w:rsidRDefault="00C2634D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2634D" w:rsidRPr="00A10F72" w:rsidRDefault="00A5020E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26 520,5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2634D" w:rsidRPr="00A10F72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8A4532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2634D" w:rsidRPr="00A10F72" w:rsidRDefault="00A5020E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634D" w:rsidRPr="00A10F72" w:rsidRDefault="00C2634D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6 627,7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D97964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A5020E" w:rsidP="00EC7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19 892,8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A502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18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5 874,6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C2634D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1 083,4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67749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2813D7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6593C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E6593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8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C2634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2 937,3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EC700E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C2634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22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Приобретение и (или) замена, оснащение аппаратурой спутниковой навигации ГЛОНАСС, </w:t>
            </w: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тахографами</w:t>
            </w:r>
            <w:proofErr w:type="spellEnd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67749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FF667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184453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360C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Создание в общеобразовательных организациях, расположенных в сельской местности, условий для 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физической культурой и спортом, всего</w:t>
            </w:r>
          </w:p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1 208,</w:t>
            </w:r>
            <w:r w:rsidR="00A258B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1 208,</w:t>
            </w:r>
            <w:r w:rsidR="00A258B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C072B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67749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  <w:r w:rsidR="00167749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73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7" w:type="dxa"/>
            <w:gridSpan w:val="10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6 «Обеспечение реализации муниципальной программы </w:t>
            </w: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Новолялинского</w:t>
            </w:r>
            <w:proofErr w:type="spellEnd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«Развитие системы образования в Новолялинском городском округе до 2020 года»</w:t>
            </w:r>
          </w:p>
        </w:tc>
      </w:tr>
      <w:tr w:rsidR="008A4532" w:rsidRPr="00A10F72" w:rsidTr="00814796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A4532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8D5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4532" w:rsidRPr="00A10F72" w:rsidRDefault="008A453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A10F72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A10F72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813D7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813D7" w:rsidRPr="00A10F72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129 994,2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813D7" w:rsidRPr="00A10F72" w:rsidRDefault="008A4532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13D7" w:rsidRPr="00A10F72" w:rsidRDefault="002813D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13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</w:t>
            </w:r>
            <w:r w:rsidR="002360C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Обеспечение деятельности муниципального органа местного самоуправлени</w:t>
            </w:r>
            <w:proofErr w:type="gram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17 824,9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AA5C1E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67749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167749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804D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17 824,9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14796" w:rsidRPr="00A10F72" w:rsidTr="00814796">
        <w:trPr>
          <w:trHeight w:val="22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814796" w:rsidRPr="00A10F72" w:rsidRDefault="00814796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19.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108 686,7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4796" w:rsidRPr="00A10F72" w:rsidRDefault="00814796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76,82</w:t>
            </w:r>
          </w:p>
        </w:tc>
      </w:tr>
      <w:tr w:rsidR="003804D1" w:rsidRPr="00A10F72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04D1" w:rsidRPr="00A10F72" w:rsidRDefault="00814796" w:rsidP="00281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108 686,7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04D1" w:rsidRPr="00A10F72" w:rsidRDefault="00814796" w:rsidP="00281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19 398,5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04D1" w:rsidRPr="00A10F72" w:rsidRDefault="003804D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A10F72" w:rsidTr="00814796">
        <w:trPr>
          <w:trHeight w:val="9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r w:rsidR="002360CD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2813D7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Доплаты к пенсиям муниципальным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3 482,6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1C072B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67749"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0721" w:rsidRPr="00AF22F4" w:rsidTr="00814796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3 482,6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A10F72" w:rsidRDefault="00927FA5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4A41F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A10F72" w:rsidRDefault="0081479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A10F72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AF22F4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D0721" w:rsidRPr="00AF22F4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407E85" w:rsidRPr="00AF22F4" w:rsidRDefault="00D85B53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D85B53">
        <w:rPr>
          <w:rFonts w:ascii="Times New Roman" w:hAnsi="Times New Roman"/>
          <w:b/>
          <w:bCs/>
          <w:noProof/>
          <w:color w:val="00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AF22F4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AF22F4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p w:rsidR="00B20BCC" w:rsidRPr="00AF22F4" w:rsidRDefault="00D1435E" w:rsidP="00A34CC7">
      <w:pP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AF22F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"/>
    </w:p>
    <w:sectPr w:rsidR="00B20BCC" w:rsidRPr="00AF22F4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6B1B91"/>
    <w:rsid w:val="00002A5B"/>
    <w:rsid w:val="00002BC9"/>
    <w:rsid w:val="0000412D"/>
    <w:rsid w:val="00010130"/>
    <w:rsid w:val="00011B92"/>
    <w:rsid w:val="00014DA9"/>
    <w:rsid w:val="00030420"/>
    <w:rsid w:val="000305E6"/>
    <w:rsid w:val="000365B5"/>
    <w:rsid w:val="000400B9"/>
    <w:rsid w:val="000503EF"/>
    <w:rsid w:val="00070CD8"/>
    <w:rsid w:val="00072117"/>
    <w:rsid w:val="0007466D"/>
    <w:rsid w:val="0008788F"/>
    <w:rsid w:val="00091F24"/>
    <w:rsid w:val="000978AF"/>
    <w:rsid w:val="000A008A"/>
    <w:rsid w:val="000A7A3B"/>
    <w:rsid w:val="000B016A"/>
    <w:rsid w:val="000C5402"/>
    <w:rsid w:val="000D4B12"/>
    <w:rsid w:val="000E0BDC"/>
    <w:rsid w:val="000F0030"/>
    <w:rsid w:val="000F430E"/>
    <w:rsid w:val="000F46C7"/>
    <w:rsid w:val="000F47B5"/>
    <w:rsid w:val="0010624D"/>
    <w:rsid w:val="0010670C"/>
    <w:rsid w:val="00106AA6"/>
    <w:rsid w:val="001123F8"/>
    <w:rsid w:val="00115CA9"/>
    <w:rsid w:val="0013309D"/>
    <w:rsid w:val="001343FC"/>
    <w:rsid w:val="00137D86"/>
    <w:rsid w:val="00146B86"/>
    <w:rsid w:val="00150155"/>
    <w:rsid w:val="00155FCB"/>
    <w:rsid w:val="001569F2"/>
    <w:rsid w:val="00160AAC"/>
    <w:rsid w:val="00166462"/>
    <w:rsid w:val="00167749"/>
    <w:rsid w:val="00184453"/>
    <w:rsid w:val="00192077"/>
    <w:rsid w:val="0019247C"/>
    <w:rsid w:val="00193DD3"/>
    <w:rsid w:val="00194052"/>
    <w:rsid w:val="00194F79"/>
    <w:rsid w:val="001A2BA7"/>
    <w:rsid w:val="001A5362"/>
    <w:rsid w:val="001A651F"/>
    <w:rsid w:val="001B379D"/>
    <w:rsid w:val="001B4503"/>
    <w:rsid w:val="001C0334"/>
    <w:rsid w:val="001C072B"/>
    <w:rsid w:val="001C1236"/>
    <w:rsid w:val="001C2027"/>
    <w:rsid w:val="001C34A1"/>
    <w:rsid w:val="001C7B74"/>
    <w:rsid w:val="001D0F86"/>
    <w:rsid w:val="001D5BB9"/>
    <w:rsid w:val="001D5BBD"/>
    <w:rsid w:val="001F689E"/>
    <w:rsid w:val="0020292F"/>
    <w:rsid w:val="0020391A"/>
    <w:rsid w:val="00205088"/>
    <w:rsid w:val="00206A21"/>
    <w:rsid w:val="002259B8"/>
    <w:rsid w:val="00226D91"/>
    <w:rsid w:val="002360CD"/>
    <w:rsid w:val="00241953"/>
    <w:rsid w:val="00246730"/>
    <w:rsid w:val="00250A10"/>
    <w:rsid w:val="00260D33"/>
    <w:rsid w:val="00261493"/>
    <w:rsid w:val="00266F9C"/>
    <w:rsid w:val="00272344"/>
    <w:rsid w:val="00280F99"/>
    <w:rsid w:val="002813D7"/>
    <w:rsid w:val="0028667A"/>
    <w:rsid w:val="00296332"/>
    <w:rsid w:val="002A08AA"/>
    <w:rsid w:val="002A65AC"/>
    <w:rsid w:val="002A693A"/>
    <w:rsid w:val="002B5932"/>
    <w:rsid w:val="002B6827"/>
    <w:rsid w:val="002C350F"/>
    <w:rsid w:val="002D1A0F"/>
    <w:rsid w:val="002D5632"/>
    <w:rsid w:val="002D6BB2"/>
    <w:rsid w:val="002E7686"/>
    <w:rsid w:val="002F3E69"/>
    <w:rsid w:val="00305C34"/>
    <w:rsid w:val="00311B49"/>
    <w:rsid w:val="0031238E"/>
    <w:rsid w:val="00312A11"/>
    <w:rsid w:val="003145C7"/>
    <w:rsid w:val="00321554"/>
    <w:rsid w:val="0032785F"/>
    <w:rsid w:val="00331F4E"/>
    <w:rsid w:val="00332CAA"/>
    <w:rsid w:val="00340889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9063C"/>
    <w:rsid w:val="00391A1B"/>
    <w:rsid w:val="00393055"/>
    <w:rsid w:val="00393F21"/>
    <w:rsid w:val="00397DFA"/>
    <w:rsid w:val="003A05D1"/>
    <w:rsid w:val="003A147E"/>
    <w:rsid w:val="003B0BB9"/>
    <w:rsid w:val="003B6194"/>
    <w:rsid w:val="003B7821"/>
    <w:rsid w:val="003C042F"/>
    <w:rsid w:val="003C21E8"/>
    <w:rsid w:val="003C2AF4"/>
    <w:rsid w:val="003D00C7"/>
    <w:rsid w:val="003F1008"/>
    <w:rsid w:val="003F763A"/>
    <w:rsid w:val="0040455E"/>
    <w:rsid w:val="00404C30"/>
    <w:rsid w:val="00407E85"/>
    <w:rsid w:val="00412E47"/>
    <w:rsid w:val="00414116"/>
    <w:rsid w:val="0042118E"/>
    <w:rsid w:val="004217A4"/>
    <w:rsid w:val="0043005E"/>
    <w:rsid w:val="00430FCD"/>
    <w:rsid w:val="0044041C"/>
    <w:rsid w:val="0045174C"/>
    <w:rsid w:val="00466A03"/>
    <w:rsid w:val="00472EFF"/>
    <w:rsid w:val="0048290A"/>
    <w:rsid w:val="00483720"/>
    <w:rsid w:val="00490486"/>
    <w:rsid w:val="004907E4"/>
    <w:rsid w:val="00496861"/>
    <w:rsid w:val="004A41FB"/>
    <w:rsid w:val="004A4FA3"/>
    <w:rsid w:val="004A7D59"/>
    <w:rsid w:val="004B0714"/>
    <w:rsid w:val="004D226A"/>
    <w:rsid w:val="004D3CCF"/>
    <w:rsid w:val="004D5C21"/>
    <w:rsid w:val="004E0796"/>
    <w:rsid w:val="004F324A"/>
    <w:rsid w:val="004F5541"/>
    <w:rsid w:val="004F68EB"/>
    <w:rsid w:val="004F74B6"/>
    <w:rsid w:val="00503A88"/>
    <w:rsid w:val="0050631D"/>
    <w:rsid w:val="00514C18"/>
    <w:rsid w:val="00515107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605E"/>
    <w:rsid w:val="0056655C"/>
    <w:rsid w:val="0057137F"/>
    <w:rsid w:val="005803A1"/>
    <w:rsid w:val="00585F07"/>
    <w:rsid w:val="00594A8F"/>
    <w:rsid w:val="00596990"/>
    <w:rsid w:val="00597FA3"/>
    <w:rsid w:val="005A0171"/>
    <w:rsid w:val="005A24E7"/>
    <w:rsid w:val="005A2D40"/>
    <w:rsid w:val="005B4E03"/>
    <w:rsid w:val="005C3B40"/>
    <w:rsid w:val="005C7613"/>
    <w:rsid w:val="005D0A85"/>
    <w:rsid w:val="005E1C71"/>
    <w:rsid w:val="005E1DBB"/>
    <w:rsid w:val="005E3957"/>
    <w:rsid w:val="005F43B7"/>
    <w:rsid w:val="00600D2E"/>
    <w:rsid w:val="00603AAE"/>
    <w:rsid w:val="00611025"/>
    <w:rsid w:val="00612B7D"/>
    <w:rsid w:val="00622526"/>
    <w:rsid w:val="00624013"/>
    <w:rsid w:val="00624FAE"/>
    <w:rsid w:val="0063118D"/>
    <w:rsid w:val="00634B86"/>
    <w:rsid w:val="00645130"/>
    <w:rsid w:val="00646DF2"/>
    <w:rsid w:val="00650B99"/>
    <w:rsid w:val="006545EB"/>
    <w:rsid w:val="00654FB2"/>
    <w:rsid w:val="00656D50"/>
    <w:rsid w:val="006621DF"/>
    <w:rsid w:val="006671FB"/>
    <w:rsid w:val="00670D57"/>
    <w:rsid w:val="00671F52"/>
    <w:rsid w:val="006760D0"/>
    <w:rsid w:val="006815A4"/>
    <w:rsid w:val="00684844"/>
    <w:rsid w:val="00691FD6"/>
    <w:rsid w:val="00693DB3"/>
    <w:rsid w:val="006A45F5"/>
    <w:rsid w:val="006A741C"/>
    <w:rsid w:val="006B1B91"/>
    <w:rsid w:val="006B6F4F"/>
    <w:rsid w:val="006D2E22"/>
    <w:rsid w:val="006D4A45"/>
    <w:rsid w:val="006D530D"/>
    <w:rsid w:val="006D5777"/>
    <w:rsid w:val="006F4031"/>
    <w:rsid w:val="00711694"/>
    <w:rsid w:val="0072121A"/>
    <w:rsid w:val="00721262"/>
    <w:rsid w:val="00731B0E"/>
    <w:rsid w:val="00731D8B"/>
    <w:rsid w:val="0073344D"/>
    <w:rsid w:val="00741D57"/>
    <w:rsid w:val="0074331A"/>
    <w:rsid w:val="0074484B"/>
    <w:rsid w:val="00751D5F"/>
    <w:rsid w:val="00753493"/>
    <w:rsid w:val="00754239"/>
    <w:rsid w:val="0076081E"/>
    <w:rsid w:val="007666AF"/>
    <w:rsid w:val="0076787F"/>
    <w:rsid w:val="00770C3A"/>
    <w:rsid w:val="00772353"/>
    <w:rsid w:val="00774A12"/>
    <w:rsid w:val="00775BB1"/>
    <w:rsid w:val="00785DBC"/>
    <w:rsid w:val="007A7360"/>
    <w:rsid w:val="007B21D2"/>
    <w:rsid w:val="007D0721"/>
    <w:rsid w:val="007E09BB"/>
    <w:rsid w:val="007E13BC"/>
    <w:rsid w:val="007E517C"/>
    <w:rsid w:val="007F08AF"/>
    <w:rsid w:val="007F249C"/>
    <w:rsid w:val="007F29ED"/>
    <w:rsid w:val="007F5DDA"/>
    <w:rsid w:val="00800308"/>
    <w:rsid w:val="0080175D"/>
    <w:rsid w:val="00811CCA"/>
    <w:rsid w:val="00813203"/>
    <w:rsid w:val="00814796"/>
    <w:rsid w:val="00822ED6"/>
    <w:rsid w:val="00826C47"/>
    <w:rsid w:val="00831D60"/>
    <w:rsid w:val="00832BF8"/>
    <w:rsid w:val="00845503"/>
    <w:rsid w:val="0085134B"/>
    <w:rsid w:val="008718B3"/>
    <w:rsid w:val="00873EDF"/>
    <w:rsid w:val="00886439"/>
    <w:rsid w:val="008A0015"/>
    <w:rsid w:val="008A143B"/>
    <w:rsid w:val="008A1BAE"/>
    <w:rsid w:val="008A3533"/>
    <w:rsid w:val="008A4532"/>
    <w:rsid w:val="008A742A"/>
    <w:rsid w:val="008B3927"/>
    <w:rsid w:val="008C0596"/>
    <w:rsid w:val="008C3529"/>
    <w:rsid w:val="008C6791"/>
    <w:rsid w:val="008D0F7D"/>
    <w:rsid w:val="008D55E4"/>
    <w:rsid w:val="008D76D3"/>
    <w:rsid w:val="008E0CC3"/>
    <w:rsid w:val="008F1F39"/>
    <w:rsid w:val="008F6A6B"/>
    <w:rsid w:val="008F7DDB"/>
    <w:rsid w:val="00915975"/>
    <w:rsid w:val="009279C6"/>
    <w:rsid w:val="00927FA5"/>
    <w:rsid w:val="00930F83"/>
    <w:rsid w:val="009340AA"/>
    <w:rsid w:val="00944DC8"/>
    <w:rsid w:val="00951640"/>
    <w:rsid w:val="0095433B"/>
    <w:rsid w:val="00955963"/>
    <w:rsid w:val="00957471"/>
    <w:rsid w:val="009602CA"/>
    <w:rsid w:val="00962F58"/>
    <w:rsid w:val="00963618"/>
    <w:rsid w:val="00971F36"/>
    <w:rsid w:val="00975362"/>
    <w:rsid w:val="00977784"/>
    <w:rsid w:val="00977BCB"/>
    <w:rsid w:val="00984943"/>
    <w:rsid w:val="009876B2"/>
    <w:rsid w:val="009913AE"/>
    <w:rsid w:val="00991577"/>
    <w:rsid w:val="00992686"/>
    <w:rsid w:val="009935F4"/>
    <w:rsid w:val="009B2490"/>
    <w:rsid w:val="009B555B"/>
    <w:rsid w:val="009D5344"/>
    <w:rsid w:val="009E673A"/>
    <w:rsid w:val="009E6DBD"/>
    <w:rsid w:val="00A10F72"/>
    <w:rsid w:val="00A14F1C"/>
    <w:rsid w:val="00A15412"/>
    <w:rsid w:val="00A258BD"/>
    <w:rsid w:val="00A34CC7"/>
    <w:rsid w:val="00A35CD2"/>
    <w:rsid w:val="00A36580"/>
    <w:rsid w:val="00A5020E"/>
    <w:rsid w:val="00A51F19"/>
    <w:rsid w:val="00A552A1"/>
    <w:rsid w:val="00A55358"/>
    <w:rsid w:val="00A62CA3"/>
    <w:rsid w:val="00A646E1"/>
    <w:rsid w:val="00A6631A"/>
    <w:rsid w:val="00A66A08"/>
    <w:rsid w:val="00A70DC8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C3E65"/>
    <w:rsid w:val="00AD0B45"/>
    <w:rsid w:val="00AD0DFD"/>
    <w:rsid w:val="00AD3DC5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36D52"/>
    <w:rsid w:val="00B41498"/>
    <w:rsid w:val="00B41CC2"/>
    <w:rsid w:val="00B50933"/>
    <w:rsid w:val="00B60F0B"/>
    <w:rsid w:val="00B618FA"/>
    <w:rsid w:val="00B678C3"/>
    <w:rsid w:val="00B74BA2"/>
    <w:rsid w:val="00B837AF"/>
    <w:rsid w:val="00B857B6"/>
    <w:rsid w:val="00B87DB0"/>
    <w:rsid w:val="00B9145A"/>
    <w:rsid w:val="00B96A1F"/>
    <w:rsid w:val="00BA4F83"/>
    <w:rsid w:val="00BB18B0"/>
    <w:rsid w:val="00BB4B30"/>
    <w:rsid w:val="00BC1A3A"/>
    <w:rsid w:val="00BC6F6F"/>
    <w:rsid w:val="00BD1365"/>
    <w:rsid w:val="00BD779C"/>
    <w:rsid w:val="00BF12F7"/>
    <w:rsid w:val="00BF2522"/>
    <w:rsid w:val="00BF439D"/>
    <w:rsid w:val="00C00933"/>
    <w:rsid w:val="00C0393A"/>
    <w:rsid w:val="00C0614F"/>
    <w:rsid w:val="00C06541"/>
    <w:rsid w:val="00C10439"/>
    <w:rsid w:val="00C12270"/>
    <w:rsid w:val="00C1288F"/>
    <w:rsid w:val="00C22B87"/>
    <w:rsid w:val="00C25B5C"/>
    <w:rsid w:val="00C2634D"/>
    <w:rsid w:val="00C2676F"/>
    <w:rsid w:val="00C3109C"/>
    <w:rsid w:val="00C32D39"/>
    <w:rsid w:val="00C3503B"/>
    <w:rsid w:val="00C40890"/>
    <w:rsid w:val="00C40CB9"/>
    <w:rsid w:val="00C4377C"/>
    <w:rsid w:val="00C470DD"/>
    <w:rsid w:val="00C64AE8"/>
    <w:rsid w:val="00C6506E"/>
    <w:rsid w:val="00C736BF"/>
    <w:rsid w:val="00C762AF"/>
    <w:rsid w:val="00C86FFE"/>
    <w:rsid w:val="00CA4948"/>
    <w:rsid w:val="00CB3202"/>
    <w:rsid w:val="00CC0EA4"/>
    <w:rsid w:val="00CC187D"/>
    <w:rsid w:val="00CC65D6"/>
    <w:rsid w:val="00CE3E32"/>
    <w:rsid w:val="00CE55A4"/>
    <w:rsid w:val="00CF0D3B"/>
    <w:rsid w:val="00CF6D10"/>
    <w:rsid w:val="00D017A2"/>
    <w:rsid w:val="00D07174"/>
    <w:rsid w:val="00D1435E"/>
    <w:rsid w:val="00D219B9"/>
    <w:rsid w:val="00D26426"/>
    <w:rsid w:val="00D275E0"/>
    <w:rsid w:val="00D325B9"/>
    <w:rsid w:val="00D33E33"/>
    <w:rsid w:val="00D34401"/>
    <w:rsid w:val="00D34E2D"/>
    <w:rsid w:val="00D37083"/>
    <w:rsid w:val="00D37919"/>
    <w:rsid w:val="00D40919"/>
    <w:rsid w:val="00D45A2D"/>
    <w:rsid w:val="00D47EE9"/>
    <w:rsid w:val="00D67CCC"/>
    <w:rsid w:val="00D709E2"/>
    <w:rsid w:val="00D747FA"/>
    <w:rsid w:val="00D76672"/>
    <w:rsid w:val="00D85B53"/>
    <w:rsid w:val="00D8603D"/>
    <w:rsid w:val="00D9354F"/>
    <w:rsid w:val="00D97964"/>
    <w:rsid w:val="00D97E56"/>
    <w:rsid w:val="00DB0AAA"/>
    <w:rsid w:val="00DB46F4"/>
    <w:rsid w:val="00DB79F3"/>
    <w:rsid w:val="00DC15BF"/>
    <w:rsid w:val="00DC275F"/>
    <w:rsid w:val="00DC28A0"/>
    <w:rsid w:val="00DC78DE"/>
    <w:rsid w:val="00DD2CDC"/>
    <w:rsid w:val="00DD36F1"/>
    <w:rsid w:val="00DF0FA8"/>
    <w:rsid w:val="00DF3080"/>
    <w:rsid w:val="00DF5DE6"/>
    <w:rsid w:val="00E02ED9"/>
    <w:rsid w:val="00E04B24"/>
    <w:rsid w:val="00E05239"/>
    <w:rsid w:val="00E059BA"/>
    <w:rsid w:val="00E36B8F"/>
    <w:rsid w:val="00E4671C"/>
    <w:rsid w:val="00E472B3"/>
    <w:rsid w:val="00E50065"/>
    <w:rsid w:val="00E54FAA"/>
    <w:rsid w:val="00E551B8"/>
    <w:rsid w:val="00E6593C"/>
    <w:rsid w:val="00E66CFE"/>
    <w:rsid w:val="00E7728D"/>
    <w:rsid w:val="00E77D08"/>
    <w:rsid w:val="00E8287F"/>
    <w:rsid w:val="00E91A38"/>
    <w:rsid w:val="00E91F53"/>
    <w:rsid w:val="00EB31A0"/>
    <w:rsid w:val="00EC700E"/>
    <w:rsid w:val="00EC7FB4"/>
    <w:rsid w:val="00ED1995"/>
    <w:rsid w:val="00ED7B1A"/>
    <w:rsid w:val="00EE2A2C"/>
    <w:rsid w:val="00EE3240"/>
    <w:rsid w:val="00EE378E"/>
    <w:rsid w:val="00F03942"/>
    <w:rsid w:val="00F30BD2"/>
    <w:rsid w:val="00F44CEB"/>
    <w:rsid w:val="00F671E3"/>
    <w:rsid w:val="00F72BFE"/>
    <w:rsid w:val="00F849DF"/>
    <w:rsid w:val="00F8520F"/>
    <w:rsid w:val="00F91678"/>
    <w:rsid w:val="00FA0703"/>
    <w:rsid w:val="00FC27ED"/>
    <w:rsid w:val="00FD05C9"/>
    <w:rsid w:val="00FD7CE2"/>
    <w:rsid w:val="00FE2625"/>
    <w:rsid w:val="00FF309F"/>
    <w:rsid w:val="00FF6676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yalya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89E4-2911-4DBC-A89F-66D5036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114</cp:revision>
  <cp:lastPrinted>2016-11-22T08:20:00Z</cp:lastPrinted>
  <dcterms:created xsi:type="dcterms:W3CDTF">2015-05-26T11:56:00Z</dcterms:created>
  <dcterms:modified xsi:type="dcterms:W3CDTF">2016-11-24T11:43:00Z</dcterms:modified>
</cp:coreProperties>
</file>