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10935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>заместителя главы сельского</w:t>
      </w:r>
      <w:r w:rsidR="00BC451D" w:rsidRPr="001A13A6">
        <w:rPr>
          <w:b/>
          <w:sz w:val="24"/>
          <w:szCs w:val="24"/>
          <w:lang w:val="ru-RU"/>
        </w:rPr>
        <w:t xml:space="preserve"> поселения </w:t>
      </w:r>
      <w:proofErr w:type="spellStart"/>
      <w:r w:rsidR="00BC451D"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период с 01 января по 31 декабря 2013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337"/>
        <w:gridCol w:w="1134"/>
        <w:gridCol w:w="1005"/>
        <w:gridCol w:w="2591"/>
      </w:tblGrid>
      <w:tr w:rsidR="00BC451D" w:rsidRPr="00F91EC7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Default="00BC451D" w:rsidP="005531D7">
            <w:pPr>
              <w:autoSpaceDN w:val="0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Сведения об источниках получения средств, за счёт </w:t>
            </w:r>
            <w:proofErr w:type="gramStart"/>
            <w:r>
              <w:rPr>
                <w:sz w:val="23"/>
                <w:szCs w:val="23"/>
                <w:lang w:val="ru-RU"/>
              </w:rPr>
              <w:t>кото-</w:t>
            </w:r>
            <w:proofErr w:type="spellStart"/>
            <w:r>
              <w:rPr>
                <w:sz w:val="23"/>
                <w:szCs w:val="23"/>
                <w:lang w:val="ru-RU"/>
              </w:rPr>
              <w:t>рых</w:t>
            </w:r>
            <w:proofErr w:type="spellEnd"/>
            <w:proofErr w:type="gramEnd"/>
            <w:r>
              <w:rPr>
                <w:sz w:val="23"/>
                <w:szCs w:val="23"/>
                <w:lang w:val="ru-RU"/>
              </w:rPr>
              <w:t xml:space="preserve"> совершена сделка по приобретению ценных бумаг, акц</w:t>
            </w:r>
            <w:r w:rsidR="00BD28C7">
              <w:rPr>
                <w:sz w:val="23"/>
                <w:szCs w:val="23"/>
                <w:lang w:val="ru-RU"/>
              </w:rPr>
              <w:t>ий (долей участия, паев в устав</w:t>
            </w:r>
            <w:r>
              <w:rPr>
                <w:sz w:val="23"/>
                <w:szCs w:val="23"/>
                <w:lang w:val="ru-RU"/>
              </w:rPr>
              <w:t>ных (складочных) капиталах организаций)*</w:t>
            </w:r>
          </w:p>
        </w:tc>
      </w:tr>
      <w:tr w:rsidR="00BC451D" w:rsidTr="00663555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Default="00BC451D" w:rsidP="005531D7">
            <w:pPr>
              <w:rPr>
                <w:sz w:val="23"/>
                <w:szCs w:val="23"/>
                <w:lang w:val="ru-RU"/>
              </w:rPr>
            </w:pPr>
          </w:p>
        </w:tc>
      </w:tr>
      <w:tr w:rsidR="00BC451D" w:rsidRPr="00663555" w:rsidTr="00663555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 xml:space="preserve">Худяков </w:t>
            </w:r>
          </w:p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>Юрия Сергеевич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236 416.02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663555" w:rsidRPr="001A13A6">
              <w:rPr>
                <w:sz w:val="22"/>
                <w:szCs w:val="22"/>
                <w:lang w:val="ru-RU"/>
              </w:rPr>
              <w:t>негоход «Тайга»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.,</w:t>
            </w:r>
          </w:p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 соток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BC451D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BC451D" w:rsidRPr="00663555" w:rsidTr="00663555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Худякова </w:t>
            </w:r>
          </w:p>
          <w:p w:rsidR="00BC451D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Ирина Ивановна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721 755.29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.,</w:t>
            </w:r>
          </w:p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 соток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Default="00BC451D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663555" w:rsidRPr="00663555" w:rsidTr="00663555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Худяков </w:t>
            </w:r>
          </w:p>
          <w:p w:rsidR="00663555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Александр Юрьевич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F91E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</w:t>
            </w:r>
            <w:r w:rsidRPr="001A13A6">
              <w:rPr>
                <w:sz w:val="22"/>
                <w:szCs w:val="22"/>
                <w:lang w:val="ru-RU"/>
              </w:rPr>
              <w:t>а</w:t>
            </w:r>
            <w:r w:rsidR="00663555" w:rsidRPr="001A13A6">
              <w:rPr>
                <w:sz w:val="22"/>
                <w:szCs w:val="22"/>
                <w:lang w:val="ru-RU"/>
              </w:rPr>
              <w:t>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., 6 соток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Default="00663555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663555" w:rsidRPr="00663555" w:rsidTr="00663555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Худяков </w:t>
            </w:r>
          </w:p>
          <w:p w:rsidR="00663555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Даниил Юрьевич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F91E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., 6 соток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Default="00663555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663555" w:rsidRPr="00663555" w:rsidTr="00663555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Худякова </w:t>
            </w:r>
          </w:p>
          <w:p w:rsidR="00663555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Ирэна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Юрьевна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F91E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952E01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</w:t>
            </w:r>
            <w:r w:rsidR="00663555" w:rsidRPr="001A13A6">
              <w:rPr>
                <w:sz w:val="22"/>
                <w:szCs w:val="22"/>
                <w:lang w:val="ru-RU"/>
              </w:rPr>
              <w:t>вартира,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., 6 соток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Pr="001A13A6" w:rsidRDefault="00663555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55" w:rsidRDefault="00663555" w:rsidP="005531D7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C451D" w:rsidRPr="00983200" w:rsidRDefault="00BC451D" w:rsidP="00BC451D">
      <w:pPr>
        <w:rPr>
          <w:lang w:val="ru-RU"/>
        </w:rPr>
      </w:pPr>
    </w:p>
    <w:p w:rsidR="00BC451D" w:rsidRDefault="00BC451D" w:rsidP="0088499C">
      <w:pPr>
        <w:jc w:val="center"/>
        <w:rPr>
          <w:sz w:val="26"/>
          <w:szCs w:val="26"/>
          <w:lang w:val="ru-RU"/>
        </w:rPr>
      </w:pPr>
    </w:p>
    <w:p w:rsidR="00BC451D" w:rsidRDefault="00BC451D" w:rsidP="0088499C">
      <w:pPr>
        <w:jc w:val="center"/>
        <w:rPr>
          <w:sz w:val="26"/>
          <w:szCs w:val="26"/>
          <w:lang w:val="ru-RU"/>
        </w:rPr>
      </w:pPr>
    </w:p>
    <w:p w:rsidR="00BD28C7" w:rsidRDefault="00BD28C7" w:rsidP="00B10935">
      <w:pPr>
        <w:jc w:val="center"/>
        <w:rPr>
          <w:sz w:val="24"/>
          <w:szCs w:val="24"/>
          <w:lang w:val="ru-RU"/>
        </w:rPr>
      </w:pPr>
    </w:p>
    <w:p w:rsidR="00983200" w:rsidRPr="001A13A6" w:rsidRDefault="00983200" w:rsidP="00B10935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1A13A6" w:rsidRDefault="00B02E11" w:rsidP="00983200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главного 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983200" w:rsidRPr="001A13A6" w:rsidRDefault="00983200" w:rsidP="00983200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за период </w:t>
      </w:r>
      <w:r w:rsidR="00B02E11" w:rsidRPr="001A13A6">
        <w:rPr>
          <w:sz w:val="24"/>
          <w:szCs w:val="24"/>
          <w:lang w:val="ru-RU"/>
        </w:rPr>
        <w:t>с 01 января по 31 декабря 2013</w:t>
      </w:r>
      <w:r w:rsidRPr="001A13A6">
        <w:rPr>
          <w:sz w:val="24"/>
          <w:szCs w:val="24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983200" w:rsidRPr="00F91EC7" w:rsidTr="0088499C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</w:t>
            </w:r>
            <w:r w:rsidR="00BD28C7">
              <w:rPr>
                <w:sz w:val="22"/>
                <w:szCs w:val="22"/>
                <w:lang w:val="ru-RU"/>
              </w:rPr>
              <w:t>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983200" w:rsidRPr="001A13A6" w:rsidTr="0088499C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1A13A6" w:rsidRDefault="00983200">
            <w:pPr>
              <w:rPr>
                <w:sz w:val="22"/>
                <w:szCs w:val="22"/>
                <w:lang w:val="ru-RU"/>
              </w:rPr>
            </w:pPr>
          </w:p>
        </w:tc>
      </w:tr>
      <w:tr w:rsidR="00983200" w:rsidRPr="001A13A6" w:rsidTr="0029009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02E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 xml:space="preserve">Панарина </w:t>
            </w:r>
          </w:p>
          <w:p w:rsidR="00983200" w:rsidRPr="001A13A6" w:rsidRDefault="00B02E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>Анастасия Анатольевна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559 334.62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983200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A6" w:rsidRDefault="00B02E1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Панарин </w:t>
            </w:r>
          </w:p>
          <w:p w:rsidR="0088499C" w:rsidRPr="001A13A6" w:rsidRDefault="00B02E1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Олег Викторович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280 950.00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88499C" w:rsidRPr="001A13A6" w:rsidTr="0088499C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B02E1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Панарина </w:t>
            </w:r>
          </w:p>
          <w:p w:rsidR="0088499C" w:rsidRPr="001A13A6" w:rsidRDefault="00B02E11" w:rsidP="0088499C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Алёна Олеговна</w:t>
            </w:r>
            <w:r w:rsidR="00CC00D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1C717D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D28C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33,</w:t>
            </w:r>
            <w:r w:rsidR="00B02E11" w:rsidRPr="001A13A6">
              <w:rPr>
                <w:sz w:val="22"/>
                <w:szCs w:val="22"/>
                <w:lang w:val="ru-RU"/>
              </w:rPr>
              <w:t>1</w:t>
            </w:r>
            <w:r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 w:rsidP="00A96503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1A13A6" w:rsidRDefault="00B02E11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02E11" w:rsidRPr="001A13A6" w:rsidRDefault="00B02E11" w:rsidP="00983200">
      <w:pPr>
        <w:ind w:firstLine="709"/>
        <w:jc w:val="both"/>
        <w:rPr>
          <w:sz w:val="22"/>
          <w:szCs w:val="22"/>
          <w:lang w:val="ru-RU"/>
        </w:rPr>
      </w:pPr>
    </w:p>
    <w:p w:rsidR="00B02E11" w:rsidRDefault="00B02E11" w:rsidP="00983200">
      <w:pPr>
        <w:ind w:firstLine="709"/>
        <w:jc w:val="both"/>
        <w:rPr>
          <w:lang w:val="ru-RU"/>
        </w:rPr>
      </w:pPr>
    </w:p>
    <w:p w:rsidR="00983200" w:rsidRDefault="00983200" w:rsidP="00983200">
      <w:pPr>
        <w:ind w:firstLine="709"/>
        <w:jc w:val="both"/>
        <w:rPr>
          <w:lang w:val="ru-RU"/>
        </w:rPr>
      </w:pPr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C4442A" w:rsidRDefault="00C4442A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1A13A6" w:rsidRDefault="001A13A6" w:rsidP="006C574F">
      <w:pPr>
        <w:rPr>
          <w:sz w:val="26"/>
          <w:szCs w:val="26"/>
          <w:lang w:val="ru-RU"/>
        </w:rPr>
      </w:pPr>
    </w:p>
    <w:p w:rsidR="00BD28C7" w:rsidRDefault="00BD28C7" w:rsidP="00BC451D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ведущего 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период с 01 января по 31 декабря 2013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309"/>
        <w:gridCol w:w="1134"/>
        <w:gridCol w:w="1192"/>
        <w:gridCol w:w="1440"/>
        <w:gridCol w:w="1337"/>
        <w:gridCol w:w="1018"/>
        <w:gridCol w:w="1121"/>
        <w:gridCol w:w="2591"/>
      </w:tblGrid>
      <w:tr w:rsidR="00BC451D" w:rsidRPr="00F91EC7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Сведения об источниках получения средств</w:t>
            </w:r>
            <w:r w:rsidR="00BD28C7">
              <w:rPr>
                <w:sz w:val="22"/>
                <w:szCs w:val="22"/>
                <w:lang w:val="ru-RU"/>
              </w:rPr>
              <w:t>, за счёт 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BC451D" w:rsidTr="001A13A6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RPr="008E1D46" w:rsidTr="001A13A6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 xml:space="preserve">Трусова </w:t>
            </w:r>
          </w:p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>Мария Сергеевна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620 512.97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6C574F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ч</w:t>
            </w:r>
            <w:r w:rsidR="008E1D46" w:rsidRPr="001A13A6">
              <w:rPr>
                <w:sz w:val="22"/>
                <w:szCs w:val="22"/>
                <w:lang w:val="ru-RU"/>
              </w:rPr>
              <w:t>асть жилого дома,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 xml:space="preserve">., 1810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RPr="008E1D46" w:rsidTr="001A13A6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Трусов </w:t>
            </w:r>
          </w:p>
          <w:p w:rsidR="00BC451D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Николай Михайлович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616 015.63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8E1D4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EE" w:rsidRPr="001A13A6" w:rsidRDefault="00EA74EE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Автомобиль «Хендай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Солярис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 xml:space="preserve">», </w:t>
            </w:r>
          </w:p>
          <w:p w:rsidR="00BC451D" w:rsidRPr="001A13A6" w:rsidRDefault="00EA74EE" w:rsidP="00EA74EE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Лодочный мотор «Сузуки-30»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Часть жилого дома, 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52,3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 xml:space="preserve">., 1810 </w:t>
            </w:r>
            <w:proofErr w:type="spellStart"/>
            <w:r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1A13A6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C451D" w:rsidRPr="00983200" w:rsidRDefault="00BC451D" w:rsidP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EA74EE">
      <w:pPr>
        <w:jc w:val="center"/>
        <w:rPr>
          <w:sz w:val="26"/>
          <w:szCs w:val="26"/>
          <w:lang w:val="ru-RU"/>
        </w:rPr>
      </w:pPr>
    </w:p>
    <w:p w:rsidR="001A13A6" w:rsidRDefault="001A13A6" w:rsidP="00EA74EE">
      <w:pPr>
        <w:jc w:val="center"/>
        <w:rPr>
          <w:sz w:val="26"/>
          <w:szCs w:val="26"/>
          <w:lang w:val="ru-RU"/>
        </w:rPr>
      </w:pPr>
    </w:p>
    <w:p w:rsidR="001A13A6" w:rsidRDefault="001A13A6" w:rsidP="00EA74EE">
      <w:pPr>
        <w:jc w:val="center"/>
        <w:rPr>
          <w:sz w:val="26"/>
          <w:szCs w:val="26"/>
          <w:lang w:val="ru-RU"/>
        </w:rPr>
      </w:pPr>
    </w:p>
    <w:p w:rsidR="001A13A6" w:rsidRDefault="001A13A6" w:rsidP="00EA74EE">
      <w:pPr>
        <w:jc w:val="center"/>
        <w:rPr>
          <w:sz w:val="26"/>
          <w:szCs w:val="26"/>
          <w:lang w:val="ru-RU"/>
        </w:rPr>
      </w:pPr>
    </w:p>
    <w:p w:rsidR="00BD28C7" w:rsidRDefault="00BD28C7" w:rsidP="00EA74EE">
      <w:pPr>
        <w:jc w:val="center"/>
        <w:rPr>
          <w:sz w:val="24"/>
          <w:szCs w:val="24"/>
          <w:lang w:val="ru-RU"/>
        </w:rPr>
      </w:pPr>
    </w:p>
    <w:p w:rsidR="00372674" w:rsidRPr="001A13A6" w:rsidRDefault="00372674" w:rsidP="00EA74EE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372674" w:rsidRPr="001A13A6" w:rsidRDefault="00372674" w:rsidP="00372674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372674" w:rsidRPr="001A13A6" w:rsidRDefault="00372674" w:rsidP="00372674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ведущего 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372674" w:rsidRPr="001A13A6" w:rsidRDefault="00372674" w:rsidP="00372674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период с 01 января по 31 декабря 2013 года</w:t>
      </w:r>
    </w:p>
    <w:p w:rsidR="00372674" w:rsidRDefault="00372674" w:rsidP="00372674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372674" w:rsidRPr="00F91EC7" w:rsidTr="00372674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 w:rsidR="00BD28C7"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1A13A6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 w:eastAsia="en-US"/>
              </w:rPr>
              <w:t>ных (складочных) капиталах организаций)*</w:t>
            </w:r>
          </w:p>
        </w:tc>
      </w:tr>
      <w:tr w:rsidR="00372674" w:rsidTr="00372674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372674" w:rsidTr="00372674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A13A6">
              <w:rPr>
                <w:b/>
                <w:sz w:val="22"/>
                <w:szCs w:val="22"/>
                <w:lang w:val="ru-RU" w:eastAsia="en-US"/>
              </w:rPr>
              <w:t xml:space="preserve">Жигалева </w:t>
            </w:r>
          </w:p>
          <w:p w:rsidR="00372674" w:rsidRPr="001A13A6" w:rsidRDefault="00372674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A13A6">
              <w:rPr>
                <w:b/>
                <w:sz w:val="22"/>
                <w:szCs w:val="22"/>
                <w:lang w:val="ru-RU" w:eastAsia="en-US"/>
              </w:rPr>
              <w:t>Галина Владимировна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169 409.06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674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ж</w:t>
            </w:r>
            <w:r w:rsidR="00372674" w:rsidRPr="001A13A6">
              <w:rPr>
                <w:sz w:val="22"/>
                <w:szCs w:val="22"/>
                <w:lang w:val="ru-RU" w:eastAsia="en-US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109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372674" w:rsidTr="0037267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Жигалев </w:t>
            </w:r>
          </w:p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Евгений </w:t>
            </w:r>
            <w:r w:rsidR="00CC00D9">
              <w:rPr>
                <w:sz w:val="22"/>
                <w:szCs w:val="22"/>
                <w:lang w:val="ru-RU" w:eastAsia="en-US"/>
              </w:rPr>
              <w:t xml:space="preserve">Степанович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823 321.06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EA74EE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sz w:val="22"/>
                <w:szCs w:val="22"/>
                <w:lang w:val="ru-RU" w:eastAsia="en-US"/>
              </w:rPr>
              <w:t>А</w:t>
            </w:r>
            <w:r w:rsidR="00027EC3" w:rsidRPr="001A13A6">
              <w:rPr>
                <w:sz w:val="22"/>
                <w:szCs w:val="22"/>
                <w:lang w:val="ru-RU" w:eastAsia="en-US"/>
              </w:rPr>
              <w:t>втомобил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372674" w:rsidRPr="001A13A6">
              <w:rPr>
                <w:sz w:val="22"/>
                <w:szCs w:val="22"/>
                <w:lang w:val="ru-RU" w:eastAsia="en-US"/>
              </w:rPr>
              <w:t>Митцубиси</w:t>
            </w:r>
            <w:proofErr w:type="spellEnd"/>
            <w:r w:rsidR="00372674" w:rsidRPr="001A13A6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372674" w:rsidRPr="001A13A6">
              <w:rPr>
                <w:sz w:val="22"/>
                <w:szCs w:val="22"/>
                <w:lang w:val="ru-RU" w:eastAsia="en-US"/>
              </w:rPr>
              <w:t>Лансер</w:t>
            </w:r>
            <w:proofErr w:type="spellEnd"/>
            <w:r w:rsidR="00372674" w:rsidRPr="001A13A6">
              <w:rPr>
                <w:sz w:val="22"/>
                <w:szCs w:val="22"/>
                <w:lang w:val="ru-RU" w:eastAsia="en-US"/>
              </w:rPr>
              <w:t xml:space="preserve"> (10)</w:t>
            </w:r>
            <w:r w:rsidRPr="001A13A6">
              <w:rPr>
                <w:sz w:val="22"/>
                <w:szCs w:val="22"/>
                <w:lang w:val="ru-RU" w:eastAsia="en-US"/>
              </w:rPr>
              <w:t>»</w:t>
            </w:r>
            <w:r w:rsidR="00372674" w:rsidRPr="001A13A6">
              <w:rPr>
                <w:sz w:val="22"/>
                <w:szCs w:val="22"/>
                <w:lang w:val="ru-RU" w:eastAsia="en-US"/>
              </w:rPr>
              <w:t>,</w:t>
            </w:r>
          </w:p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Лодка </w:t>
            </w:r>
            <w:r w:rsidR="00EA74EE" w:rsidRPr="001A13A6">
              <w:rPr>
                <w:sz w:val="22"/>
                <w:szCs w:val="22"/>
                <w:lang w:val="ru-RU" w:eastAsia="en-US"/>
              </w:rPr>
              <w:t>«</w:t>
            </w:r>
            <w:r w:rsidRPr="001A13A6">
              <w:rPr>
                <w:sz w:val="22"/>
                <w:szCs w:val="22"/>
                <w:lang w:val="ru-RU" w:eastAsia="en-US"/>
              </w:rPr>
              <w:t>Обь-М</w:t>
            </w:r>
            <w:r w:rsidR="00EA74EE" w:rsidRPr="001A13A6">
              <w:rPr>
                <w:sz w:val="22"/>
                <w:szCs w:val="22"/>
                <w:lang w:val="ru-RU" w:eastAsia="en-US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ж</w:t>
            </w:r>
            <w:r w:rsidR="00372674" w:rsidRPr="001A13A6">
              <w:rPr>
                <w:sz w:val="22"/>
                <w:szCs w:val="22"/>
                <w:lang w:val="ru-RU" w:eastAsia="en-US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109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  <w:tr w:rsidR="00372674" w:rsidTr="00372674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Жигалева </w:t>
            </w:r>
          </w:p>
          <w:p w:rsidR="00372674" w:rsidRPr="001A13A6" w:rsidRDefault="00CC00D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Анна Евгеньевна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180 200.00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58,11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ж</w:t>
            </w:r>
            <w:r w:rsidR="00372674" w:rsidRPr="001A13A6">
              <w:rPr>
                <w:sz w:val="22"/>
                <w:szCs w:val="22"/>
                <w:lang w:val="ru-RU" w:eastAsia="en-US"/>
              </w:rPr>
              <w:t>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109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372674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372674" w:rsidRDefault="00372674" w:rsidP="00372674">
      <w:pPr>
        <w:ind w:firstLine="709"/>
        <w:jc w:val="both"/>
        <w:rPr>
          <w:lang w:val="ru-RU"/>
        </w:rPr>
      </w:pPr>
    </w:p>
    <w:p w:rsidR="00372674" w:rsidRDefault="00372674" w:rsidP="00372674">
      <w:pPr>
        <w:ind w:firstLine="709"/>
        <w:jc w:val="both"/>
        <w:rPr>
          <w:lang w:val="ru-RU"/>
        </w:rPr>
      </w:pPr>
    </w:p>
    <w:p w:rsidR="00372674" w:rsidRDefault="00372674" w:rsidP="00372674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372674" w:rsidRDefault="00372674" w:rsidP="00372674">
      <w:pPr>
        <w:rPr>
          <w:lang w:val="ru-RU"/>
        </w:rPr>
      </w:pPr>
    </w:p>
    <w:p w:rsidR="00372674" w:rsidRDefault="00372674" w:rsidP="00BC451D">
      <w:pPr>
        <w:jc w:val="center"/>
        <w:rPr>
          <w:sz w:val="26"/>
          <w:szCs w:val="26"/>
          <w:lang w:val="ru-RU"/>
        </w:rPr>
      </w:pPr>
    </w:p>
    <w:p w:rsidR="00372674" w:rsidRDefault="00372674" w:rsidP="00BC451D">
      <w:pPr>
        <w:jc w:val="center"/>
        <w:rPr>
          <w:sz w:val="26"/>
          <w:szCs w:val="26"/>
          <w:lang w:val="ru-RU"/>
        </w:rPr>
      </w:pPr>
    </w:p>
    <w:p w:rsidR="00372674" w:rsidRDefault="00372674" w:rsidP="00BC451D">
      <w:pPr>
        <w:jc w:val="center"/>
        <w:rPr>
          <w:sz w:val="26"/>
          <w:szCs w:val="26"/>
          <w:lang w:val="ru-RU"/>
        </w:rPr>
      </w:pPr>
    </w:p>
    <w:p w:rsidR="00372674" w:rsidRDefault="00372674" w:rsidP="00BC451D">
      <w:pPr>
        <w:jc w:val="center"/>
        <w:rPr>
          <w:sz w:val="26"/>
          <w:szCs w:val="26"/>
          <w:lang w:val="ru-RU"/>
        </w:rPr>
      </w:pPr>
    </w:p>
    <w:p w:rsidR="00372674" w:rsidRDefault="00372674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ведущего 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период с 01 января по 31 декабря 2013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BC451D" w:rsidRPr="00F91EC7" w:rsidTr="00BC451D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Годовой доход</w:t>
            </w:r>
          </w:p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autoSpaceDN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 xml:space="preserve">Сведения об источниках </w:t>
            </w:r>
            <w:r w:rsidR="00BD28C7">
              <w:rPr>
                <w:sz w:val="22"/>
                <w:szCs w:val="22"/>
                <w:lang w:val="ru-RU" w:eastAsia="en-US"/>
              </w:rPr>
              <w:t>получения средств, за счёт кото</w:t>
            </w:r>
            <w:r w:rsidRPr="001A13A6">
              <w:rPr>
                <w:sz w:val="22"/>
                <w:szCs w:val="22"/>
                <w:lang w:val="ru-RU" w:eastAsia="en-US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 w:eastAsia="en-US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 w:eastAsia="en-US"/>
              </w:rPr>
              <w:t>ных (складочных) капиталах организаций)*</w:t>
            </w:r>
          </w:p>
        </w:tc>
      </w:tr>
      <w:tr w:rsidR="00BC451D" w:rsidTr="00BC451D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 w:rsidRPr="001A13A6">
              <w:rPr>
                <w:sz w:val="22"/>
                <w:szCs w:val="22"/>
                <w:lang w:val="ru-RU" w:eastAsia="en-US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 w:eastAsia="en-US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Вид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объектов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Площадь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A13A6">
              <w:rPr>
                <w:sz w:val="22"/>
                <w:szCs w:val="22"/>
                <w:lang w:eastAsia="en-US"/>
              </w:rPr>
              <w:t>Страна</w:t>
            </w:r>
            <w:proofErr w:type="spellEnd"/>
            <w:r w:rsidRPr="001A13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 w:eastAsia="en-US"/>
              </w:rPr>
              <w:t>-</w:t>
            </w:r>
            <w:proofErr w:type="spellStart"/>
            <w:r w:rsidRPr="001A13A6">
              <w:rPr>
                <w:sz w:val="22"/>
                <w:szCs w:val="22"/>
                <w:lang w:eastAsia="en-US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BC451D" w:rsidTr="00BC451D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proofErr w:type="spellStart"/>
            <w:r w:rsidRPr="001A13A6">
              <w:rPr>
                <w:b/>
                <w:sz w:val="22"/>
                <w:szCs w:val="22"/>
                <w:lang w:val="ru-RU" w:eastAsia="en-US"/>
              </w:rPr>
              <w:t>Галай</w:t>
            </w:r>
            <w:proofErr w:type="spellEnd"/>
            <w:r w:rsidRPr="001A13A6">
              <w:rPr>
                <w:b/>
                <w:sz w:val="22"/>
                <w:szCs w:val="22"/>
                <w:lang w:val="ru-RU" w:eastAsia="en-US"/>
              </w:rPr>
              <w:t xml:space="preserve"> </w:t>
            </w:r>
          </w:p>
          <w:p w:rsidR="00BC451D" w:rsidRPr="001A13A6" w:rsidRDefault="00BC451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1A13A6">
              <w:rPr>
                <w:b/>
                <w:sz w:val="22"/>
                <w:szCs w:val="22"/>
                <w:lang w:val="ru-RU" w:eastAsia="en-US"/>
              </w:rPr>
              <w:t>Ольга Александровна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372 849.16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027EC3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D28C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Н</w:t>
            </w:r>
            <w:r>
              <w:rPr>
                <w:sz w:val="22"/>
                <w:szCs w:val="22"/>
                <w:lang w:val="ru-RU" w:eastAsia="en-US"/>
              </w:rPr>
              <w:t>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74</w:t>
            </w:r>
            <w:r w:rsidR="00027EC3" w:rsidRPr="001A13A6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27EC3" w:rsidRPr="001A13A6">
              <w:rPr>
                <w:sz w:val="22"/>
                <w:szCs w:val="22"/>
                <w:lang w:val="ru-RU" w:eastAsia="en-US"/>
              </w:rPr>
              <w:t>кв.м</w:t>
            </w:r>
            <w:proofErr w:type="spellEnd"/>
            <w:r w:rsidR="00027EC3" w:rsidRPr="001A13A6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A13A6">
              <w:rPr>
                <w:sz w:val="22"/>
                <w:szCs w:val="22"/>
                <w:lang w:val="ru-RU" w:eastAsia="en-US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C451D" w:rsidRDefault="00BC451D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>
      <w:pPr>
        <w:rPr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BC451D">
      <w:pPr>
        <w:jc w:val="center"/>
        <w:rPr>
          <w:sz w:val="26"/>
          <w:szCs w:val="26"/>
          <w:lang w:val="ru-RU"/>
        </w:rPr>
      </w:pPr>
    </w:p>
    <w:p w:rsidR="00BC451D" w:rsidRDefault="00BC451D" w:rsidP="004553EE">
      <w:pPr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1A13A6" w:rsidRDefault="001A13A6" w:rsidP="00BC451D">
      <w:pPr>
        <w:jc w:val="center"/>
        <w:rPr>
          <w:sz w:val="26"/>
          <w:szCs w:val="26"/>
          <w:lang w:val="ru-RU"/>
        </w:rPr>
      </w:pPr>
    </w:p>
    <w:p w:rsidR="00BD28C7" w:rsidRDefault="00BD28C7" w:rsidP="00BC451D">
      <w:pPr>
        <w:jc w:val="center"/>
        <w:rPr>
          <w:sz w:val="24"/>
          <w:szCs w:val="24"/>
          <w:lang w:val="ru-RU"/>
        </w:rPr>
      </w:pPr>
    </w:p>
    <w:p w:rsidR="00BD28C7" w:rsidRDefault="00BD28C7" w:rsidP="00BC451D">
      <w:pPr>
        <w:jc w:val="center"/>
        <w:rPr>
          <w:sz w:val="24"/>
          <w:szCs w:val="24"/>
          <w:lang w:val="ru-RU"/>
        </w:rPr>
      </w:pP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lastRenderedPageBreak/>
        <w:t>Сведения</w:t>
      </w:r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BC451D" w:rsidRPr="001A13A6" w:rsidRDefault="00BC451D" w:rsidP="00BC451D">
      <w:pPr>
        <w:jc w:val="center"/>
        <w:rPr>
          <w:b/>
          <w:sz w:val="24"/>
          <w:szCs w:val="24"/>
          <w:lang w:val="ru-RU"/>
        </w:rPr>
      </w:pPr>
      <w:r w:rsidRPr="001A13A6">
        <w:rPr>
          <w:b/>
          <w:sz w:val="24"/>
          <w:szCs w:val="24"/>
          <w:lang w:val="ru-RU"/>
        </w:rPr>
        <w:t xml:space="preserve">специалиста администрации сельского поселения </w:t>
      </w:r>
      <w:proofErr w:type="spellStart"/>
      <w:r w:rsidRPr="001A13A6">
        <w:rPr>
          <w:b/>
          <w:sz w:val="24"/>
          <w:szCs w:val="24"/>
          <w:lang w:val="ru-RU"/>
        </w:rPr>
        <w:t>Лямина</w:t>
      </w:r>
      <w:proofErr w:type="spellEnd"/>
    </w:p>
    <w:p w:rsidR="00BC451D" w:rsidRPr="001A13A6" w:rsidRDefault="00BC451D" w:rsidP="00BC451D">
      <w:pPr>
        <w:jc w:val="center"/>
        <w:rPr>
          <w:sz w:val="24"/>
          <w:szCs w:val="24"/>
          <w:lang w:val="ru-RU"/>
        </w:rPr>
      </w:pPr>
      <w:r w:rsidRPr="001A13A6">
        <w:rPr>
          <w:sz w:val="24"/>
          <w:szCs w:val="24"/>
          <w:lang w:val="ru-RU"/>
        </w:rPr>
        <w:t>за период с 01 января по 31 декабря 2013 года</w:t>
      </w:r>
    </w:p>
    <w:p w:rsidR="00BC451D" w:rsidRDefault="00BC451D" w:rsidP="00BC451D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BC451D" w:rsidRPr="00F91EC7" w:rsidTr="005531D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Годовой доход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 xml:space="preserve">Сведения об источниках получения средств, за счёт </w:t>
            </w:r>
            <w:r w:rsidR="00BD28C7">
              <w:rPr>
                <w:sz w:val="22"/>
                <w:szCs w:val="22"/>
                <w:lang w:val="ru-RU"/>
              </w:rPr>
              <w:t>кото</w:t>
            </w:r>
            <w:r w:rsidRPr="001A13A6">
              <w:rPr>
                <w:sz w:val="22"/>
                <w:szCs w:val="22"/>
                <w:lang w:val="ru-RU"/>
              </w:rPr>
              <w:t>рых совершена сделка по приобретению ценных бумаг, акц</w:t>
            </w:r>
            <w:r w:rsidR="00BD28C7">
              <w:rPr>
                <w:sz w:val="22"/>
                <w:szCs w:val="22"/>
                <w:lang w:val="ru-RU"/>
              </w:rPr>
              <w:t>ий (долей участия, паев в устав</w:t>
            </w:r>
            <w:r w:rsidRPr="001A13A6">
              <w:rPr>
                <w:sz w:val="22"/>
                <w:szCs w:val="22"/>
                <w:lang w:val="ru-RU"/>
              </w:rPr>
              <w:t>ных (складочных) капиталах организаций)*</w:t>
            </w:r>
          </w:p>
        </w:tc>
      </w:tr>
      <w:tr w:rsidR="00BC451D" w:rsidTr="005531D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</w:p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1A13A6">
              <w:rPr>
                <w:sz w:val="22"/>
                <w:szCs w:val="22"/>
                <w:lang w:val="ru-RU"/>
              </w:rPr>
              <w:t>Транс-портные</w:t>
            </w:r>
            <w:proofErr w:type="gramEnd"/>
            <w:r w:rsidRPr="001A13A6">
              <w:rPr>
                <w:sz w:val="22"/>
                <w:szCs w:val="22"/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Вид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объектов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недвижи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Площадь</w:t>
            </w:r>
            <w:proofErr w:type="spellEnd"/>
            <w:r w:rsidRPr="001A13A6">
              <w:rPr>
                <w:sz w:val="22"/>
                <w:szCs w:val="22"/>
              </w:rPr>
              <w:t xml:space="preserve"> (</w:t>
            </w:r>
            <w:proofErr w:type="spellStart"/>
            <w:r w:rsidRPr="001A13A6">
              <w:rPr>
                <w:sz w:val="22"/>
                <w:szCs w:val="22"/>
              </w:rPr>
              <w:t>кв.м</w:t>
            </w:r>
            <w:proofErr w:type="spellEnd"/>
            <w:r w:rsidRPr="001A13A6">
              <w:rPr>
                <w:sz w:val="22"/>
                <w:szCs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A13A6">
              <w:rPr>
                <w:sz w:val="22"/>
                <w:szCs w:val="22"/>
              </w:rPr>
              <w:t>Страна</w:t>
            </w:r>
            <w:proofErr w:type="spellEnd"/>
            <w:r w:rsidRPr="001A13A6">
              <w:rPr>
                <w:sz w:val="22"/>
                <w:szCs w:val="22"/>
              </w:rPr>
              <w:t xml:space="preserve"> </w:t>
            </w:r>
            <w:proofErr w:type="spellStart"/>
            <w:r w:rsidRPr="001A13A6">
              <w:rPr>
                <w:sz w:val="22"/>
                <w:szCs w:val="22"/>
              </w:rPr>
              <w:t>располо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A13A6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51D" w:rsidRPr="001A13A6" w:rsidRDefault="00BC451D" w:rsidP="005531D7">
            <w:pPr>
              <w:rPr>
                <w:sz w:val="22"/>
                <w:szCs w:val="22"/>
                <w:lang w:val="ru-RU"/>
              </w:rPr>
            </w:pPr>
          </w:p>
        </w:tc>
      </w:tr>
      <w:tr w:rsidR="00BC451D" w:rsidTr="005531D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74" w:rsidRPr="001A13A6" w:rsidRDefault="00BC451D" w:rsidP="005531D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 xml:space="preserve">Дудаева </w:t>
            </w:r>
          </w:p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b/>
                <w:sz w:val="22"/>
                <w:szCs w:val="22"/>
                <w:lang w:val="ru-RU"/>
              </w:rPr>
              <w:t>Людмила Георгиевна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233 906.99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12</w:t>
            </w:r>
            <w:r w:rsidR="00027EC3"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27EC3"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27EC3"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Tr="005531D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  <w:lang w:val="ru-RU"/>
              </w:rPr>
              <w:t>Савлохов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 xml:space="preserve"> </w:t>
            </w:r>
          </w:p>
          <w:p w:rsidR="00BC451D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Феликс </w:t>
            </w:r>
            <w:proofErr w:type="spellStart"/>
            <w:r>
              <w:rPr>
                <w:sz w:val="22"/>
                <w:szCs w:val="22"/>
                <w:lang w:val="ru-RU"/>
              </w:rPr>
              <w:t>Маирбекович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D2833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530 388.91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12</w:t>
            </w:r>
            <w:r w:rsidR="00027EC3"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27EC3"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27EC3"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BC451D" w:rsidTr="005531D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A13A6">
              <w:rPr>
                <w:sz w:val="22"/>
                <w:szCs w:val="22"/>
                <w:lang w:val="ru-RU"/>
              </w:rPr>
              <w:t>Савлохова</w:t>
            </w:r>
            <w:proofErr w:type="spellEnd"/>
            <w:r w:rsidRPr="001A13A6">
              <w:rPr>
                <w:sz w:val="22"/>
                <w:szCs w:val="22"/>
                <w:lang w:val="ru-RU"/>
              </w:rPr>
              <w:t xml:space="preserve"> </w:t>
            </w:r>
          </w:p>
          <w:p w:rsidR="00BC451D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Милана Феликсовна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027EC3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12</w:t>
            </w:r>
            <w:r w:rsidR="00027EC3" w:rsidRPr="001A13A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27EC3" w:rsidRPr="001A13A6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="00027EC3" w:rsidRPr="001A13A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1D" w:rsidRPr="001A13A6" w:rsidRDefault="00BC451D" w:rsidP="005531D7">
            <w:pPr>
              <w:jc w:val="center"/>
              <w:rPr>
                <w:sz w:val="22"/>
                <w:szCs w:val="22"/>
                <w:lang w:val="ru-RU"/>
              </w:rPr>
            </w:pPr>
            <w:r w:rsidRPr="001A13A6">
              <w:rPr>
                <w:sz w:val="22"/>
                <w:szCs w:val="22"/>
                <w:lang w:val="ru-RU"/>
              </w:rPr>
              <w:t>-</w:t>
            </w:r>
          </w:p>
        </w:tc>
      </w:tr>
      <w:tr w:rsidR="00CC00D9" w:rsidTr="005531D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Савлохов</w:t>
            </w:r>
            <w:proofErr w:type="spellEnd"/>
          </w:p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Астемир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Феликсович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BD28C7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ru-RU"/>
              </w:rPr>
              <w:t>кв.м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D9" w:rsidRPr="001A13A6" w:rsidRDefault="00CC00D9" w:rsidP="005531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</w:p>
    <w:p w:rsidR="00BC451D" w:rsidRDefault="00BC451D" w:rsidP="00BC451D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C451D" w:rsidRPr="00983200" w:rsidRDefault="00BC451D" w:rsidP="00BC451D">
      <w:pPr>
        <w:rPr>
          <w:lang w:val="ru-RU"/>
        </w:rPr>
      </w:pPr>
    </w:p>
    <w:p w:rsidR="00BC451D" w:rsidRPr="00983200" w:rsidRDefault="00BC451D">
      <w:pPr>
        <w:rPr>
          <w:lang w:val="ru-RU"/>
        </w:rPr>
      </w:pPr>
    </w:p>
    <w:sectPr w:rsidR="00BC451D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027EC3"/>
    <w:rsid w:val="0009033B"/>
    <w:rsid w:val="000D2833"/>
    <w:rsid w:val="001066CB"/>
    <w:rsid w:val="001A13A6"/>
    <w:rsid w:val="001C717D"/>
    <w:rsid w:val="00290090"/>
    <w:rsid w:val="00372674"/>
    <w:rsid w:val="004553EE"/>
    <w:rsid w:val="004B3396"/>
    <w:rsid w:val="00663555"/>
    <w:rsid w:val="006C574F"/>
    <w:rsid w:val="0088499C"/>
    <w:rsid w:val="008E1D46"/>
    <w:rsid w:val="00952E01"/>
    <w:rsid w:val="00983200"/>
    <w:rsid w:val="00A04064"/>
    <w:rsid w:val="00A96503"/>
    <w:rsid w:val="00AD5419"/>
    <w:rsid w:val="00B02E11"/>
    <w:rsid w:val="00B10935"/>
    <w:rsid w:val="00BC451D"/>
    <w:rsid w:val="00BD28C7"/>
    <w:rsid w:val="00C4442A"/>
    <w:rsid w:val="00CC00D9"/>
    <w:rsid w:val="00D97ABA"/>
    <w:rsid w:val="00EA74EE"/>
    <w:rsid w:val="00F91EC7"/>
    <w:rsid w:val="00FE4217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32</cp:revision>
  <dcterms:created xsi:type="dcterms:W3CDTF">2014-04-11T05:59:00Z</dcterms:created>
  <dcterms:modified xsi:type="dcterms:W3CDTF">2014-05-21T11:00:00Z</dcterms:modified>
</cp:coreProperties>
</file>