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8D" w:rsidRDefault="000C368D" w:rsidP="000C368D">
      <w:pPr>
        <w:keepLines/>
        <w:suppressLineNumbers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46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46134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6134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D0A3A">
        <w:rPr>
          <w:rFonts w:ascii="Times New Roman" w:hAnsi="Times New Roman" w:cs="Times New Roman"/>
          <w:sz w:val="28"/>
          <w:szCs w:val="28"/>
        </w:rPr>
        <w:t>«</w:t>
      </w:r>
      <w:r w:rsidRPr="00461346">
        <w:rPr>
          <w:rStyle w:val="sectiontitle"/>
          <w:rFonts w:ascii="Times New Roman" w:hAnsi="Times New Roman" w:cs="Times New Roman"/>
          <w:color w:val="000000"/>
          <w:sz w:val="24"/>
          <w:szCs w:val="24"/>
        </w:rPr>
        <w:t xml:space="preserve">Проведение приватизации земельных участков, </w:t>
      </w:r>
      <w:r>
        <w:rPr>
          <w:rStyle w:val="sectiontitle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461346">
        <w:rPr>
          <w:rStyle w:val="sectiontitle"/>
          <w:rFonts w:ascii="Times New Roman" w:hAnsi="Times New Roman" w:cs="Times New Roman"/>
          <w:color w:val="000000"/>
          <w:sz w:val="24"/>
          <w:szCs w:val="24"/>
        </w:rPr>
        <w:t>на которых расположены объекты недвижимого</w:t>
      </w:r>
      <w:r>
        <w:rPr>
          <w:rStyle w:val="sectiontitle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461346">
        <w:rPr>
          <w:rStyle w:val="sectiontitle"/>
          <w:rFonts w:ascii="Times New Roman" w:hAnsi="Times New Roman" w:cs="Times New Roman"/>
          <w:color w:val="000000"/>
          <w:sz w:val="24"/>
          <w:szCs w:val="24"/>
        </w:rPr>
        <w:t xml:space="preserve"> имущества, находившихся в муниципальной </w:t>
      </w:r>
      <w:r>
        <w:rPr>
          <w:rStyle w:val="sectiontitle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461346">
        <w:rPr>
          <w:rStyle w:val="sectiontitle"/>
          <w:rFonts w:ascii="Times New Roman" w:hAnsi="Times New Roman" w:cs="Times New Roman"/>
          <w:color w:val="000000"/>
          <w:sz w:val="24"/>
          <w:szCs w:val="24"/>
        </w:rPr>
        <w:t xml:space="preserve">собственности, а также земельных участков, </w:t>
      </w:r>
      <w:r>
        <w:rPr>
          <w:rStyle w:val="sectiontitle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461346">
        <w:rPr>
          <w:rStyle w:val="sectiontitle"/>
          <w:rFonts w:ascii="Times New Roman" w:hAnsi="Times New Roman" w:cs="Times New Roman"/>
          <w:color w:val="000000"/>
          <w:sz w:val="24"/>
          <w:szCs w:val="24"/>
        </w:rPr>
        <w:t xml:space="preserve">предоставленных в соответствии </w:t>
      </w:r>
      <w:r>
        <w:rPr>
          <w:rStyle w:val="sectiontitle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461346">
        <w:rPr>
          <w:rStyle w:val="sectiontitle"/>
          <w:rFonts w:ascii="Times New Roman" w:hAnsi="Times New Roman" w:cs="Times New Roman"/>
          <w:color w:val="000000"/>
          <w:sz w:val="24"/>
          <w:szCs w:val="24"/>
        </w:rPr>
        <w:t>с решением исполнительного органа</w:t>
      </w:r>
      <w:r w:rsidRPr="00461346">
        <w:rPr>
          <w:rFonts w:ascii="Times New Roman" w:hAnsi="Times New Roman" w:cs="Times New Roman"/>
          <w:b/>
          <w:sz w:val="24"/>
          <w:szCs w:val="24"/>
        </w:rPr>
        <w:t>»</w:t>
      </w:r>
    </w:p>
    <w:p w:rsidR="000C368D" w:rsidRDefault="000C368D" w:rsidP="000C368D">
      <w:pPr>
        <w:keepLines/>
        <w:suppressLineNumber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68D" w:rsidRPr="00461346" w:rsidRDefault="000C368D" w:rsidP="000C368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461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заявления для физических лиц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461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предоставлении земельного участка в собственность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0C368D" w:rsidRPr="00461346" w:rsidTr="00A91B45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8D" w:rsidRPr="00461346" w:rsidRDefault="000C368D" w:rsidP="00A91B45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3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8D" w:rsidRDefault="000C368D" w:rsidP="00A91B45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C368D" w:rsidRPr="00461346" w:rsidRDefault="000C368D" w:rsidP="00A91B45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Главе муниципального образования Ивановского сельсовета Кочубеевского района Ставропольского края</w:t>
            </w:r>
          </w:p>
          <w:p w:rsidR="000C368D" w:rsidRPr="00461346" w:rsidRDefault="000C368D" w:rsidP="00A91B45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3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</w:t>
            </w:r>
          </w:p>
          <w:p w:rsidR="000C368D" w:rsidRPr="00461346" w:rsidRDefault="000C368D" w:rsidP="00A91B45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4613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gramStart"/>
            <w:r w:rsidRPr="004613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(Ф.И.О. адрес проживания,</w:t>
            </w:r>
            <w:proofErr w:type="gramEnd"/>
          </w:p>
          <w:p w:rsidR="000C368D" w:rsidRPr="00461346" w:rsidRDefault="000C368D" w:rsidP="00A91B45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4613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контактный телефон)</w:t>
            </w:r>
          </w:p>
        </w:tc>
      </w:tr>
    </w:tbl>
    <w:p w:rsidR="000C368D" w:rsidRPr="00461346" w:rsidRDefault="000C368D" w:rsidP="000C368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1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461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Я В Л Е Н И Е</w:t>
      </w:r>
    </w:p>
    <w:p w:rsidR="000C368D" w:rsidRPr="00461346" w:rsidRDefault="000C368D" w:rsidP="000C36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Прошу Вас предоставить в собственность земельный участок кадастровый 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 _________</w:t>
      </w:r>
      <w:r w:rsidRPr="00461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категория земель –__________________, расположенный по адресу: ________________________</w:t>
      </w:r>
    </w:p>
    <w:p w:rsidR="000C368D" w:rsidRPr="00461346" w:rsidRDefault="000C368D" w:rsidP="000C36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__________________________________________________________________</w:t>
      </w:r>
    </w:p>
    <w:p w:rsidR="000C368D" w:rsidRPr="00461346" w:rsidRDefault="000C368D" w:rsidP="000C36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1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461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 (</w:t>
      </w:r>
      <w:proofErr w:type="gramStart"/>
      <w:r w:rsidRPr="00461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</w:t>
      </w:r>
      <w:proofErr w:type="gramEnd"/>
      <w:r w:rsidRPr="00461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разрешенного использования) общей площадью _____________________.</w:t>
      </w:r>
    </w:p>
    <w:p w:rsidR="000C368D" w:rsidRPr="00461346" w:rsidRDefault="000C368D" w:rsidP="000C36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участке имеется  объект недвижимости.</w:t>
      </w:r>
    </w:p>
    <w:p w:rsidR="000C368D" w:rsidRPr="00461346" w:rsidRDefault="000C368D" w:rsidP="000C36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(наименование объекта недвижимости) </w:t>
      </w:r>
    </w:p>
    <w:p w:rsidR="000C368D" w:rsidRDefault="000C368D" w:rsidP="000C36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61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принадлежащий</w:t>
      </w:r>
      <w:proofErr w:type="gramEnd"/>
      <w:r w:rsidRPr="00461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 на праве собственности, на основании 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     </w:t>
      </w:r>
      <w:r w:rsidRPr="00461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(указать наименование правоустанавливающего документа). </w:t>
      </w:r>
    </w:p>
    <w:p w:rsidR="000C368D" w:rsidRPr="00461346" w:rsidRDefault="000C368D" w:rsidP="000C36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</w:t>
      </w:r>
      <w:proofErr w:type="spellStart"/>
      <w:r w:rsidRPr="00461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эксплуатации_________________</w:t>
      </w:r>
      <w:proofErr w:type="spellEnd"/>
      <w:r w:rsidRPr="00461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(указать цель использования земельного участка).</w:t>
      </w:r>
    </w:p>
    <w:p w:rsidR="000C368D" w:rsidRPr="00461346" w:rsidRDefault="000C368D" w:rsidP="000C36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_______________                                             ___________________                     </w:t>
      </w:r>
    </w:p>
    <w:p w:rsidR="000C368D" w:rsidRPr="00461346" w:rsidRDefault="000C368D" w:rsidP="000C36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461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(дата)                                                                                 (подпись)</w:t>
      </w:r>
    </w:p>
    <w:p w:rsidR="000C368D" w:rsidRDefault="000C368D" w:rsidP="000C36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C368D" w:rsidRDefault="000C368D" w:rsidP="000C368D">
      <w:pPr>
        <w:keepLines/>
        <w:suppressLineNumbers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2                                                                                                                                                            </w:t>
      </w:r>
      <w:r w:rsidRPr="0046134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6134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D0A3A">
        <w:rPr>
          <w:rFonts w:ascii="Times New Roman" w:hAnsi="Times New Roman" w:cs="Times New Roman"/>
          <w:sz w:val="28"/>
          <w:szCs w:val="28"/>
        </w:rPr>
        <w:t>«</w:t>
      </w:r>
      <w:r w:rsidRPr="00461346">
        <w:rPr>
          <w:rStyle w:val="sectiontitle"/>
          <w:rFonts w:ascii="Times New Roman" w:hAnsi="Times New Roman" w:cs="Times New Roman"/>
          <w:color w:val="000000"/>
          <w:sz w:val="24"/>
          <w:szCs w:val="24"/>
        </w:rPr>
        <w:t xml:space="preserve">Проведение приватизации земельных участков, </w:t>
      </w:r>
      <w:r>
        <w:rPr>
          <w:rStyle w:val="sectiontitle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461346">
        <w:rPr>
          <w:rStyle w:val="sectiontitle"/>
          <w:rFonts w:ascii="Times New Roman" w:hAnsi="Times New Roman" w:cs="Times New Roman"/>
          <w:color w:val="000000"/>
          <w:sz w:val="24"/>
          <w:szCs w:val="24"/>
        </w:rPr>
        <w:t>на которых расположены объекты недвижимого</w:t>
      </w:r>
      <w:r>
        <w:rPr>
          <w:rStyle w:val="sectiontitle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461346">
        <w:rPr>
          <w:rStyle w:val="sectiontitle"/>
          <w:rFonts w:ascii="Times New Roman" w:hAnsi="Times New Roman" w:cs="Times New Roman"/>
          <w:color w:val="000000"/>
          <w:sz w:val="24"/>
          <w:szCs w:val="24"/>
        </w:rPr>
        <w:t xml:space="preserve"> имущества, находившихся в муниципальной </w:t>
      </w:r>
      <w:r>
        <w:rPr>
          <w:rStyle w:val="sectiontitle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461346">
        <w:rPr>
          <w:rStyle w:val="sectiontitle"/>
          <w:rFonts w:ascii="Times New Roman" w:hAnsi="Times New Roman" w:cs="Times New Roman"/>
          <w:color w:val="000000"/>
          <w:sz w:val="24"/>
          <w:szCs w:val="24"/>
        </w:rPr>
        <w:t xml:space="preserve">собственности, а также земельных участков, </w:t>
      </w:r>
      <w:r>
        <w:rPr>
          <w:rStyle w:val="sectiontitle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461346">
        <w:rPr>
          <w:rStyle w:val="sectiontitle"/>
          <w:rFonts w:ascii="Times New Roman" w:hAnsi="Times New Roman" w:cs="Times New Roman"/>
          <w:color w:val="000000"/>
          <w:sz w:val="24"/>
          <w:szCs w:val="24"/>
        </w:rPr>
        <w:t xml:space="preserve">предоставленных в соответствии </w:t>
      </w:r>
      <w:r>
        <w:rPr>
          <w:rStyle w:val="sectiontitle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461346">
        <w:rPr>
          <w:rStyle w:val="sectiontitle"/>
          <w:rFonts w:ascii="Times New Roman" w:hAnsi="Times New Roman" w:cs="Times New Roman"/>
          <w:color w:val="000000"/>
          <w:sz w:val="24"/>
          <w:szCs w:val="24"/>
        </w:rPr>
        <w:t>с решением исполнительного органа</w:t>
      </w:r>
      <w:r w:rsidRPr="00461346">
        <w:rPr>
          <w:rFonts w:ascii="Times New Roman" w:hAnsi="Times New Roman" w:cs="Times New Roman"/>
          <w:b/>
          <w:sz w:val="24"/>
          <w:szCs w:val="24"/>
        </w:rPr>
        <w:t>»</w:t>
      </w:r>
    </w:p>
    <w:p w:rsidR="000C368D" w:rsidRPr="00461346" w:rsidRDefault="000C368D" w:rsidP="000C368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461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заявления для юридических  лиц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461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предоставлении земельного участка в собственность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0C368D" w:rsidRPr="00461346" w:rsidTr="00A91B45">
        <w:trPr>
          <w:trHeight w:val="3097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8D" w:rsidRPr="00461346" w:rsidRDefault="000C368D" w:rsidP="00A91B45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3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8D" w:rsidRDefault="000C368D" w:rsidP="00A91B45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C368D" w:rsidRPr="00461346" w:rsidRDefault="000C368D" w:rsidP="00A91B45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Главе муниципального образования Ивановского сельсовета Кочубеевского района Ставропольского края</w:t>
            </w:r>
          </w:p>
          <w:p w:rsidR="000C368D" w:rsidRPr="00461346" w:rsidRDefault="000C368D" w:rsidP="00A91B45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3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</w:t>
            </w:r>
          </w:p>
          <w:p w:rsidR="000C368D" w:rsidRPr="00461346" w:rsidRDefault="000C368D" w:rsidP="00A91B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</w:pPr>
            <w:r w:rsidRPr="004613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gramStart"/>
            <w:r w:rsidRPr="004613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(Ф.И.О. (полное наименование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613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юридического лица,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613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юридический адрес,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613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контактный телефон)</w:t>
            </w:r>
            <w:proofErr w:type="gramEnd"/>
          </w:p>
        </w:tc>
      </w:tr>
    </w:tbl>
    <w:p w:rsidR="000C368D" w:rsidRPr="001A2743" w:rsidRDefault="000C368D" w:rsidP="000C368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A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1A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Я В Л Е Н И Е</w:t>
      </w:r>
    </w:p>
    <w:p w:rsidR="000C368D" w:rsidRPr="001A2743" w:rsidRDefault="000C368D" w:rsidP="000C36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Просим предоставить в собственность земельный участок кадастровый номер _____________________________, категория земель – _____________________, расположенный по адресу:</w:t>
      </w:r>
    </w:p>
    <w:p w:rsidR="000C368D" w:rsidRPr="001A2743" w:rsidRDefault="000C368D" w:rsidP="000C36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__________________________________________________________________</w:t>
      </w:r>
    </w:p>
    <w:p w:rsidR="000C368D" w:rsidRPr="001A2743" w:rsidRDefault="000C368D" w:rsidP="000C36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A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1A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 (</w:t>
      </w:r>
      <w:proofErr w:type="gramStart"/>
      <w:r w:rsidRPr="001A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</w:t>
      </w:r>
      <w:proofErr w:type="gramEnd"/>
      <w:r w:rsidRPr="001A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разрешенного использования) общей площадью _____________________.</w:t>
      </w:r>
    </w:p>
    <w:p w:rsidR="000C368D" w:rsidRPr="001A2743" w:rsidRDefault="000C368D" w:rsidP="000C36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участке имеется объект недвижимости.</w:t>
      </w:r>
    </w:p>
    <w:p w:rsidR="000C368D" w:rsidRPr="001A2743" w:rsidRDefault="000C368D" w:rsidP="000C36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____________________________________ (наименование объекта недвижимости) </w:t>
      </w:r>
      <w:proofErr w:type="gramStart"/>
      <w:r w:rsidRPr="001A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принадлежащий</w:t>
      </w:r>
      <w:proofErr w:type="gramEnd"/>
      <w:r w:rsidRPr="001A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 на праве собственности, на основании _______________________________________(указать наименование правоустанавливающего документа). В целях </w:t>
      </w:r>
      <w:proofErr w:type="spellStart"/>
      <w:r w:rsidRPr="001A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эксплуатации_________________</w:t>
      </w:r>
      <w:proofErr w:type="spellEnd"/>
      <w:r w:rsidRPr="001A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(указать цель использования земельного участка).</w:t>
      </w:r>
    </w:p>
    <w:p w:rsidR="000C368D" w:rsidRPr="001A2743" w:rsidRDefault="000C368D" w:rsidP="000C36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1A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_____________                                             ___________________                     </w:t>
      </w:r>
    </w:p>
    <w:p w:rsidR="000C368D" w:rsidRPr="001A2743" w:rsidRDefault="000C368D" w:rsidP="000C36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A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(дата)                                                                       (подпись)</w:t>
      </w:r>
    </w:p>
    <w:p w:rsidR="000C368D" w:rsidRDefault="000C368D" w:rsidP="000C36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</w:t>
      </w:r>
      <w:r w:rsidRPr="001A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C368D" w:rsidRDefault="000C368D" w:rsidP="000C36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Pr="001A27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Заявление подается на фирменном бланке юридического лица.</w:t>
      </w:r>
    </w:p>
    <w:p w:rsidR="002F58C4" w:rsidRDefault="002F58C4"/>
    <w:sectPr w:rsidR="002F58C4" w:rsidSect="002F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C368D"/>
    <w:rsid w:val="000C368D"/>
    <w:rsid w:val="002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8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title">
    <w:name w:val="section_title"/>
    <w:basedOn w:val="a0"/>
    <w:rsid w:val="000C3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4559</Characters>
  <Application>Microsoft Office Word</Application>
  <DocSecurity>0</DocSecurity>
  <Lines>37</Lines>
  <Paragraphs>10</Paragraphs>
  <ScaleCrop>false</ScaleCrop>
  <Company>Grizli777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2015-09-15T10:01:00Z</dcterms:created>
  <dcterms:modified xsi:type="dcterms:W3CDTF">2015-09-15T10:02:00Z</dcterms:modified>
</cp:coreProperties>
</file>