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E4" w:rsidRDefault="002041E4" w:rsidP="002041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2041E4" w:rsidRDefault="002041E4" w:rsidP="002041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41E4" w:rsidRDefault="002041E4" w:rsidP="002041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041E4" w:rsidRDefault="002041E4" w:rsidP="002041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041E4" w:rsidRDefault="002041E4" w:rsidP="00204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2018 г.    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№ 77</w:t>
      </w:r>
    </w:p>
    <w:p w:rsidR="002041E4" w:rsidRDefault="002041E4" w:rsidP="00204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1E4" w:rsidRDefault="002041E4" w:rsidP="002041E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>О признан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ии утратившим силу Постановления</w:t>
      </w:r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администрации муниципального образования Ивановского сельсовета Кочубеевского района Ставропольского края от 05 октября 2017 года № 151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Pr="00B02CD2">
        <w:rPr>
          <w:rFonts w:ascii="Times New Roman" w:hAnsi="Times New Roman"/>
          <w:sz w:val="28"/>
          <w:szCs w:val="28"/>
        </w:rPr>
        <w:t>О внесении изменений в постановление № 48 от 01 марта 2016 года «Об утверждении краткосрочных планов реализации региональной программы капитального ремонта общего имущества в многоквартирных домах муниципального образования Ивановского сельсовета Кочубеевского района Ставропольского края на 2017-2019 годы».</w:t>
      </w:r>
      <w:proofErr w:type="gramEnd"/>
    </w:p>
    <w:p w:rsidR="002041E4" w:rsidRPr="00B02CD2" w:rsidRDefault="002041E4" w:rsidP="002041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1E4" w:rsidRDefault="002041E4" w:rsidP="002041E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 ч.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>З</w:t>
      </w:r>
      <w:proofErr w:type="gramEnd"/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ст. 16 Жилищного кодекса Российской Федерации от 29.12.2004г. №188-ФЗ, п.4 ч.7 ст.6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57-кз от 28.06.2013года «Об организации проведения капитального ремонта общего имущества в многоквартирных домах, расположенных на территории Ставропольского края», администрация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Ивановского</w:t>
      </w:r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Кочубеевского</w:t>
      </w:r>
      <w:r w:rsidRPr="00B02CD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района Ставропольского края</w:t>
      </w:r>
    </w:p>
    <w:p w:rsidR="002041E4" w:rsidRDefault="002041E4" w:rsidP="002041E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2041E4" w:rsidRDefault="002041E4" w:rsidP="002041E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ПОСТАНОВЛЯЕТ:</w:t>
      </w:r>
    </w:p>
    <w:p w:rsidR="002041E4" w:rsidRDefault="002041E4" w:rsidP="002041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2041E4" w:rsidRPr="00DE6A17" w:rsidRDefault="002041E4" w:rsidP="002041E4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A1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Ивановского сельсовета Кочубеевского района Ставропольского края от 05 октября 2017 года № 151 «О внесении изменений в постановление № 48 от 01 марта 2016 года «Об утверждении краткосрочных планов реализации региональной программы капитального ремонта общего имущества в многоквартирных домах муниципального образования Ивановского сельсовета Кочубеевского района Ставропольского края на 2017-2019 годы».»</w:t>
      </w:r>
      <w:proofErr w:type="gramEnd"/>
    </w:p>
    <w:p w:rsidR="002041E4" w:rsidRPr="00DE6A17" w:rsidRDefault="002041E4" w:rsidP="002041E4">
      <w:pPr>
        <w:pStyle w:val="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A1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DE6A1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DE6A1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DE6A1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ivanovskoe</w:t>
        </w:r>
        <w:r w:rsidRPr="00DE6A17">
          <w:rPr>
            <w:rStyle w:val="a4"/>
            <w:rFonts w:ascii="Times New Roman" w:eastAsia="Calibri" w:hAnsi="Times New Roman" w:cs="Times New Roman"/>
            <w:sz w:val="28"/>
            <w:szCs w:val="28"/>
          </w:rPr>
          <w:t>26.</w:t>
        </w:r>
        <w:r w:rsidRPr="00DE6A1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DE6A17">
        <w:rPr>
          <w:rFonts w:ascii="Times New Roman" w:hAnsi="Times New Roman" w:cs="Times New Roman"/>
          <w:sz w:val="28"/>
          <w:szCs w:val="28"/>
        </w:rPr>
        <w:t>.</w:t>
      </w:r>
    </w:p>
    <w:p w:rsidR="002041E4" w:rsidRPr="00DE6A17" w:rsidRDefault="002041E4" w:rsidP="002041E4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A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41E4" w:rsidRPr="00DE6A17" w:rsidRDefault="002041E4" w:rsidP="002041E4">
      <w:pPr>
        <w:pStyle w:val="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041E4" w:rsidRDefault="002041E4" w:rsidP="002041E4"/>
    <w:p w:rsidR="002041E4" w:rsidRDefault="002041E4" w:rsidP="002041E4"/>
    <w:p w:rsidR="002041E4" w:rsidRDefault="002041E4" w:rsidP="002041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041E4" w:rsidRPr="00092320" w:rsidRDefault="002041E4" w:rsidP="002041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Ивановского сельсовета</w:t>
      </w:r>
    </w:p>
    <w:p w:rsidR="002041E4" w:rsidRPr="00092320" w:rsidRDefault="002041E4" w:rsidP="002041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Кочубеевского района</w:t>
      </w:r>
    </w:p>
    <w:p w:rsidR="002041E4" w:rsidRPr="00092320" w:rsidRDefault="002041E4" w:rsidP="002041E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9232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Солдатов</w:t>
      </w:r>
    </w:p>
    <w:p w:rsidR="00E350E8" w:rsidRDefault="00E350E8"/>
    <w:sectPr w:rsidR="00E350E8" w:rsidSect="002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1E4"/>
    <w:rsid w:val="002041E4"/>
    <w:rsid w:val="00E3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1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041E4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eastAsia="ru-RU" w:bidi="ru-RU"/>
    </w:rPr>
  </w:style>
  <w:style w:type="character" w:styleId="a4">
    <w:name w:val="Hyperlink"/>
    <w:basedOn w:val="a1"/>
    <w:uiPriority w:val="99"/>
    <w:unhideWhenUsed/>
    <w:rsid w:val="00204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2018-05-24T10:16:00Z</dcterms:created>
  <dcterms:modified xsi:type="dcterms:W3CDTF">2018-05-24T10:16:00Z</dcterms:modified>
</cp:coreProperties>
</file>