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6C" w:rsidRPr="00DD5ECA" w:rsidRDefault="00DD5ECA" w:rsidP="00D75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 </w:t>
      </w:r>
      <w:bookmarkStart w:id="0" w:name="_GoBack"/>
      <w:bookmarkEnd w:id="0"/>
      <w:r w:rsidR="00D7516C" w:rsidRPr="00DD5ECA">
        <w:rPr>
          <w:rFonts w:ascii="Times New Roman" w:hAnsi="Times New Roman" w:cs="Times New Roman"/>
          <w:sz w:val="26"/>
          <w:szCs w:val="26"/>
        </w:rPr>
        <w:t>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D7516C" w:rsidRPr="00DD5ECA" w:rsidRDefault="00D7516C" w:rsidP="00D75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ECA">
        <w:rPr>
          <w:rFonts w:ascii="Times New Roman" w:hAnsi="Times New Roman" w:cs="Times New Roman"/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7516C" w:rsidRPr="00DD5ECA" w:rsidRDefault="00D7516C" w:rsidP="00D75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ECA">
        <w:rPr>
          <w:rFonts w:ascii="Times New Roman" w:hAnsi="Times New Roman" w:cs="Times New Roman"/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7516C" w:rsidRPr="00DD5ECA" w:rsidRDefault="00D7516C" w:rsidP="00D75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ECA">
        <w:rPr>
          <w:rFonts w:ascii="Times New Roman" w:hAnsi="Times New Roman" w:cs="Times New Roman"/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7516C" w:rsidRPr="00DD5ECA" w:rsidRDefault="00D7516C" w:rsidP="00D75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ECA">
        <w:rPr>
          <w:rFonts w:ascii="Times New Roman" w:hAnsi="Times New Roman" w:cs="Times New Roman"/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7516C" w:rsidRPr="00DD5ECA" w:rsidRDefault="00D7516C" w:rsidP="00D75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ECA">
        <w:rPr>
          <w:rFonts w:ascii="Times New Roman" w:hAnsi="Times New Roman" w:cs="Times New Roman"/>
          <w:sz w:val="26"/>
          <w:szCs w:val="26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5" w:history="1">
        <w:r w:rsidRPr="00DD5ECA">
          <w:rPr>
            <w:rFonts w:ascii="Times New Roman" w:hAnsi="Times New Roman" w:cs="Times New Roman"/>
            <w:color w:val="0000FF"/>
            <w:sz w:val="26"/>
            <w:szCs w:val="26"/>
          </w:rPr>
          <w:t>абзацем третьим пункта 44</w:t>
        </w:r>
      </w:hyperlink>
      <w:r w:rsidRPr="00DD5ECA">
        <w:rPr>
          <w:rFonts w:ascii="Times New Roman" w:hAnsi="Times New Roman" w:cs="Times New Roman"/>
          <w:sz w:val="26"/>
          <w:szCs w:val="26"/>
        </w:rPr>
        <w:t xml:space="preserve">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D7516C" w:rsidRPr="00DD5ECA" w:rsidRDefault="00D7516C" w:rsidP="00D75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ECA">
        <w:rPr>
          <w:rFonts w:ascii="Times New Roman" w:hAnsi="Times New Roman" w:cs="Times New Roman"/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415D1" w:rsidRDefault="00E415D1"/>
    <w:sectPr w:rsidR="00E415D1" w:rsidSect="00D7516C">
      <w:pgSz w:w="11905" w:h="16838"/>
      <w:pgMar w:top="1418" w:right="851" w:bottom="1418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41"/>
    <w:rsid w:val="000D200B"/>
    <w:rsid w:val="001106CF"/>
    <w:rsid w:val="001A1623"/>
    <w:rsid w:val="00287A9D"/>
    <w:rsid w:val="00415577"/>
    <w:rsid w:val="00512CA3"/>
    <w:rsid w:val="005C62B1"/>
    <w:rsid w:val="00695A69"/>
    <w:rsid w:val="007B0F9A"/>
    <w:rsid w:val="007E66AC"/>
    <w:rsid w:val="008715CB"/>
    <w:rsid w:val="00887541"/>
    <w:rsid w:val="008A1431"/>
    <w:rsid w:val="009C4225"/>
    <w:rsid w:val="00A0211F"/>
    <w:rsid w:val="00AC0D93"/>
    <w:rsid w:val="00AE6418"/>
    <w:rsid w:val="00B34443"/>
    <w:rsid w:val="00D625FF"/>
    <w:rsid w:val="00D7516C"/>
    <w:rsid w:val="00DA6217"/>
    <w:rsid w:val="00DC5991"/>
    <w:rsid w:val="00DD5ECA"/>
    <w:rsid w:val="00E415D1"/>
    <w:rsid w:val="00E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CDE3D23E05A561EFDCF16D73E8CE8855B5DB48EF1C5ADFFAA144CE9AC02E07D34A9CsF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ugh1</cp:lastModifiedBy>
  <cp:revision>8</cp:revision>
  <cp:lastPrinted>2016-10-10T04:52:00Z</cp:lastPrinted>
  <dcterms:created xsi:type="dcterms:W3CDTF">2015-07-03T10:15:00Z</dcterms:created>
  <dcterms:modified xsi:type="dcterms:W3CDTF">2016-10-13T05:35:00Z</dcterms:modified>
</cp:coreProperties>
</file>