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0" w:rsidRDefault="00D650C0" w:rsidP="00ED34D2">
      <w:bookmarkStart w:id="0" w:name="_GoBack"/>
      <w:bookmarkEnd w:id="0"/>
    </w:p>
    <w:p w:rsidR="00D650C0" w:rsidRDefault="00D650C0" w:rsidP="00ED34D2"/>
    <w:p w:rsidR="00D650C0" w:rsidRDefault="00D650C0" w:rsidP="00ED34D2"/>
    <w:p w:rsidR="00D650C0" w:rsidRDefault="00D650C0" w:rsidP="00ED34D2"/>
    <w:p w:rsidR="00D650C0" w:rsidRDefault="00D650C0" w:rsidP="00ED34D2"/>
    <w:p w:rsidR="00D650C0" w:rsidRDefault="00D650C0" w:rsidP="00ED34D2"/>
    <w:p w:rsidR="00D650C0" w:rsidRDefault="00D650C0" w:rsidP="00ED34D2"/>
    <w:p w:rsidR="00D650C0" w:rsidRDefault="00D650C0" w:rsidP="00ED34D2">
      <w:pPr>
        <w:rPr>
          <w:b/>
        </w:rPr>
      </w:pPr>
    </w:p>
    <w:p w:rsidR="00D650C0" w:rsidRDefault="00D650C0" w:rsidP="00ED34D2">
      <w:pPr>
        <w:ind w:left="2124" w:firstLine="708"/>
        <w:jc w:val="right"/>
        <w:rPr>
          <w:b/>
        </w:rPr>
      </w:pPr>
      <w:r>
        <w:rPr>
          <w:b/>
        </w:rPr>
        <w:t>Утверждаю:</w:t>
      </w:r>
    </w:p>
    <w:p w:rsidR="00D650C0" w:rsidRDefault="00D650C0" w:rsidP="00ED34D2">
      <w:pPr>
        <w:jc w:val="right"/>
        <w:rPr>
          <w:b/>
        </w:rPr>
      </w:pPr>
      <w:r>
        <w:rPr>
          <w:b/>
        </w:rPr>
        <w:t xml:space="preserve">Председатель комитета по </w:t>
      </w:r>
      <w:proofErr w:type="spellStart"/>
      <w:r>
        <w:rPr>
          <w:b/>
        </w:rPr>
        <w:t>упр</w:t>
      </w:r>
      <w:proofErr w:type="gramStart"/>
      <w:r>
        <w:rPr>
          <w:b/>
        </w:rPr>
        <w:t>.г</w:t>
      </w:r>
      <w:proofErr w:type="gramEnd"/>
      <w:r>
        <w:rPr>
          <w:b/>
        </w:rPr>
        <w:t>ор.хоз</w:t>
      </w:r>
      <w:proofErr w:type="spellEnd"/>
      <w:r>
        <w:rPr>
          <w:b/>
        </w:rPr>
        <w:t>.</w:t>
      </w:r>
    </w:p>
    <w:p w:rsidR="00D650C0" w:rsidRDefault="00D650C0" w:rsidP="00ED34D2">
      <w:pPr>
        <w:jc w:val="right"/>
        <w:rPr>
          <w:b/>
        </w:rPr>
      </w:pPr>
      <w:proofErr w:type="spellStart"/>
      <w:r>
        <w:rPr>
          <w:b/>
        </w:rPr>
        <w:t>промышл</w:t>
      </w:r>
      <w:proofErr w:type="gramStart"/>
      <w:r>
        <w:rPr>
          <w:b/>
        </w:rPr>
        <w:t>.т</w:t>
      </w:r>
      <w:proofErr w:type="gramEnd"/>
      <w:r>
        <w:rPr>
          <w:b/>
        </w:rPr>
        <w:t>ранспортом</w:t>
      </w:r>
      <w:proofErr w:type="spellEnd"/>
      <w:r>
        <w:rPr>
          <w:b/>
        </w:rPr>
        <w:t xml:space="preserve"> и связью</w:t>
      </w:r>
    </w:p>
    <w:p w:rsidR="00D650C0" w:rsidRDefault="00D650C0" w:rsidP="00ED34D2">
      <w:pPr>
        <w:jc w:val="right"/>
        <w:rPr>
          <w:b/>
        </w:rPr>
      </w:pPr>
      <w:r>
        <w:rPr>
          <w:b/>
        </w:rPr>
        <w:t>__________________________</w:t>
      </w:r>
      <w:proofErr w:type="spellStart"/>
      <w:r>
        <w:rPr>
          <w:b/>
        </w:rPr>
        <w:t>В.И.Федосов</w:t>
      </w:r>
      <w:proofErr w:type="spellEnd"/>
    </w:p>
    <w:p w:rsidR="00D650C0" w:rsidRDefault="00D650C0" w:rsidP="00ED34D2">
      <w:pPr>
        <w:jc w:val="right"/>
        <w:rPr>
          <w:b/>
        </w:rPr>
      </w:pPr>
      <w:r>
        <w:rPr>
          <w:b/>
        </w:rPr>
        <w:t>« ____»        ноября__2011г</w:t>
      </w:r>
    </w:p>
    <w:p w:rsidR="00D650C0" w:rsidRDefault="00D650C0" w:rsidP="00ED34D2">
      <w:pPr>
        <w:jc w:val="center"/>
        <w:rPr>
          <w:b/>
        </w:rPr>
      </w:pPr>
    </w:p>
    <w:p w:rsidR="00D650C0" w:rsidRDefault="00D650C0" w:rsidP="00ED34D2">
      <w:pPr>
        <w:jc w:val="center"/>
        <w:rPr>
          <w:b/>
        </w:rPr>
      </w:pPr>
    </w:p>
    <w:p w:rsidR="00D650C0" w:rsidRDefault="00D650C0" w:rsidP="00ED34D2">
      <w:pPr>
        <w:jc w:val="center"/>
        <w:rPr>
          <w:b/>
        </w:rPr>
      </w:pPr>
    </w:p>
    <w:p w:rsidR="00D650C0" w:rsidRDefault="00D650C0" w:rsidP="00ED34D2">
      <w:pPr>
        <w:jc w:val="center"/>
        <w:rPr>
          <w:b/>
        </w:rPr>
      </w:pPr>
    </w:p>
    <w:p w:rsidR="00D650C0" w:rsidRPr="00723815" w:rsidRDefault="00D650C0" w:rsidP="00ED34D2">
      <w:pPr>
        <w:jc w:val="center"/>
        <w:rPr>
          <w:b/>
        </w:rPr>
      </w:pPr>
      <w:r w:rsidRPr="00723815">
        <w:rPr>
          <w:b/>
        </w:rPr>
        <w:t>СМЕТА ЗАТРАТ</w:t>
      </w:r>
    </w:p>
    <w:p w:rsidR="00D650C0" w:rsidRDefault="00D650C0" w:rsidP="00ED34D2">
      <w:pPr>
        <w:jc w:val="center"/>
        <w:rPr>
          <w:b/>
        </w:rPr>
      </w:pPr>
      <w:r w:rsidRPr="00723815">
        <w:rPr>
          <w:b/>
        </w:rPr>
        <w:t>НА ВЫПОЛНЕНИЕ РАБОТ ПО ОЗЕЛЕНЕНИЮ</w:t>
      </w:r>
      <w:r>
        <w:rPr>
          <w:b/>
        </w:rPr>
        <w:t xml:space="preserve"> ГОРОДА</w:t>
      </w:r>
      <w:r>
        <w:rPr>
          <w:b/>
        </w:rPr>
        <w:br/>
        <w:t xml:space="preserve">                  НА НОЯБР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ДЕКАБРЬ   2011</w:t>
      </w:r>
      <w:r w:rsidRPr="00723815">
        <w:rPr>
          <w:b/>
        </w:rPr>
        <w:t xml:space="preserve"> ГОДА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1276"/>
        <w:gridCol w:w="1276"/>
        <w:gridCol w:w="1666"/>
        <w:gridCol w:w="1666"/>
        <w:gridCol w:w="1839"/>
        <w:gridCol w:w="1666"/>
      </w:tblGrid>
      <w:tr w:rsidR="00D650C0" w:rsidRPr="00F136AC" w:rsidTr="00ED34D2">
        <w:tc>
          <w:tcPr>
            <w:tcW w:w="5605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  <w:r w:rsidRPr="00F136AC">
              <w:rPr>
                <w:b/>
              </w:rPr>
              <w:t>НАИМЕНОВАНИЕ</w:t>
            </w:r>
          </w:p>
          <w:p w:rsidR="00D650C0" w:rsidRPr="00F136AC" w:rsidRDefault="00D650C0" w:rsidP="00ED34D2">
            <w:pPr>
              <w:jc w:val="center"/>
              <w:rPr>
                <w:b/>
              </w:rPr>
            </w:pPr>
            <w:r w:rsidRPr="00F136AC">
              <w:rPr>
                <w:b/>
              </w:rPr>
              <w:t>РАБОТ</w:t>
            </w:r>
          </w:p>
        </w:tc>
        <w:tc>
          <w:tcPr>
            <w:tcW w:w="127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  <w:r>
              <w:rPr>
                <w:b/>
              </w:rPr>
              <w:t>Объемы</w:t>
            </w:r>
          </w:p>
        </w:tc>
        <w:tc>
          <w:tcPr>
            <w:tcW w:w="1666" w:type="dxa"/>
          </w:tcPr>
          <w:p w:rsidR="00D650C0" w:rsidRPr="00CD4BF9" w:rsidRDefault="00D650C0" w:rsidP="00ED34D2">
            <w:pPr>
              <w:jc w:val="center"/>
              <w:rPr>
                <w:b/>
                <w:sz w:val="20"/>
                <w:szCs w:val="20"/>
              </w:rPr>
            </w:pPr>
            <w:r w:rsidRPr="00CD4BF9">
              <w:rPr>
                <w:b/>
                <w:sz w:val="20"/>
                <w:szCs w:val="20"/>
              </w:rPr>
              <w:t>НОРМА ВРЕМЕНИ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  <w:rPr>
                <w:b/>
                <w:sz w:val="20"/>
                <w:szCs w:val="20"/>
              </w:rPr>
            </w:pPr>
            <w:r w:rsidRPr="00CD4BF9">
              <w:rPr>
                <w:b/>
                <w:sz w:val="20"/>
                <w:szCs w:val="20"/>
              </w:rPr>
              <w:t>ТРУДОЕМК</w:t>
            </w:r>
            <w:r>
              <w:rPr>
                <w:b/>
                <w:sz w:val="20"/>
                <w:szCs w:val="20"/>
              </w:rPr>
              <w:t>.</w:t>
            </w:r>
          </w:p>
          <w:p w:rsidR="00D650C0" w:rsidRPr="00CD4BF9" w:rsidRDefault="00D650C0" w:rsidP="00ED3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ЧЕЛ/ЧАС</w:t>
            </w:r>
          </w:p>
        </w:tc>
        <w:tc>
          <w:tcPr>
            <w:tcW w:w="1839" w:type="dxa"/>
          </w:tcPr>
          <w:p w:rsidR="00D650C0" w:rsidRPr="00CD4BF9" w:rsidRDefault="00D650C0" w:rsidP="00ED34D2">
            <w:pPr>
              <w:jc w:val="center"/>
              <w:rPr>
                <w:b/>
                <w:sz w:val="20"/>
                <w:szCs w:val="20"/>
              </w:rPr>
            </w:pPr>
            <w:r w:rsidRPr="00CD4BF9">
              <w:rPr>
                <w:b/>
                <w:sz w:val="20"/>
                <w:szCs w:val="20"/>
              </w:rPr>
              <w:t>ТАРИФ</w:t>
            </w:r>
            <w:proofErr w:type="gramStart"/>
            <w:r w:rsidRPr="00CD4BF9">
              <w:rPr>
                <w:b/>
                <w:sz w:val="20"/>
                <w:szCs w:val="20"/>
              </w:rPr>
              <w:t>.С</w:t>
            </w:r>
            <w:proofErr w:type="gramEnd"/>
            <w:r w:rsidRPr="00CD4BF9">
              <w:rPr>
                <w:b/>
                <w:sz w:val="20"/>
                <w:szCs w:val="20"/>
              </w:rPr>
              <w:t>ТАВКА</w:t>
            </w:r>
          </w:p>
        </w:tc>
        <w:tc>
          <w:tcPr>
            <w:tcW w:w="166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  <w:r w:rsidRPr="00F136AC">
              <w:rPr>
                <w:b/>
              </w:rPr>
              <w:t>Сумма</w:t>
            </w:r>
          </w:p>
          <w:p w:rsidR="00D650C0" w:rsidRPr="00F136AC" w:rsidRDefault="00D650C0" w:rsidP="00ED34D2">
            <w:pPr>
              <w:jc w:val="center"/>
              <w:rPr>
                <w:b/>
              </w:rPr>
            </w:pPr>
            <w:r w:rsidRPr="00F136AC">
              <w:rPr>
                <w:b/>
              </w:rPr>
              <w:t>руб.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Pr="00F136AC" w:rsidRDefault="00D650C0" w:rsidP="00ED34D2">
            <w:pPr>
              <w:rPr>
                <w:b/>
              </w:rPr>
            </w:pPr>
            <w:r w:rsidRPr="00F136AC">
              <w:rPr>
                <w:b/>
              </w:rPr>
              <w:t>ФОТ</w:t>
            </w:r>
          </w:p>
        </w:tc>
        <w:tc>
          <w:tcPr>
            <w:tcW w:w="127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</w:p>
        </w:tc>
      </w:tr>
      <w:tr w:rsidR="00D650C0" w:rsidRPr="00F136AC" w:rsidTr="00ED34D2">
        <w:tc>
          <w:tcPr>
            <w:tcW w:w="5605" w:type="dxa"/>
          </w:tcPr>
          <w:p w:rsidR="00D650C0" w:rsidRPr="00723815" w:rsidRDefault="00D650C0" w:rsidP="00ED34D2">
            <w:r>
              <w:t xml:space="preserve">1.Глубокая обрезка деревьев в стесненных условиях диаметр ствола </w:t>
            </w:r>
            <w:r w:rsidRPr="00EC4C9A">
              <w:rPr>
                <w:b/>
              </w:rPr>
              <w:t>до 400мм</w:t>
            </w:r>
          </w:p>
        </w:tc>
        <w:tc>
          <w:tcPr>
            <w:tcW w:w="1276" w:type="dxa"/>
          </w:tcPr>
          <w:p w:rsidR="00D650C0" w:rsidRPr="00723815" w:rsidRDefault="00D650C0" w:rsidP="00ED34D2">
            <w:pPr>
              <w:jc w:val="center"/>
            </w:pPr>
            <w:r>
              <w:t>1 дер.</w:t>
            </w:r>
          </w:p>
        </w:tc>
        <w:tc>
          <w:tcPr>
            <w:tcW w:w="1276" w:type="dxa"/>
          </w:tcPr>
          <w:p w:rsidR="00D650C0" w:rsidRPr="00723815" w:rsidRDefault="00D650C0" w:rsidP="00ED34D2">
            <w:pPr>
              <w:jc w:val="center"/>
            </w:pPr>
            <w:r>
              <w:t>111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2,2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244,20/122,10</w:t>
            </w:r>
          </w:p>
        </w:tc>
        <w:tc>
          <w:tcPr>
            <w:tcW w:w="1839" w:type="dxa"/>
          </w:tcPr>
          <w:p w:rsidR="00D650C0" w:rsidRDefault="00D650C0" w:rsidP="00ED34D2">
            <w:pPr>
              <w:jc w:val="center"/>
            </w:pPr>
            <w:r>
              <w:t>1.4.1(4</w:t>
            </w:r>
            <w:r w:rsidRPr="00CD4BF9">
              <w:rPr>
                <w:sz w:val="18"/>
                <w:szCs w:val="18"/>
              </w:rPr>
              <w:t>Р</w:t>
            </w:r>
            <w:r>
              <w:t>.-48,08)</w:t>
            </w:r>
          </w:p>
          <w:p w:rsidR="00D650C0" w:rsidRDefault="00D650C0" w:rsidP="00ED34D2">
            <w:pPr>
              <w:jc w:val="center"/>
            </w:pPr>
            <w:r>
              <w:t>(5</w:t>
            </w:r>
            <w:r w:rsidRPr="00CD4BF9">
              <w:rPr>
                <w:sz w:val="18"/>
                <w:szCs w:val="18"/>
              </w:rPr>
              <w:t>Р</w:t>
            </w:r>
            <w:r>
              <w:t>-54,05)</w:t>
            </w:r>
          </w:p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5870,57</w:t>
            </w:r>
          </w:p>
          <w:p w:rsidR="00D650C0" w:rsidRPr="00723815" w:rsidRDefault="00D650C0" w:rsidP="00ED34D2">
            <w:pPr>
              <w:jc w:val="center"/>
            </w:pPr>
            <w:r>
              <w:t>6599,05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Default="00D650C0" w:rsidP="00ED34D2">
            <w:r>
              <w:t xml:space="preserve">2.Обрезка деревьев в стесненных условиях диаметр  ствола до </w:t>
            </w:r>
            <w:r w:rsidRPr="00EC4C9A">
              <w:rPr>
                <w:b/>
              </w:rPr>
              <w:t>200 мм</w:t>
            </w:r>
          </w:p>
        </w:tc>
        <w:tc>
          <w:tcPr>
            <w:tcW w:w="1276" w:type="dxa"/>
          </w:tcPr>
          <w:p w:rsidR="00D650C0" w:rsidRDefault="00D650C0" w:rsidP="00ED34D2">
            <w:pPr>
              <w:jc w:val="center"/>
            </w:pPr>
            <w:r>
              <w:t>1 дер.</w:t>
            </w:r>
          </w:p>
        </w:tc>
        <w:tc>
          <w:tcPr>
            <w:tcW w:w="1276" w:type="dxa"/>
          </w:tcPr>
          <w:p w:rsidR="00D650C0" w:rsidRDefault="00D650C0" w:rsidP="00ED34D2">
            <w:pPr>
              <w:jc w:val="center"/>
            </w:pPr>
            <w:r>
              <w:t>90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0,96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86,4/43,2</w:t>
            </w:r>
          </w:p>
        </w:tc>
        <w:tc>
          <w:tcPr>
            <w:tcW w:w="1839" w:type="dxa"/>
          </w:tcPr>
          <w:p w:rsidR="00D650C0" w:rsidRDefault="00D650C0" w:rsidP="00ED34D2">
            <w:pPr>
              <w:jc w:val="center"/>
            </w:pPr>
            <w:r>
              <w:t>1.4.1(4</w:t>
            </w:r>
            <w:r w:rsidRPr="00CD4BF9">
              <w:rPr>
                <w:sz w:val="18"/>
                <w:szCs w:val="18"/>
              </w:rPr>
              <w:t>Р</w:t>
            </w:r>
            <w:r>
              <w:t>.-48,08)</w:t>
            </w:r>
          </w:p>
          <w:p w:rsidR="00D650C0" w:rsidRDefault="00D650C0" w:rsidP="00ED34D2">
            <w:pPr>
              <w:jc w:val="center"/>
            </w:pPr>
            <w:r>
              <w:t>(</w:t>
            </w:r>
            <w:r w:rsidRPr="004B66A1">
              <w:rPr>
                <w:sz w:val="20"/>
                <w:szCs w:val="20"/>
              </w:rPr>
              <w:t>5Р</w:t>
            </w:r>
            <w:r>
              <w:t>-54,05)</w:t>
            </w:r>
          </w:p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2077,06</w:t>
            </w:r>
          </w:p>
          <w:p w:rsidR="00D650C0" w:rsidRPr="00723815" w:rsidRDefault="00D650C0" w:rsidP="00ED34D2">
            <w:pPr>
              <w:jc w:val="center"/>
            </w:pPr>
            <w:r>
              <w:t>2334,96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Default="00D650C0" w:rsidP="00ED34D2">
            <w:r>
              <w:t>3. Валка деревьев в стесненных условиях</w:t>
            </w:r>
          </w:p>
        </w:tc>
        <w:tc>
          <w:tcPr>
            <w:tcW w:w="1276" w:type="dxa"/>
          </w:tcPr>
          <w:p w:rsidR="00D650C0" w:rsidRPr="00EC4C9A" w:rsidRDefault="00D650C0" w:rsidP="00ED34D2">
            <w:pPr>
              <w:jc w:val="center"/>
            </w:pPr>
            <w:r>
              <w:t>1 м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650C0" w:rsidRDefault="00D650C0" w:rsidP="00ED34D2">
            <w:pPr>
              <w:jc w:val="center"/>
            </w:pPr>
            <w:r>
              <w:t>245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2,3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563,5</w:t>
            </w:r>
          </w:p>
        </w:tc>
        <w:tc>
          <w:tcPr>
            <w:tcW w:w="1839" w:type="dxa"/>
          </w:tcPr>
          <w:p w:rsidR="00D650C0" w:rsidRDefault="00D650C0" w:rsidP="00ED34D2">
            <w:pPr>
              <w:jc w:val="center"/>
            </w:pPr>
            <w:r>
              <w:t>1.4.2(4</w:t>
            </w:r>
            <w:r w:rsidRPr="00CD4BF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-</w:t>
            </w:r>
            <w:r w:rsidRPr="00CD4BF9">
              <w:rPr>
                <w:sz w:val="22"/>
                <w:szCs w:val="22"/>
              </w:rPr>
              <w:t>48,08)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27093,08</w:t>
            </w:r>
          </w:p>
        </w:tc>
      </w:tr>
      <w:tr w:rsidR="00D650C0" w:rsidRPr="00F136AC" w:rsidTr="00ED34D2">
        <w:trPr>
          <w:trHeight w:val="562"/>
        </w:trPr>
        <w:tc>
          <w:tcPr>
            <w:tcW w:w="5605" w:type="dxa"/>
          </w:tcPr>
          <w:p w:rsidR="00D650C0" w:rsidRDefault="00D650C0" w:rsidP="00ED34D2">
            <w:r>
              <w:t>4. Формирование кроны деревьев</w:t>
            </w:r>
          </w:p>
        </w:tc>
        <w:tc>
          <w:tcPr>
            <w:tcW w:w="1276" w:type="dxa"/>
          </w:tcPr>
          <w:p w:rsidR="00D650C0" w:rsidRDefault="00D650C0" w:rsidP="00ED34D2">
            <w:pPr>
              <w:jc w:val="center"/>
            </w:pPr>
            <w:r>
              <w:t>1 дер.</w:t>
            </w:r>
          </w:p>
        </w:tc>
        <w:tc>
          <w:tcPr>
            <w:tcW w:w="1276" w:type="dxa"/>
          </w:tcPr>
          <w:p w:rsidR="00D650C0" w:rsidRDefault="00D650C0" w:rsidP="00ED34D2">
            <w:pPr>
              <w:jc w:val="center"/>
            </w:pPr>
            <w:r>
              <w:t>108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1,2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129,6/64,8</w:t>
            </w:r>
          </w:p>
        </w:tc>
        <w:tc>
          <w:tcPr>
            <w:tcW w:w="1839" w:type="dxa"/>
          </w:tcPr>
          <w:p w:rsidR="00D650C0" w:rsidRDefault="00D650C0" w:rsidP="00ED34D2">
            <w:pPr>
              <w:jc w:val="center"/>
            </w:pPr>
            <w:r>
              <w:t>1.4.8(4</w:t>
            </w:r>
            <w:r w:rsidRPr="00CD4BF9">
              <w:rPr>
                <w:sz w:val="18"/>
                <w:szCs w:val="18"/>
              </w:rPr>
              <w:t>Р</w:t>
            </w:r>
            <w:r>
              <w:t>.-48,08)</w:t>
            </w:r>
          </w:p>
          <w:p w:rsidR="00D650C0" w:rsidRDefault="00D650C0" w:rsidP="00ED34D2">
            <w:pPr>
              <w:jc w:val="center"/>
            </w:pPr>
            <w:r>
              <w:t>(5</w:t>
            </w:r>
            <w:r w:rsidRPr="004B66A1">
              <w:rPr>
                <w:sz w:val="20"/>
                <w:szCs w:val="20"/>
              </w:rPr>
              <w:t>Р</w:t>
            </w:r>
            <w:r>
              <w:t>-54,05)</w:t>
            </w:r>
          </w:p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3115,58</w:t>
            </w:r>
          </w:p>
          <w:p w:rsidR="00D650C0" w:rsidRPr="00723815" w:rsidRDefault="00D650C0" w:rsidP="00ED34D2">
            <w:pPr>
              <w:jc w:val="center"/>
            </w:pPr>
            <w:r>
              <w:t>3502,44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Default="00D650C0" w:rsidP="00ED34D2">
            <w:r>
              <w:t>5.Погрузка дерев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еток на а/транспорт вручную</w:t>
            </w:r>
          </w:p>
        </w:tc>
        <w:tc>
          <w:tcPr>
            <w:tcW w:w="1276" w:type="dxa"/>
          </w:tcPr>
          <w:p w:rsidR="00D650C0" w:rsidRDefault="00D650C0" w:rsidP="00ED34D2">
            <w:pPr>
              <w:jc w:val="center"/>
            </w:pPr>
            <w:r>
              <w:t>1 м</w:t>
            </w:r>
            <w:r w:rsidRPr="00EC4C9A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650C0" w:rsidRDefault="00D650C0" w:rsidP="00ED34D2">
            <w:pPr>
              <w:jc w:val="center"/>
            </w:pPr>
            <w:r>
              <w:t>291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46,8</w:t>
            </w:r>
            <w:r w:rsidRPr="004B66A1">
              <w:rPr>
                <w:sz w:val="18"/>
                <w:szCs w:val="18"/>
              </w:rPr>
              <w:t>МИН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226,98</w:t>
            </w:r>
          </w:p>
        </w:tc>
        <w:tc>
          <w:tcPr>
            <w:tcW w:w="1839" w:type="dxa"/>
          </w:tcPr>
          <w:p w:rsidR="00D650C0" w:rsidRPr="004B66A1" w:rsidRDefault="00D650C0" w:rsidP="00ED34D2">
            <w:pPr>
              <w:jc w:val="center"/>
              <w:rPr>
                <w:sz w:val="20"/>
                <w:szCs w:val="20"/>
              </w:rPr>
            </w:pPr>
            <w:r>
              <w:t>2.2.1.22(</w:t>
            </w:r>
            <w:r w:rsidRPr="004B66A1">
              <w:rPr>
                <w:sz w:val="18"/>
                <w:szCs w:val="18"/>
              </w:rPr>
              <w:t>1Р-33,16)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7526,66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Pr="00EC4C9A" w:rsidRDefault="00D650C0" w:rsidP="00ED34D2">
            <w:r>
              <w:t xml:space="preserve">6. </w:t>
            </w:r>
            <w:r w:rsidRPr="00EC4C9A">
              <w:rPr>
                <w:sz w:val="20"/>
                <w:szCs w:val="20"/>
              </w:rPr>
              <w:t>Мастер по благоустройству города (0,5ст.</w:t>
            </w:r>
            <w:r>
              <w:rPr>
                <w:sz w:val="20"/>
                <w:szCs w:val="20"/>
              </w:rPr>
              <w:t>-4511,54Х2</w:t>
            </w:r>
            <w:r w:rsidRPr="004B66A1">
              <w:rPr>
                <w:sz w:val="16"/>
                <w:szCs w:val="16"/>
              </w:rPr>
              <w:t>МЕС</w:t>
            </w:r>
            <w:r w:rsidRPr="00EC4C9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650C0" w:rsidRDefault="00D650C0" w:rsidP="00ED34D2">
            <w:pPr>
              <w:jc w:val="center"/>
            </w:pPr>
          </w:p>
        </w:tc>
        <w:tc>
          <w:tcPr>
            <w:tcW w:w="1276" w:type="dxa"/>
          </w:tcPr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</w:p>
        </w:tc>
        <w:tc>
          <w:tcPr>
            <w:tcW w:w="1839" w:type="dxa"/>
          </w:tcPr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  <w:r>
              <w:t>9023,08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Pr="00976D2C" w:rsidRDefault="00D650C0" w:rsidP="00ED34D2">
            <w:pPr>
              <w:rPr>
                <w:b/>
              </w:rPr>
            </w:pPr>
            <w:r w:rsidRPr="00976D2C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D650C0" w:rsidRDefault="00D650C0" w:rsidP="00ED34D2">
            <w:pPr>
              <w:jc w:val="center"/>
            </w:pPr>
          </w:p>
        </w:tc>
        <w:tc>
          <w:tcPr>
            <w:tcW w:w="1276" w:type="dxa"/>
          </w:tcPr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  <w:r>
              <w:rPr>
                <w:b/>
              </w:rPr>
              <w:t>67142,48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Default="00D650C0" w:rsidP="00ED34D2">
            <w:proofErr w:type="spellStart"/>
            <w:r>
              <w:t>Соцнплог</w:t>
            </w:r>
            <w:proofErr w:type="spellEnd"/>
            <w:r>
              <w:t xml:space="preserve"> 34,3%</w:t>
            </w:r>
          </w:p>
        </w:tc>
        <w:tc>
          <w:tcPr>
            <w:tcW w:w="2552" w:type="dxa"/>
            <w:gridSpan w:val="2"/>
          </w:tcPr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  <w:r>
              <w:rPr>
                <w:b/>
              </w:rPr>
              <w:t>23029,87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Default="00D650C0" w:rsidP="00ED34D2">
            <w:proofErr w:type="spellStart"/>
            <w:r>
              <w:lastRenderedPageBreak/>
              <w:t>Общеэксплутационные</w:t>
            </w:r>
            <w:proofErr w:type="spellEnd"/>
            <w:r>
              <w:t xml:space="preserve"> расходы 52%</w:t>
            </w:r>
          </w:p>
        </w:tc>
        <w:tc>
          <w:tcPr>
            <w:tcW w:w="2552" w:type="dxa"/>
            <w:gridSpan w:val="2"/>
          </w:tcPr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  <w:r>
              <w:rPr>
                <w:b/>
              </w:rPr>
              <w:t>34914,09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Default="00D650C0" w:rsidP="00ED34D2">
            <w:r>
              <w:t>7..</w:t>
            </w:r>
            <w:r w:rsidRPr="00EC4C9A">
              <w:rPr>
                <w:b/>
              </w:rPr>
              <w:t>Материалы:</w:t>
            </w:r>
          </w:p>
          <w:p w:rsidR="00D650C0" w:rsidRDefault="00D650C0" w:rsidP="00ED34D2">
            <w:r>
              <w:t>-</w:t>
            </w:r>
            <w:proofErr w:type="gramStart"/>
            <w:r>
              <w:t>м</w:t>
            </w:r>
            <w:proofErr w:type="gramEnd"/>
            <w:r>
              <w:t>/пила «Урал» м/час</w:t>
            </w:r>
          </w:p>
          <w:p w:rsidR="00D650C0" w:rsidRDefault="00D650C0" w:rsidP="00ED34D2">
            <w:r>
              <w:t>-</w:t>
            </w:r>
            <w:proofErr w:type="gramStart"/>
            <w:r>
              <w:t>м</w:t>
            </w:r>
            <w:proofErr w:type="gramEnd"/>
            <w:r>
              <w:t>/пила «Штиль» м/ч</w:t>
            </w:r>
          </w:p>
        </w:tc>
        <w:tc>
          <w:tcPr>
            <w:tcW w:w="2552" w:type="dxa"/>
            <w:gridSpan w:val="2"/>
          </w:tcPr>
          <w:p w:rsidR="00D650C0" w:rsidRDefault="00D650C0" w:rsidP="00ED34D2">
            <w:pPr>
              <w:jc w:val="center"/>
            </w:pPr>
          </w:p>
          <w:p w:rsidR="00D650C0" w:rsidRDefault="00D650C0" w:rsidP="00ED34D2">
            <w:r>
              <w:t xml:space="preserve">       71,30х160м/ч</w:t>
            </w:r>
          </w:p>
          <w:p w:rsidR="00D650C0" w:rsidRDefault="00D650C0" w:rsidP="00ED34D2">
            <w:r>
              <w:t xml:space="preserve">       43,76х160м/ч</w:t>
            </w: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</w:p>
        </w:tc>
        <w:tc>
          <w:tcPr>
            <w:tcW w:w="1839" w:type="dxa"/>
          </w:tcPr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</w:pPr>
          </w:p>
          <w:p w:rsidR="00D650C0" w:rsidRDefault="00D650C0" w:rsidP="00ED34D2">
            <w:pPr>
              <w:jc w:val="center"/>
            </w:pPr>
            <w:r>
              <w:t>11408,00</w:t>
            </w:r>
          </w:p>
          <w:p w:rsidR="00D650C0" w:rsidRDefault="00D650C0" w:rsidP="00ED34D2">
            <w:pPr>
              <w:jc w:val="center"/>
            </w:pPr>
            <w:r>
              <w:t>7001,60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Pr="00C44B8A" w:rsidRDefault="00D650C0" w:rsidP="00ED34D2">
            <w:pPr>
              <w:rPr>
                <w:b/>
              </w:rPr>
            </w:pPr>
            <w:r w:rsidRPr="00C44B8A">
              <w:rPr>
                <w:b/>
              </w:rPr>
              <w:t>ИТОГО:</w:t>
            </w:r>
          </w:p>
        </w:tc>
        <w:tc>
          <w:tcPr>
            <w:tcW w:w="2552" w:type="dxa"/>
            <w:gridSpan w:val="2"/>
          </w:tcPr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  <w:r>
              <w:rPr>
                <w:b/>
              </w:rPr>
              <w:t>143496,04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Default="00D650C0" w:rsidP="00ED34D2">
            <w:r>
              <w:t>Рентабельность 10%</w:t>
            </w:r>
          </w:p>
        </w:tc>
        <w:tc>
          <w:tcPr>
            <w:tcW w:w="2552" w:type="dxa"/>
            <w:gridSpan w:val="2"/>
          </w:tcPr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  <w:r>
              <w:rPr>
                <w:b/>
              </w:rPr>
              <w:t>14145,06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Default="00D650C0" w:rsidP="00ED34D2">
            <w:r>
              <w:t xml:space="preserve">8.Автотранспорт: </w:t>
            </w:r>
            <w:proofErr w:type="gramStart"/>
            <w:r>
              <w:t>м</w:t>
            </w:r>
            <w:proofErr w:type="gramEnd"/>
            <w:r>
              <w:t>/час</w:t>
            </w:r>
          </w:p>
          <w:p w:rsidR="00D650C0" w:rsidRPr="00EC4C9A" w:rsidRDefault="00D650C0" w:rsidP="00ED34D2">
            <w:pPr>
              <w:rPr>
                <w:sz w:val="18"/>
                <w:szCs w:val="18"/>
              </w:rPr>
            </w:pPr>
            <w:r>
              <w:t>-МТС (</w:t>
            </w:r>
            <w:r w:rsidRPr="00EC4C9A">
              <w:rPr>
                <w:sz w:val="18"/>
                <w:szCs w:val="18"/>
              </w:rPr>
              <w:t>валка деревьев, вывоз веток, дерев</w:t>
            </w:r>
            <w:proofErr w:type="gramStart"/>
            <w:r w:rsidRPr="00EC4C9A">
              <w:rPr>
                <w:sz w:val="18"/>
                <w:szCs w:val="18"/>
              </w:rPr>
              <w:t xml:space="preserve"> )</w:t>
            </w:r>
            <w:proofErr w:type="gramEnd"/>
          </w:p>
          <w:p w:rsidR="00D650C0" w:rsidRPr="00EC4C9A" w:rsidRDefault="00D650C0" w:rsidP="00ED34D2">
            <w:pPr>
              <w:rPr>
                <w:sz w:val="18"/>
                <w:szCs w:val="18"/>
              </w:rPr>
            </w:pPr>
            <w:r w:rsidRPr="00EC4C9A">
              <w:rPr>
                <w:sz w:val="18"/>
                <w:szCs w:val="18"/>
              </w:rPr>
              <w:t>-</w:t>
            </w:r>
            <w:r w:rsidRPr="00EC4C9A">
              <w:t>УАЗ (</w:t>
            </w:r>
            <w:r w:rsidRPr="00EC4C9A">
              <w:rPr>
                <w:sz w:val="18"/>
                <w:szCs w:val="18"/>
              </w:rPr>
              <w:t xml:space="preserve">доставка </w:t>
            </w:r>
            <w:proofErr w:type="spellStart"/>
            <w:r w:rsidRPr="00EC4C9A">
              <w:rPr>
                <w:sz w:val="18"/>
                <w:szCs w:val="18"/>
              </w:rPr>
              <w:t>инвентаря</w:t>
            </w:r>
            <w:proofErr w:type="gramStart"/>
            <w:r w:rsidRPr="00EC4C9A">
              <w:rPr>
                <w:sz w:val="18"/>
                <w:szCs w:val="18"/>
              </w:rPr>
              <w:t>,р</w:t>
            </w:r>
            <w:proofErr w:type="gramEnd"/>
            <w:r w:rsidRPr="00EC4C9A">
              <w:rPr>
                <w:sz w:val="18"/>
                <w:szCs w:val="18"/>
              </w:rPr>
              <w:t>абочих</w:t>
            </w:r>
            <w:proofErr w:type="spellEnd"/>
            <w:r w:rsidRPr="00EC4C9A">
              <w:rPr>
                <w:sz w:val="18"/>
                <w:szCs w:val="18"/>
              </w:rPr>
              <w:t xml:space="preserve"> )</w:t>
            </w:r>
          </w:p>
          <w:p w:rsidR="00D650C0" w:rsidRDefault="00D650C0" w:rsidP="00ED34D2">
            <w:pPr>
              <w:rPr>
                <w:sz w:val="16"/>
                <w:szCs w:val="16"/>
              </w:rPr>
            </w:pPr>
            <w:r w:rsidRPr="00EC4C9A">
              <w:t>- А/вышка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оюрезка</w:t>
            </w:r>
            <w:proofErr w:type="spellEnd"/>
            <w:r>
              <w:rPr>
                <w:sz w:val="16"/>
                <w:szCs w:val="16"/>
              </w:rPr>
              <w:t>, валка деревьев)</w:t>
            </w:r>
          </w:p>
          <w:p w:rsidR="00D650C0" w:rsidRPr="00F136AC" w:rsidRDefault="00D650C0" w:rsidP="00ED34D2">
            <w:pPr>
              <w:rPr>
                <w:sz w:val="16"/>
                <w:szCs w:val="16"/>
              </w:rPr>
            </w:pPr>
            <w:r w:rsidRPr="00EC4C9A">
              <w:t>- А/кран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обрезка, валка деревьев)</w:t>
            </w:r>
          </w:p>
        </w:tc>
        <w:tc>
          <w:tcPr>
            <w:tcW w:w="2552" w:type="dxa"/>
            <w:gridSpan w:val="2"/>
          </w:tcPr>
          <w:p w:rsidR="00D650C0" w:rsidRDefault="00D650C0" w:rsidP="00ED34D2">
            <w:pPr>
              <w:jc w:val="center"/>
            </w:pPr>
          </w:p>
          <w:p w:rsidR="00D650C0" w:rsidRDefault="00D650C0" w:rsidP="00ED34D2">
            <w:pPr>
              <w:jc w:val="center"/>
            </w:pPr>
            <w:r>
              <w:t>270 м/ч х 423,29</w:t>
            </w:r>
          </w:p>
          <w:p w:rsidR="00D650C0" w:rsidRDefault="00D650C0" w:rsidP="00ED34D2">
            <w:pPr>
              <w:jc w:val="center"/>
            </w:pPr>
            <w:r>
              <w:t>80 м/ч х 283,07</w:t>
            </w:r>
          </w:p>
          <w:p w:rsidR="00D650C0" w:rsidRDefault="00D650C0" w:rsidP="00ED34D2">
            <w:pPr>
              <w:jc w:val="center"/>
            </w:pPr>
            <w:r>
              <w:t>80 м/ч х 1000,00</w:t>
            </w:r>
          </w:p>
          <w:p w:rsidR="00D650C0" w:rsidRDefault="00D650C0" w:rsidP="00ED34D2">
            <w:pPr>
              <w:jc w:val="center"/>
            </w:pPr>
            <w:r>
              <w:t>20 м/ч х 1200,00</w:t>
            </w:r>
          </w:p>
        </w:tc>
        <w:tc>
          <w:tcPr>
            <w:tcW w:w="1666" w:type="dxa"/>
          </w:tcPr>
          <w:p w:rsidR="00D650C0" w:rsidRDefault="00D650C0" w:rsidP="00ED34D2"/>
        </w:tc>
        <w:tc>
          <w:tcPr>
            <w:tcW w:w="1666" w:type="dxa"/>
          </w:tcPr>
          <w:p w:rsidR="00D650C0" w:rsidRDefault="00D650C0" w:rsidP="00ED34D2"/>
        </w:tc>
        <w:tc>
          <w:tcPr>
            <w:tcW w:w="1839" w:type="dxa"/>
          </w:tcPr>
          <w:p w:rsidR="00D650C0" w:rsidRDefault="00D650C0" w:rsidP="00ED34D2"/>
        </w:tc>
        <w:tc>
          <w:tcPr>
            <w:tcW w:w="1666" w:type="dxa"/>
          </w:tcPr>
          <w:p w:rsidR="00D650C0" w:rsidRDefault="00D650C0" w:rsidP="00ED34D2"/>
          <w:p w:rsidR="00D650C0" w:rsidRDefault="00D650C0" w:rsidP="00ED34D2">
            <w:r>
              <w:t xml:space="preserve">   114288,30</w:t>
            </w:r>
          </w:p>
          <w:p w:rsidR="00D650C0" w:rsidRDefault="00D650C0" w:rsidP="00ED34D2">
            <w:r>
              <w:t xml:space="preserve">     22645,60</w:t>
            </w:r>
          </w:p>
          <w:p w:rsidR="00D650C0" w:rsidRDefault="00D650C0" w:rsidP="00ED34D2">
            <w:r>
              <w:t xml:space="preserve">     </w:t>
            </w:r>
            <w:r w:rsidRPr="00EC4C9A">
              <w:t>80000,00</w:t>
            </w:r>
          </w:p>
          <w:p w:rsidR="00D650C0" w:rsidRPr="00EC4C9A" w:rsidRDefault="00D650C0" w:rsidP="00ED34D2">
            <w:r>
              <w:t xml:space="preserve">      24000,00 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Pr="00EC4C9A" w:rsidRDefault="00D650C0" w:rsidP="00ED34D2">
            <w:pPr>
              <w:rPr>
                <w:b/>
              </w:rPr>
            </w:pPr>
            <w:r w:rsidRPr="00EC4C9A">
              <w:rPr>
                <w:b/>
              </w:rPr>
              <w:t>ИТОГО</w:t>
            </w:r>
          </w:p>
        </w:tc>
        <w:tc>
          <w:tcPr>
            <w:tcW w:w="2552" w:type="dxa"/>
            <w:gridSpan w:val="2"/>
          </w:tcPr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/>
        </w:tc>
        <w:tc>
          <w:tcPr>
            <w:tcW w:w="1666" w:type="dxa"/>
          </w:tcPr>
          <w:p w:rsidR="00D650C0" w:rsidRDefault="00D650C0" w:rsidP="00ED34D2"/>
        </w:tc>
        <w:tc>
          <w:tcPr>
            <w:tcW w:w="1839" w:type="dxa"/>
          </w:tcPr>
          <w:p w:rsidR="00D650C0" w:rsidRDefault="00D650C0" w:rsidP="00ED34D2"/>
        </w:tc>
        <w:tc>
          <w:tcPr>
            <w:tcW w:w="1666" w:type="dxa"/>
          </w:tcPr>
          <w:p w:rsidR="00D650C0" w:rsidRPr="00EC4C9A" w:rsidRDefault="00D650C0" w:rsidP="00ED34D2">
            <w:pPr>
              <w:rPr>
                <w:b/>
              </w:rPr>
            </w:pPr>
            <w:r>
              <w:t xml:space="preserve">   </w:t>
            </w:r>
            <w:r w:rsidRPr="00EC4C9A">
              <w:rPr>
                <w:b/>
              </w:rPr>
              <w:t>240933,90</w:t>
            </w:r>
          </w:p>
        </w:tc>
      </w:tr>
      <w:tr w:rsidR="00D650C0" w:rsidRPr="00F136AC" w:rsidTr="00ED34D2">
        <w:tc>
          <w:tcPr>
            <w:tcW w:w="5605" w:type="dxa"/>
          </w:tcPr>
          <w:p w:rsidR="00D650C0" w:rsidRPr="00F136AC" w:rsidRDefault="00D650C0" w:rsidP="00ED34D2">
            <w:pPr>
              <w:rPr>
                <w:b/>
              </w:rPr>
            </w:pPr>
            <w:r w:rsidRPr="00F136AC">
              <w:rPr>
                <w:b/>
              </w:rPr>
              <w:t>ВСЕГО ЗАТРАТ:</w:t>
            </w:r>
          </w:p>
        </w:tc>
        <w:tc>
          <w:tcPr>
            <w:tcW w:w="2552" w:type="dxa"/>
            <w:gridSpan w:val="2"/>
          </w:tcPr>
          <w:p w:rsidR="00D650C0" w:rsidRDefault="00D650C0" w:rsidP="00ED34D2">
            <w:pPr>
              <w:jc w:val="center"/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D650C0" w:rsidRDefault="00D650C0" w:rsidP="00ED34D2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D650C0" w:rsidRPr="00F136AC" w:rsidRDefault="00D650C0" w:rsidP="00ED34D2">
            <w:pPr>
              <w:jc w:val="center"/>
              <w:rPr>
                <w:b/>
              </w:rPr>
            </w:pPr>
            <w:r>
              <w:rPr>
                <w:b/>
              </w:rPr>
              <w:t>398575,00</w:t>
            </w:r>
          </w:p>
        </w:tc>
      </w:tr>
    </w:tbl>
    <w:p w:rsidR="00D650C0" w:rsidRDefault="00D650C0" w:rsidP="00ED34D2"/>
    <w:p w:rsidR="00D650C0" w:rsidRDefault="00D650C0" w:rsidP="00ED34D2">
      <w:r>
        <w:t xml:space="preserve">                     </w:t>
      </w:r>
    </w:p>
    <w:p w:rsidR="00D650C0" w:rsidRDefault="00D650C0" w:rsidP="00ED34D2"/>
    <w:p w:rsidR="00D650C0" w:rsidRDefault="00D650C0" w:rsidP="00ED34D2">
      <w:r>
        <w:t xml:space="preserve">                      </w:t>
      </w:r>
    </w:p>
    <w:p w:rsidR="00D650C0" w:rsidRDefault="00D650C0" w:rsidP="00ED34D2">
      <w:r>
        <w:t xml:space="preserve">    </w:t>
      </w:r>
      <w:proofErr w:type="spellStart"/>
      <w:r>
        <w:t>Зав</w:t>
      </w:r>
      <w:proofErr w:type="gramStart"/>
      <w:r>
        <w:t>.о</w:t>
      </w:r>
      <w:proofErr w:type="gramEnd"/>
      <w:r>
        <w:t>тделом</w:t>
      </w:r>
      <w:proofErr w:type="spellEnd"/>
      <w:r>
        <w:t xml:space="preserve"> экономики и прогнозирования КЭУМИ</w:t>
      </w:r>
    </w:p>
    <w:p w:rsidR="00D650C0" w:rsidRDefault="00D650C0" w:rsidP="00ED34D2"/>
    <w:p w:rsidR="00D650C0" w:rsidRPr="00C44B8A" w:rsidRDefault="00D650C0" w:rsidP="00ED34D2">
      <w:pPr>
        <w:rPr>
          <w:b/>
        </w:rPr>
      </w:pPr>
      <w:r w:rsidRPr="00C44B8A">
        <w:rPr>
          <w:b/>
        </w:rPr>
        <w:t xml:space="preserve">                                       _____________________________________</w:t>
      </w:r>
      <w:proofErr w:type="spellStart"/>
      <w:r w:rsidRPr="00C44B8A">
        <w:rPr>
          <w:b/>
        </w:rPr>
        <w:t>Е.Н.Сергеенко</w:t>
      </w:r>
      <w:proofErr w:type="spellEnd"/>
      <w:r w:rsidRPr="00C44B8A">
        <w:rPr>
          <w:b/>
        </w:rPr>
        <w:t xml:space="preserve">  </w:t>
      </w:r>
    </w:p>
    <w:p w:rsidR="00D650C0" w:rsidRDefault="00D650C0" w:rsidP="00ED34D2">
      <w:pPr>
        <w:rPr>
          <w:b/>
        </w:rPr>
      </w:pPr>
    </w:p>
    <w:p w:rsidR="00D650C0" w:rsidRDefault="00D650C0" w:rsidP="00ED34D2">
      <w:pPr>
        <w:rPr>
          <w:b/>
        </w:rPr>
      </w:pPr>
    </w:p>
    <w:p w:rsidR="00D650C0" w:rsidRDefault="00D650C0" w:rsidP="00ED34D2">
      <w:pPr>
        <w:rPr>
          <w:b/>
        </w:rPr>
      </w:pPr>
    </w:p>
    <w:p w:rsidR="00D650C0" w:rsidRDefault="00D650C0" w:rsidP="00ED34D2">
      <w:pPr>
        <w:rPr>
          <w:b/>
        </w:rPr>
      </w:pPr>
    </w:p>
    <w:p w:rsidR="00D650C0" w:rsidRDefault="00D650C0" w:rsidP="00ED34D2">
      <w:pPr>
        <w:rPr>
          <w:b/>
        </w:rPr>
      </w:pPr>
    </w:p>
    <w:p w:rsidR="00D650C0" w:rsidRPr="0067422F" w:rsidRDefault="00D650C0" w:rsidP="00ED34D2">
      <w:pPr>
        <w:sectPr w:rsidR="00D650C0" w:rsidRPr="0067422F" w:rsidSect="009977FC">
          <w:pgSz w:w="16838" w:h="11906" w:orient="landscape"/>
          <w:pgMar w:top="539" w:right="998" w:bottom="851" w:left="1134" w:header="709" w:footer="709" w:gutter="0"/>
          <w:cols w:space="708"/>
          <w:docGrid w:linePitch="360"/>
        </w:sectPr>
      </w:pPr>
    </w:p>
    <w:p w:rsidR="00525907" w:rsidRDefault="00525907"/>
    <w:sectPr w:rsidR="00525907" w:rsidSect="00D650C0">
      <w:pgSz w:w="11906" w:h="16838"/>
      <w:pgMar w:top="998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59" w:rsidRDefault="00D72559" w:rsidP="00A37956">
      <w:r>
        <w:separator/>
      </w:r>
    </w:p>
  </w:endnote>
  <w:endnote w:type="continuationSeparator" w:id="0">
    <w:p w:rsidR="00D72559" w:rsidRDefault="00D72559" w:rsidP="00A3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59" w:rsidRDefault="00D72559" w:rsidP="00A37956">
      <w:r>
        <w:separator/>
      </w:r>
    </w:p>
  </w:footnote>
  <w:footnote w:type="continuationSeparator" w:id="0">
    <w:p w:rsidR="00D72559" w:rsidRDefault="00D72559" w:rsidP="00A3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08DC"/>
    <w:multiLevelType w:val="hybridMultilevel"/>
    <w:tmpl w:val="2BBE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7F"/>
    <w:rsid w:val="00024447"/>
    <w:rsid w:val="00025BB9"/>
    <w:rsid w:val="00035673"/>
    <w:rsid w:val="00041F38"/>
    <w:rsid w:val="000457F8"/>
    <w:rsid w:val="00072A2D"/>
    <w:rsid w:val="00072F7F"/>
    <w:rsid w:val="00080E79"/>
    <w:rsid w:val="000A6397"/>
    <w:rsid w:val="000F5A98"/>
    <w:rsid w:val="00114D25"/>
    <w:rsid w:val="0012728D"/>
    <w:rsid w:val="001975C3"/>
    <w:rsid w:val="001A0A61"/>
    <w:rsid w:val="001A6745"/>
    <w:rsid w:val="001B6AC7"/>
    <w:rsid w:val="001F54F4"/>
    <w:rsid w:val="00220515"/>
    <w:rsid w:val="00254C37"/>
    <w:rsid w:val="00255F46"/>
    <w:rsid w:val="0027223E"/>
    <w:rsid w:val="00275C72"/>
    <w:rsid w:val="00276934"/>
    <w:rsid w:val="002C4B66"/>
    <w:rsid w:val="003043A4"/>
    <w:rsid w:val="00321327"/>
    <w:rsid w:val="00356D34"/>
    <w:rsid w:val="003743E4"/>
    <w:rsid w:val="00375E10"/>
    <w:rsid w:val="003A541B"/>
    <w:rsid w:val="003D5BD6"/>
    <w:rsid w:val="003E465A"/>
    <w:rsid w:val="00403741"/>
    <w:rsid w:val="00424B47"/>
    <w:rsid w:val="004262E4"/>
    <w:rsid w:val="004A16E1"/>
    <w:rsid w:val="004B66A1"/>
    <w:rsid w:val="004D0929"/>
    <w:rsid w:val="004F689D"/>
    <w:rsid w:val="00523005"/>
    <w:rsid w:val="00525907"/>
    <w:rsid w:val="00542397"/>
    <w:rsid w:val="005848FD"/>
    <w:rsid w:val="00584906"/>
    <w:rsid w:val="005C31CF"/>
    <w:rsid w:val="005F6930"/>
    <w:rsid w:val="00606B04"/>
    <w:rsid w:val="00636A5F"/>
    <w:rsid w:val="0067422F"/>
    <w:rsid w:val="006A2456"/>
    <w:rsid w:val="006A39AB"/>
    <w:rsid w:val="006C59D3"/>
    <w:rsid w:val="006E7115"/>
    <w:rsid w:val="006F62CA"/>
    <w:rsid w:val="00713975"/>
    <w:rsid w:val="00716CCB"/>
    <w:rsid w:val="00726670"/>
    <w:rsid w:val="00771C41"/>
    <w:rsid w:val="007C1158"/>
    <w:rsid w:val="007D0E14"/>
    <w:rsid w:val="0080436C"/>
    <w:rsid w:val="008312BD"/>
    <w:rsid w:val="00845631"/>
    <w:rsid w:val="0085625A"/>
    <w:rsid w:val="00871D35"/>
    <w:rsid w:val="008A762D"/>
    <w:rsid w:val="008C3967"/>
    <w:rsid w:val="008D3F93"/>
    <w:rsid w:val="008E6014"/>
    <w:rsid w:val="009441E8"/>
    <w:rsid w:val="0096535B"/>
    <w:rsid w:val="00983579"/>
    <w:rsid w:val="00983B42"/>
    <w:rsid w:val="009977FC"/>
    <w:rsid w:val="009F451B"/>
    <w:rsid w:val="00A07925"/>
    <w:rsid w:val="00A1080B"/>
    <w:rsid w:val="00A37956"/>
    <w:rsid w:val="00A44D30"/>
    <w:rsid w:val="00A453DD"/>
    <w:rsid w:val="00A81E2F"/>
    <w:rsid w:val="00A91137"/>
    <w:rsid w:val="00AC0E7B"/>
    <w:rsid w:val="00AC2316"/>
    <w:rsid w:val="00AD0161"/>
    <w:rsid w:val="00AF129F"/>
    <w:rsid w:val="00AF28C9"/>
    <w:rsid w:val="00B070F9"/>
    <w:rsid w:val="00B17D5A"/>
    <w:rsid w:val="00B25DF0"/>
    <w:rsid w:val="00B2646A"/>
    <w:rsid w:val="00B27304"/>
    <w:rsid w:val="00B66B1D"/>
    <w:rsid w:val="00B82DF4"/>
    <w:rsid w:val="00BB70A6"/>
    <w:rsid w:val="00BC6446"/>
    <w:rsid w:val="00C12A7F"/>
    <w:rsid w:val="00C31AF4"/>
    <w:rsid w:val="00CD4BF9"/>
    <w:rsid w:val="00D00A14"/>
    <w:rsid w:val="00D13A91"/>
    <w:rsid w:val="00D55C0A"/>
    <w:rsid w:val="00D55CB3"/>
    <w:rsid w:val="00D57433"/>
    <w:rsid w:val="00D650C0"/>
    <w:rsid w:val="00D72559"/>
    <w:rsid w:val="00DA5046"/>
    <w:rsid w:val="00DA7840"/>
    <w:rsid w:val="00DC156D"/>
    <w:rsid w:val="00DF0173"/>
    <w:rsid w:val="00E02854"/>
    <w:rsid w:val="00E02F2E"/>
    <w:rsid w:val="00E27453"/>
    <w:rsid w:val="00E312B5"/>
    <w:rsid w:val="00E47E19"/>
    <w:rsid w:val="00EC57A6"/>
    <w:rsid w:val="00EC6796"/>
    <w:rsid w:val="00ED4FD3"/>
    <w:rsid w:val="00EE0DF2"/>
    <w:rsid w:val="00F00119"/>
    <w:rsid w:val="00F53184"/>
    <w:rsid w:val="00F90A81"/>
    <w:rsid w:val="00FB27E7"/>
    <w:rsid w:val="00FD10C5"/>
    <w:rsid w:val="00FD7A31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9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3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95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4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9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3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95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4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cp:lastModifiedBy>Козлова Галина Александровна</cp:lastModifiedBy>
  <cp:revision>2</cp:revision>
  <cp:lastPrinted>2011-11-03T07:58:00Z</cp:lastPrinted>
  <dcterms:created xsi:type="dcterms:W3CDTF">2011-11-03T08:00:00Z</dcterms:created>
  <dcterms:modified xsi:type="dcterms:W3CDTF">2011-11-03T08:00:00Z</dcterms:modified>
</cp:coreProperties>
</file>