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(ЛЭП с КПТ в составе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«Строительство ЛЭП-10 кВ, КПТ 10/0,4 кВ, ЛЭП-0,4 кВ для электроснабжения  объектов, расположенных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Урочище Абакан»).</w:t>
      </w:r>
      <w:proofErr w:type="gramEnd"/>
    </w:p>
    <w:p w:rsidR="007744A9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ED19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ED195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 xml:space="preserve">ми: 24:07:3101009:1805; </w:t>
      </w:r>
      <w:r w:rsidR="00FE05F5">
        <w:rPr>
          <w:rFonts w:ascii="Times New Roman" w:hAnsi="Times New Roman" w:cs="Times New Roman"/>
          <w:sz w:val="28"/>
          <w:szCs w:val="28"/>
        </w:rPr>
        <w:t>24:07:3101009:1776; 24:07:3101009:1775; 24:07:3101009:1539; 24:07:3101009:1534; 24:07:3101009:1350; 24:07:3101009:1517; 24:</w:t>
      </w:r>
      <w:r w:rsidR="009F238C">
        <w:rPr>
          <w:rFonts w:ascii="Times New Roman" w:hAnsi="Times New Roman" w:cs="Times New Roman"/>
          <w:sz w:val="28"/>
          <w:szCs w:val="28"/>
        </w:rPr>
        <w:t>07:3101009:39; 24:07:0000000:69.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9F238C" w:rsidRDefault="00BA3D00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- по 16</w:t>
      </w:r>
      <w:r w:rsidR="009F238C">
        <w:rPr>
          <w:rFonts w:ascii="Times New Roman" w:hAnsi="Times New Roman" w:cs="Times New Roman"/>
          <w:sz w:val="28"/>
          <w:szCs w:val="28"/>
        </w:rPr>
        <w:t>.08.2020.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3D0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D195B">
        <w:rPr>
          <w:rFonts w:ascii="Times New Roman" w:hAnsi="Times New Roman" w:cs="Times New Roman"/>
          <w:sz w:val="28"/>
          <w:szCs w:val="28"/>
        </w:rPr>
        <w:t xml:space="preserve">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B40CE4" w:rsidRPr="00033F1D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ED195B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D195B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="009F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2B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F72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D65F3"/>
    <w:rsid w:val="001F5757"/>
    <w:rsid w:val="006870E9"/>
    <w:rsid w:val="007744A9"/>
    <w:rsid w:val="009F238C"/>
    <w:rsid w:val="009F72B0"/>
    <w:rsid w:val="00B40CE4"/>
    <w:rsid w:val="00B71268"/>
    <w:rsid w:val="00BA3D00"/>
    <w:rsid w:val="00C00B5F"/>
    <w:rsid w:val="00C1097F"/>
    <w:rsid w:val="00DA524A"/>
    <w:rsid w:val="00E305CC"/>
    <w:rsid w:val="00ED195B"/>
    <w:rsid w:val="00FA1895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User26</dc:creator>
  <cp:lastModifiedBy>Admin</cp:lastModifiedBy>
  <cp:revision>5</cp:revision>
  <cp:lastPrinted>2020-07-15T03:25:00Z</cp:lastPrinted>
  <dcterms:created xsi:type="dcterms:W3CDTF">2020-07-15T10:15:00Z</dcterms:created>
  <dcterms:modified xsi:type="dcterms:W3CDTF">2020-07-16T02:29:00Z</dcterms:modified>
</cp:coreProperties>
</file>