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31" w:rsidRDefault="00D44931" w:rsidP="00D4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44931" w:rsidRDefault="00D44931" w:rsidP="00D4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4931" w:rsidRDefault="00D44931" w:rsidP="00D449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бюджетных учреждений муниципального образования городской округ «Новая Земля»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D44931" w:rsidRPr="0061429C" w:rsidRDefault="00D44931" w:rsidP="00D449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так же  их супругов и несовершеннолетних детей </w:t>
      </w:r>
    </w:p>
    <w:p w:rsidR="00D44931" w:rsidRDefault="00D44931" w:rsidP="00D4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2017 года</w:t>
      </w:r>
    </w:p>
    <w:p w:rsidR="00D44931" w:rsidRPr="00AB4E7A" w:rsidRDefault="00D44931" w:rsidP="00D44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2127"/>
        <w:gridCol w:w="1417"/>
        <w:gridCol w:w="1559"/>
        <w:gridCol w:w="1134"/>
        <w:gridCol w:w="1276"/>
        <w:gridCol w:w="1276"/>
        <w:gridCol w:w="2174"/>
        <w:gridCol w:w="1029"/>
        <w:gridCol w:w="1499"/>
        <w:gridCol w:w="1754"/>
      </w:tblGrid>
      <w:tr w:rsidR="00D44931" w:rsidRPr="00683004" w:rsidTr="002F1D16">
        <w:tc>
          <w:tcPr>
            <w:tcW w:w="2127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702" w:type="dxa"/>
            <w:gridSpan w:val="3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0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D44931" w:rsidRPr="00683004" w:rsidTr="002F1D16">
        <w:tc>
          <w:tcPr>
            <w:tcW w:w="2127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499" w:type="dxa"/>
          </w:tcPr>
          <w:p w:rsidR="00D44931" w:rsidRPr="00C008B3" w:rsidRDefault="00D44931" w:rsidP="002F1D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</w:tcPr>
          <w:p w:rsidR="00D44931" w:rsidRDefault="00D44931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Романко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Василий Юрьевич</w:t>
            </w:r>
          </w:p>
          <w:p w:rsidR="00D44931" w:rsidRPr="00C23E08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(И.о. руководителя МБУ ДО «ШДТ «</w:t>
            </w:r>
            <w:proofErr w:type="spellStart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1 917 045,55</w:t>
            </w:r>
          </w:p>
        </w:tc>
        <w:tc>
          <w:tcPr>
            <w:tcW w:w="1559" w:type="dxa"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Pr="005B6510" w:rsidRDefault="00D44931" w:rsidP="002F1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5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4931" w:rsidRPr="007306E9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29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99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44931" w:rsidRPr="00683004" w:rsidRDefault="00D44931" w:rsidP="002F1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</w:tcPr>
          <w:p w:rsidR="00D44931" w:rsidRPr="005B6510" w:rsidRDefault="00D44931" w:rsidP="002F1D16">
            <w:pPr>
              <w:rPr>
                <w:rFonts w:ascii="Times New Roman" w:hAnsi="Times New Roman" w:cs="Times New Roman"/>
              </w:rPr>
            </w:pPr>
            <w:r w:rsidRPr="005B65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1 674 436,13</w:t>
            </w: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служебного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</w:t>
            </w:r>
          </w:p>
        </w:tc>
        <w:tc>
          <w:tcPr>
            <w:tcW w:w="102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</w:tc>
        <w:tc>
          <w:tcPr>
            <w:tcW w:w="149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  <w:vMerge w:val="restart"/>
          </w:tcPr>
          <w:p w:rsidR="00D44931" w:rsidRPr="00AB4E7A" w:rsidRDefault="00D44931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B4E7A">
              <w:rPr>
                <w:rFonts w:ascii="Times New Roman" w:hAnsi="Times New Roman" w:cs="Times New Roman"/>
                <w:b/>
                <w:u w:val="single"/>
              </w:rPr>
              <w:lastRenderedPageBreak/>
              <w:t>Винник Сергей Владимирович</w:t>
            </w:r>
          </w:p>
          <w:p w:rsidR="00D44931" w:rsidRPr="005B6510" w:rsidRDefault="00D44931" w:rsidP="002F1D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Руководитель МБУ «</w:t>
            </w:r>
            <w:proofErr w:type="spellStart"/>
            <w:r>
              <w:rPr>
                <w:rFonts w:ascii="Times New Roman" w:hAnsi="Times New Roman" w:cs="Times New Roman"/>
              </w:rPr>
              <w:t>АвтоЭнергии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417" w:type="dxa"/>
            <w:vMerge w:val="restart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2 667 381,76</w:t>
            </w: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931" w:rsidRPr="00014828" w:rsidRDefault="00D44931" w:rsidP="002F1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828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1992,0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029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499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719 877,28</w:t>
            </w: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4931" w:rsidRPr="00385C5E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Rover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Freelander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7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02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58, 7</w:t>
            </w:r>
          </w:p>
        </w:tc>
        <w:tc>
          <w:tcPr>
            <w:tcW w:w="149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  <w:vMerge w:val="restart"/>
          </w:tcPr>
          <w:p w:rsidR="00D44931" w:rsidRDefault="00D44931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94B34">
              <w:rPr>
                <w:rFonts w:ascii="Times New Roman" w:hAnsi="Times New Roman" w:cs="Times New Roman"/>
                <w:b/>
                <w:u w:val="single"/>
              </w:rPr>
              <w:t>Зырянова Светлана Владимировна</w:t>
            </w:r>
          </w:p>
          <w:p w:rsidR="00D44931" w:rsidRPr="00AB4E7A" w:rsidRDefault="00D44931" w:rsidP="002F1D16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>(Руководитель МБДОУ Детский сад «Умка»)</w:t>
            </w:r>
          </w:p>
        </w:tc>
        <w:tc>
          <w:tcPr>
            <w:tcW w:w="1417" w:type="dxa"/>
            <w:vMerge w:val="restart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1 517 461,78</w:t>
            </w: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29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99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  <w:vMerge/>
          </w:tcPr>
          <w:p w:rsidR="00D44931" w:rsidRPr="00894B34" w:rsidRDefault="00D44931" w:rsidP="002F1D1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</w:tcPr>
          <w:p w:rsidR="00D44931" w:rsidRPr="00894B34" w:rsidRDefault="00D44931" w:rsidP="002F1D16">
            <w:pPr>
              <w:rPr>
                <w:rFonts w:ascii="Times New Roman" w:hAnsi="Times New Roman" w:cs="Times New Roman"/>
              </w:rPr>
            </w:pPr>
            <w:r w:rsidRPr="00894B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3 085 286,00</w:t>
            </w: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4931" w:rsidRPr="00385C5E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год</w:t>
            </w:r>
          </w:p>
        </w:tc>
        <w:tc>
          <w:tcPr>
            <w:tcW w:w="217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2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9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  <w:vMerge w:val="restart"/>
          </w:tcPr>
          <w:p w:rsidR="00D44931" w:rsidRPr="00894B34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29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99" w:type="dxa"/>
            <w:vMerge w:val="restart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  <w:tr w:rsidR="00D44931" w:rsidRPr="00683004" w:rsidTr="002F1D16">
        <w:tc>
          <w:tcPr>
            <w:tcW w:w="2127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4931" w:rsidRDefault="00D44931" w:rsidP="002F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          1/8</w:t>
            </w:r>
          </w:p>
        </w:tc>
        <w:tc>
          <w:tcPr>
            <w:tcW w:w="1134" w:type="dxa"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37,8</w:t>
            </w:r>
          </w:p>
        </w:tc>
        <w:tc>
          <w:tcPr>
            <w:tcW w:w="1276" w:type="dxa"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276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D44931" w:rsidRDefault="00D44931" w:rsidP="002F1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D44931" w:rsidRPr="00683004" w:rsidRDefault="00D44931" w:rsidP="002F1D16">
            <w:pPr>
              <w:rPr>
                <w:rFonts w:ascii="Times New Roman" w:hAnsi="Times New Roman" w:cs="Times New Roman"/>
              </w:rPr>
            </w:pPr>
          </w:p>
        </w:tc>
      </w:tr>
    </w:tbl>
    <w:p w:rsidR="00D44931" w:rsidRPr="00795299" w:rsidRDefault="00D44931" w:rsidP="00D44931">
      <w:pPr>
        <w:rPr>
          <w:rFonts w:ascii="Times New Roman" w:hAnsi="Times New Roman" w:cs="Times New Roman"/>
        </w:rPr>
      </w:pPr>
    </w:p>
    <w:p w:rsidR="00D44931" w:rsidRPr="00795299" w:rsidRDefault="00D44931" w:rsidP="00D44931">
      <w:pPr>
        <w:rPr>
          <w:rFonts w:ascii="Times New Roman" w:hAnsi="Times New Roman" w:cs="Times New Roman"/>
        </w:rPr>
      </w:pPr>
    </w:p>
    <w:p w:rsidR="003F535C" w:rsidRDefault="003F535C"/>
    <w:sectPr w:rsidR="003F535C" w:rsidSect="00670823">
      <w:pgSz w:w="16838" w:h="11906" w:orient="landscape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4931"/>
    <w:rsid w:val="003F535C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2018-05-28T13:39:00Z</dcterms:created>
  <dcterms:modified xsi:type="dcterms:W3CDTF">2018-05-28T13:39:00Z</dcterms:modified>
</cp:coreProperties>
</file>