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1B" w:rsidRPr="00BA45E9" w:rsidRDefault="00D92B1B" w:rsidP="00FD3E20">
      <w:pPr>
        <w:ind w:left="5103"/>
        <w:jc w:val="both"/>
        <w:rPr>
          <w:rFonts w:cs="Calibri"/>
        </w:rPr>
      </w:pPr>
      <w:r w:rsidRPr="00BA45E9">
        <w:rPr>
          <w:rFonts w:cs="Calibri"/>
        </w:rPr>
        <w:t xml:space="preserve">ПРИЛОЖЕНИЕ </w:t>
      </w:r>
      <w:r w:rsidR="0084575B" w:rsidRPr="00BA45E9">
        <w:rPr>
          <w:rFonts w:cs="Calibri"/>
        </w:rPr>
        <w:t>1</w:t>
      </w:r>
    </w:p>
    <w:p w:rsidR="00D92B1B" w:rsidRPr="00BA45E9" w:rsidRDefault="00D92B1B" w:rsidP="00FD3E20">
      <w:pPr>
        <w:ind w:left="5103"/>
        <w:jc w:val="right"/>
        <w:rPr>
          <w:rFonts w:cs="Calibri"/>
        </w:rPr>
      </w:pPr>
    </w:p>
    <w:p w:rsidR="00D92B1B" w:rsidRPr="00BA45E9" w:rsidRDefault="00D92B1B" w:rsidP="00FD3E20">
      <w:pPr>
        <w:ind w:left="5103"/>
        <w:jc w:val="both"/>
        <w:rPr>
          <w:rFonts w:cs="Calibri"/>
        </w:rPr>
      </w:pPr>
      <w:r w:rsidRPr="00BA45E9">
        <w:rPr>
          <w:rFonts w:cs="Calibri"/>
        </w:rPr>
        <w:t xml:space="preserve">к постановлению </w:t>
      </w:r>
    </w:p>
    <w:p w:rsidR="00D92B1B" w:rsidRPr="00BA45E9" w:rsidRDefault="00D92B1B" w:rsidP="00FD3E20">
      <w:pPr>
        <w:ind w:left="5103"/>
        <w:jc w:val="both"/>
        <w:rPr>
          <w:rFonts w:cs="Calibri"/>
        </w:rPr>
      </w:pPr>
      <w:r w:rsidRPr="00BA45E9">
        <w:rPr>
          <w:rFonts w:cs="Calibri"/>
        </w:rPr>
        <w:t>администрации Суровикинского</w:t>
      </w:r>
    </w:p>
    <w:p w:rsidR="00D92B1B" w:rsidRPr="00BA45E9" w:rsidRDefault="00D92B1B" w:rsidP="00FD3E20">
      <w:pPr>
        <w:ind w:left="5103"/>
        <w:jc w:val="both"/>
        <w:rPr>
          <w:rFonts w:cs="Calibri"/>
        </w:rPr>
      </w:pPr>
      <w:r w:rsidRPr="00BA45E9">
        <w:rPr>
          <w:rFonts w:cs="Calibri"/>
        </w:rPr>
        <w:t xml:space="preserve">муниципального района  </w:t>
      </w:r>
    </w:p>
    <w:p w:rsidR="00D92B1B" w:rsidRPr="00BA45E9" w:rsidRDefault="00D92B1B" w:rsidP="00FD3E20">
      <w:pPr>
        <w:ind w:left="5103"/>
        <w:jc w:val="right"/>
        <w:rPr>
          <w:rFonts w:cs="Calibri"/>
        </w:rPr>
      </w:pPr>
    </w:p>
    <w:p w:rsidR="00966D42" w:rsidRPr="00BA45E9" w:rsidRDefault="00D92B1B" w:rsidP="00FD3E20">
      <w:pPr>
        <w:ind w:left="5103"/>
        <w:rPr>
          <w:rFonts w:cs="Calibri"/>
        </w:rPr>
      </w:pPr>
      <w:r w:rsidRPr="00BA45E9">
        <w:rPr>
          <w:rFonts w:cs="Calibri"/>
        </w:rPr>
        <w:t xml:space="preserve">от </w:t>
      </w:r>
      <w:r w:rsidR="008421CE" w:rsidRPr="00BA45E9">
        <w:rPr>
          <w:rFonts w:cs="Calibri"/>
        </w:rPr>
        <w:t xml:space="preserve">07 июня </w:t>
      </w:r>
      <w:r w:rsidRPr="00BA45E9">
        <w:rPr>
          <w:rFonts w:cs="Calibri"/>
        </w:rPr>
        <w:t>2016 г</w:t>
      </w:r>
      <w:r w:rsidR="00F4426B" w:rsidRPr="00BA45E9">
        <w:rPr>
          <w:rFonts w:cs="Calibri"/>
        </w:rPr>
        <w:t>.</w:t>
      </w:r>
      <w:r w:rsidRPr="00BA45E9">
        <w:rPr>
          <w:rFonts w:cs="Calibri"/>
        </w:rPr>
        <w:t xml:space="preserve"> №</w:t>
      </w:r>
      <w:r w:rsidR="008421CE" w:rsidRPr="00BA45E9">
        <w:rPr>
          <w:rFonts w:cs="Calibri"/>
        </w:rPr>
        <w:t xml:space="preserve"> 873</w:t>
      </w:r>
      <w:r w:rsidRPr="00BA45E9">
        <w:rPr>
          <w:rFonts w:cs="Calibri"/>
        </w:rPr>
        <w:t xml:space="preserve">     </w:t>
      </w:r>
    </w:p>
    <w:p w:rsidR="00BD4F0F" w:rsidRDefault="00BD4F0F" w:rsidP="00FD3E20">
      <w:pPr>
        <w:ind w:left="5103"/>
        <w:rPr>
          <w:rFonts w:cs="Calibri"/>
        </w:rPr>
      </w:pPr>
    </w:p>
    <w:p w:rsidR="00BD4F0F" w:rsidRDefault="00BD4F0F" w:rsidP="000F4248">
      <w:pPr>
        <w:ind w:left="5387"/>
        <w:rPr>
          <w:rFonts w:cs="Calibri"/>
        </w:rPr>
      </w:pPr>
    </w:p>
    <w:p w:rsidR="00711797" w:rsidRPr="0018724A" w:rsidRDefault="00711797" w:rsidP="007117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24A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711797" w:rsidRPr="0018724A" w:rsidRDefault="00711797" w:rsidP="007117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24A">
        <w:rPr>
          <w:rFonts w:ascii="Times New Roman" w:hAnsi="Times New Roman" w:cs="Times New Roman"/>
          <w:b w:val="0"/>
          <w:sz w:val="28"/>
          <w:szCs w:val="28"/>
        </w:rPr>
        <w:t>комиссии  по установлению оплаты труда руководителям</w:t>
      </w:r>
    </w:p>
    <w:p w:rsidR="00711797" w:rsidRDefault="00711797" w:rsidP="007117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24A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</w:t>
      </w:r>
    </w:p>
    <w:p w:rsidR="00BA45E9" w:rsidRPr="0018724A" w:rsidRDefault="00BA45E9" w:rsidP="007117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065"/>
        <w:gridCol w:w="222"/>
      </w:tblGrid>
      <w:tr w:rsidR="00711797" w:rsidRPr="00711797" w:rsidTr="007242A8">
        <w:trPr>
          <w:trHeight w:val="3015"/>
        </w:trPr>
        <w:tc>
          <w:tcPr>
            <w:tcW w:w="9152" w:type="dxa"/>
          </w:tcPr>
          <w:p w:rsidR="00711797" w:rsidRPr="00711797" w:rsidRDefault="00711797" w:rsidP="007242A8">
            <w:pPr>
              <w:autoSpaceDE w:val="0"/>
              <w:autoSpaceDN w:val="0"/>
              <w:adjustRightInd w:val="0"/>
              <w:outlineLvl w:val="0"/>
              <w:rPr>
                <w:i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4"/>
              <w:gridCol w:w="5812"/>
            </w:tblGrid>
            <w:tr w:rsidR="00711797" w:rsidRPr="00711797" w:rsidTr="007242A8">
              <w:tc>
                <w:tcPr>
                  <w:tcW w:w="3114" w:type="dxa"/>
                </w:tcPr>
                <w:p w:rsidR="00711797" w:rsidRPr="00722B87" w:rsidRDefault="00711797" w:rsidP="007242A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722B87">
                    <w:rPr>
                      <w:sz w:val="28"/>
                      <w:szCs w:val="28"/>
                    </w:rPr>
                    <w:t>Божко Александр Петрович</w:t>
                  </w:r>
                </w:p>
              </w:tc>
              <w:tc>
                <w:tcPr>
                  <w:tcW w:w="5812" w:type="dxa"/>
                </w:tcPr>
                <w:p w:rsidR="00711797" w:rsidRPr="00722B87" w:rsidRDefault="00711797" w:rsidP="0018724A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722B87">
                    <w:rPr>
                      <w:sz w:val="28"/>
                      <w:szCs w:val="28"/>
                    </w:rPr>
                    <w:t xml:space="preserve">Глава администрации Суровикинского муниципального района Волгоградской области, </w:t>
                  </w:r>
                  <w:r w:rsidR="0018724A" w:rsidRPr="00722B87">
                    <w:rPr>
                      <w:sz w:val="28"/>
                      <w:szCs w:val="28"/>
                    </w:rPr>
                    <w:t>председатель комиссии</w:t>
                  </w:r>
                </w:p>
              </w:tc>
            </w:tr>
            <w:tr w:rsidR="00722B87" w:rsidRPr="00711797" w:rsidTr="007242A8">
              <w:tc>
                <w:tcPr>
                  <w:tcW w:w="3114" w:type="dxa"/>
                </w:tcPr>
                <w:p w:rsidR="00722B87" w:rsidRDefault="00722B87" w:rsidP="007242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Панкова Татьяна Юрьевна</w:t>
                  </w:r>
                </w:p>
              </w:tc>
              <w:tc>
                <w:tcPr>
                  <w:tcW w:w="5812" w:type="dxa"/>
                </w:tcPr>
                <w:p w:rsidR="00722B87" w:rsidRDefault="00722B87" w:rsidP="007242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Суровикинского муниципального района Волгоградской области по социальной политике, начальник отдела по социальной политике, заместитель председателя комиссии</w:t>
                  </w:r>
                </w:p>
              </w:tc>
            </w:tr>
            <w:tr w:rsidR="00DE3875" w:rsidRPr="00711797" w:rsidTr="007242A8">
              <w:tc>
                <w:tcPr>
                  <w:tcW w:w="3114" w:type="dxa"/>
                </w:tcPr>
                <w:p w:rsidR="00DE3875" w:rsidRDefault="00DE3875" w:rsidP="007242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Михайловская Ирина Александровна</w:t>
                  </w:r>
                </w:p>
              </w:tc>
              <w:tc>
                <w:tcPr>
                  <w:tcW w:w="5812" w:type="dxa"/>
                </w:tcPr>
                <w:p w:rsidR="00DE3875" w:rsidRDefault="00DE3875" w:rsidP="007242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муниципальной службы и работы с кадрами администрации Суровикинского муниципального района Волгоградской области, секретарь комиссии</w:t>
                  </w:r>
                </w:p>
              </w:tc>
            </w:tr>
            <w:tr w:rsidR="00711797" w:rsidRPr="00711797" w:rsidTr="007242A8">
              <w:tc>
                <w:tcPr>
                  <w:tcW w:w="3114" w:type="dxa"/>
                </w:tcPr>
                <w:p w:rsidR="00711797" w:rsidRPr="00DE3875" w:rsidRDefault="00711797" w:rsidP="007242A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DE3875">
                    <w:rPr>
                      <w:sz w:val="28"/>
                      <w:szCs w:val="28"/>
                    </w:rPr>
                    <w:t>Рывкин Николай Владимирович</w:t>
                  </w:r>
                </w:p>
              </w:tc>
              <w:tc>
                <w:tcPr>
                  <w:tcW w:w="5812" w:type="dxa"/>
                </w:tcPr>
                <w:p w:rsidR="00711797" w:rsidRPr="00DE3875" w:rsidRDefault="00711797" w:rsidP="00DE3875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DE3875">
                    <w:rPr>
                      <w:sz w:val="28"/>
                      <w:szCs w:val="28"/>
                    </w:rPr>
                    <w:t>Заместитель главы администрации Суровикинского муниципального района Волгоградской области по экономике и инвестиционной политике, начальник отдела по экономике и инвестиционной политике</w:t>
                  </w:r>
                </w:p>
              </w:tc>
            </w:tr>
            <w:tr w:rsidR="00837D36" w:rsidRPr="00711797" w:rsidTr="007242A8">
              <w:tc>
                <w:tcPr>
                  <w:tcW w:w="3114" w:type="dxa"/>
                </w:tcPr>
                <w:p w:rsidR="00837D36" w:rsidRPr="00110561" w:rsidRDefault="00837D36" w:rsidP="007242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0561">
                    <w:rPr>
                      <w:sz w:val="28"/>
                      <w:szCs w:val="28"/>
                    </w:rPr>
                    <w:t>Шуликов</w:t>
                  </w:r>
                  <w:proofErr w:type="spellEnd"/>
                  <w:r w:rsidRPr="00110561">
                    <w:rPr>
                      <w:sz w:val="28"/>
                      <w:szCs w:val="28"/>
                    </w:rPr>
                    <w:t xml:space="preserve"> Николай Васильевич</w:t>
                  </w:r>
                </w:p>
              </w:tc>
              <w:tc>
                <w:tcPr>
                  <w:tcW w:w="5812" w:type="dxa"/>
                </w:tcPr>
                <w:p w:rsidR="00837D36" w:rsidRDefault="00837D36" w:rsidP="007242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по образованию администрации Суровикинского муниципального района</w:t>
                  </w:r>
                  <w:r w:rsidR="002515D3">
                    <w:rPr>
                      <w:sz w:val="28"/>
                      <w:szCs w:val="28"/>
                    </w:rPr>
                    <w:t xml:space="preserve"> Волгоградской области</w:t>
                  </w:r>
                </w:p>
              </w:tc>
            </w:tr>
            <w:tr w:rsidR="004711E8" w:rsidRPr="00711797" w:rsidTr="007242A8">
              <w:tc>
                <w:tcPr>
                  <w:tcW w:w="3114" w:type="dxa"/>
                </w:tcPr>
                <w:p w:rsidR="004711E8" w:rsidRDefault="004711E8" w:rsidP="007242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Гречишников Александр Александрович</w:t>
                  </w:r>
                </w:p>
              </w:tc>
              <w:tc>
                <w:tcPr>
                  <w:tcW w:w="5812" w:type="dxa"/>
                </w:tcPr>
                <w:p w:rsidR="004711E8" w:rsidRDefault="004711E8" w:rsidP="007242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правового отдела администрации Суровикинского муниципального района Волгоградской области</w:t>
                  </w:r>
                </w:p>
              </w:tc>
            </w:tr>
            <w:tr w:rsidR="00711797" w:rsidRPr="00711797" w:rsidTr="00BA45E9">
              <w:trPr>
                <w:trHeight w:val="1400"/>
              </w:trPr>
              <w:tc>
                <w:tcPr>
                  <w:tcW w:w="3114" w:type="dxa"/>
                  <w:tcBorders>
                    <w:bottom w:val="single" w:sz="4" w:space="0" w:color="auto"/>
                  </w:tcBorders>
                </w:tcPr>
                <w:p w:rsidR="00711797" w:rsidRPr="004711E8" w:rsidRDefault="00711797" w:rsidP="007242A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711E8">
                    <w:rPr>
                      <w:sz w:val="28"/>
                      <w:szCs w:val="28"/>
                    </w:rPr>
                    <w:t xml:space="preserve">Чистова </w:t>
                  </w:r>
                  <w:proofErr w:type="spellStart"/>
                  <w:r w:rsidRPr="004711E8">
                    <w:rPr>
                      <w:sz w:val="28"/>
                      <w:szCs w:val="28"/>
                    </w:rPr>
                    <w:t>Гульнас</w:t>
                  </w:r>
                  <w:proofErr w:type="spellEnd"/>
                  <w:r w:rsidRPr="004711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11E8">
                    <w:rPr>
                      <w:sz w:val="28"/>
                      <w:szCs w:val="28"/>
                    </w:rPr>
                    <w:t>Абуталиповна</w:t>
                  </w:r>
                  <w:proofErr w:type="spellEnd"/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:rsidR="00711797" w:rsidRPr="004711E8" w:rsidRDefault="00711797" w:rsidP="007242A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711E8">
                    <w:rPr>
                      <w:sz w:val="28"/>
                      <w:szCs w:val="28"/>
                    </w:rPr>
                    <w:t>Начальник финансового отдела администрации Суровикинского муниципального района</w:t>
                  </w:r>
                  <w:r w:rsidR="002515D3">
                    <w:rPr>
                      <w:sz w:val="28"/>
                      <w:szCs w:val="28"/>
                    </w:rPr>
                    <w:t xml:space="preserve"> Волгоградской области</w:t>
                  </w:r>
                </w:p>
              </w:tc>
            </w:tr>
            <w:tr w:rsidR="00711797" w:rsidRPr="00711797" w:rsidTr="00107010">
              <w:trPr>
                <w:trHeight w:val="68"/>
              </w:trPr>
              <w:tc>
                <w:tcPr>
                  <w:tcW w:w="31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1797" w:rsidRPr="004711E8" w:rsidRDefault="00711797" w:rsidP="007242A8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711E8">
                    <w:rPr>
                      <w:sz w:val="28"/>
                      <w:szCs w:val="28"/>
                    </w:rPr>
                    <w:t>Еременко Любовь Анатольевна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1797" w:rsidRPr="004711E8" w:rsidRDefault="00711797" w:rsidP="00107010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711E8">
                    <w:rPr>
                      <w:sz w:val="28"/>
                      <w:szCs w:val="28"/>
                    </w:rPr>
                    <w:t>Начальник отдела учета и отчетности администрации Суровикинского муниципального района</w:t>
                  </w:r>
                  <w:r w:rsidR="002515D3">
                    <w:rPr>
                      <w:sz w:val="28"/>
                      <w:szCs w:val="28"/>
                    </w:rPr>
                    <w:t xml:space="preserve"> Волгоградской области</w:t>
                  </w:r>
                  <w:r w:rsidRPr="004711E8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D35454" w:rsidRPr="00711797" w:rsidTr="00107010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35454" w:rsidRDefault="00D35454" w:rsidP="007242A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Гречишникова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Марина Викторовна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</w:tcBorders>
                </w:tcPr>
                <w:p w:rsidR="00D35454" w:rsidRDefault="00D35454" w:rsidP="00EC33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EC331E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тдела по управлению имуществом и землепользованию Суровикинского муниципального района</w:t>
                  </w:r>
                  <w:r w:rsidR="002515D3">
                    <w:rPr>
                      <w:sz w:val="28"/>
                      <w:szCs w:val="28"/>
                    </w:rPr>
                    <w:t xml:space="preserve"> Волгоградской области</w:t>
                  </w:r>
                </w:p>
              </w:tc>
            </w:tr>
          </w:tbl>
          <w:p w:rsidR="00711797" w:rsidRPr="00711797" w:rsidRDefault="00711797" w:rsidP="007242A8">
            <w:pPr>
              <w:autoSpaceDE w:val="0"/>
              <w:autoSpaceDN w:val="0"/>
              <w:adjustRightInd w:val="0"/>
              <w:outlineLvl w:val="0"/>
              <w:rPr>
                <w:i/>
              </w:rPr>
            </w:pPr>
          </w:p>
        </w:tc>
        <w:tc>
          <w:tcPr>
            <w:tcW w:w="419" w:type="dxa"/>
          </w:tcPr>
          <w:p w:rsidR="00711797" w:rsidRPr="00711797" w:rsidRDefault="00711797" w:rsidP="007242A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i/>
              </w:rPr>
            </w:pPr>
          </w:p>
        </w:tc>
      </w:tr>
    </w:tbl>
    <w:p w:rsidR="000F4248" w:rsidRPr="00711797" w:rsidRDefault="000F4248" w:rsidP="00D92B1B">
      <w:pPr>
        <w:ind w:left="5103"/>
        <w:rPr>
          <w:rFonts w:cs="Calibri"/>
          <w:i/>
        </w:rPr>
      </w:pPr>
    </w:p>
    <w:sectPr w:rsidR="000F4248" w:rsidRPr="00711797" w:rsidSect="00BA45E9">
      <w:headerReference w:type="default" r:id="rId7"/>
      <w:pgSz w:w="11906" w:h="16838"/>
      <w:pgMar w:top="28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61" w:rsidRDefault="00776961" w:rsidP="00052C7A">
      <w:r>
        <w:separator/>
      </w:r>
    </w:p>
  </w:endnote>
  <w:endnote w:type="continuationSeparator" w:id="0">
    <w:p w:rsidR="00776961" w:rsidRDefault="00776961" w:rsidP="0005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61" w:rsidRDefault="00776961" w:rsidP="00052C7A">
      <w:r>
        <w:separator/>
      </w:r>
    </w:p>
  </w:footnote>
  <w:footnote w:type="continuationSeparator" w:id="0">
    <w:p w:rsidR="00776961" w:rsidRDefault="00776961" w:rsidP="00052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309"/>
      <w:docPartObj>
        <w:docPartGallery w:val="Page Numbers (Top of Page)"/>
        <w:docPartUnique/>
      </w:docPartObj>
    </w:sdtPr>
    <w:sdtContent>
      <w:p w:rsidR="00052C7A" w:rsidRDefault="00FC4A41">
        <w:pPr>
          <w:pStyle w:val="a3"/>
          <w:jc w:val="center"/>
        </w:pPr>
        <w:fldSimple w:instr=" PAGE   \* MERGEFORMAT ">
          <w:r w:rsidR="00107010">
            <w:rPr>
              <w:noProof/>
            </w:rPr>
            <w:t>2</w:t>
          </w:r>
        </w:fldSimple>
      </w:p>
    </w:sdtContent>
  </w:sdt>
  <w:p w:rsidR="00052C7A" w:rsidRDefault="00052C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F15"/>
    <w:rsid w:val="00052C7A"/>
    <w:rsid w:val="000759BC"/>
    <w:rsid w:val="00080EC0"/>
    <w:rsid w:val="000F4248"/>
    <w:rsid w:val="00107010"/>
    <w:rsid w:val="0018724A"/>
    <w:rsid w:val="001A005F"/>
    <w:rsid w:val="0020714E"/>
    <w:rsid w:val="002515D3"/>
    <w:rsid w:val="002A5561"/>
    <w:rsid w:val="003B2A5D"/>
    <w:rsid w:val="004554CA"/>
    <w:rsid w:val="004711E8"/>
    <w:rsid w:val="00602F75"/>
    <w:rsid w:val="00711797"/>
    <w:rsid w:val="0071385A"/>
    <w:rsid w:val="00722B87"/>
    <w:rsid w:val="00776961"/>
    <w:rsid w:val="007E67FB"/>
    <w:rsid w:val="00837D36"/>
    <w:rsid w:val="008421CE"/>
    <w:rsid w:val="0084575B"/>
    <w:rsid w:val="008D18D7"/>
    <w:rsid w:val="00954848"/>
    <w:rsid w:val="00966D42"/>
    <w:rsid w:val="00BA45E9"/>
    <w:rsid w:val="00BD4F0F"/>
    <w:rsid w:val="00C67363"/>
    <w:rsid w:val="00CD2F3F"/>
    <w:rsid w:val="00D35454"/>
    <w:rsid w:val="00D837B7"/>
    <w:rsid w:val="00D92B1B"/>
    <w:rsid w:val="00DE3875"/>
    <w:rsid w:val="00E54967"/>
    <w:rsid w:val="00E861FC"/>
    <w:rsid w:val="00EC331E"/>
    <w:rsid w:val="00EE6F15"/>
    <w:rsid w:val="00F4426B"/>
    <w:rsid w:val="00FC4A41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1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052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C7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052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C7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2110E-CFAC-4518-82BC-6E0EAD05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41</cp:revision>
  <cp:lastPrinted>2016-04-13T08:10:00Z</cp:lastPrinted>
  <dcterms:created xsi:type="dcterms:W3CDTF">2016-04-13T07:39:00Z</dcterms:created>
  <dcterms:modified xsi:type="dcterms:W3CDTF">2016-06-09T06:47:00Z</dcterms:modified>
</cp:coreProperties>
</file>