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7" w:rsidRDefault="00D021BD" w:rsidP="00D021B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Приложение</w:t>
      </w:r>
    </w:p>
    <w:p w:rsidR="002C14E7" w:rsidRPr="00D31AAB" w:rsidRDefault="00A366F7" w:rsidP="00D021BD">
      <w:pPr>
        <w:ind w:left="6096" w:hanging="284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D021BD">
        <w:rPr>
          <w:sz w:val="26"/>
          <w:szCs w:val="28"/>
        </w:rPr>
        <w:t xml:space="preserve"> к постановлению Главы       </w:t>
      </w:r>
      <w:r>
        <w:rPr>
          <w:sz w:val="26"/>
          <w:szCs w:val="28"/>
        </w:rPr>
        <w:t xml:space="preserve">                        </w:t>
      </w:r>
      <w:r w:rsidR="00D021BD">
        <w:rPr>
          <w:sz w:val="26"/>
          <w:szCs w:val="28"/>
        </w:rPr>
        <w:t xml:space="preserve">                              </w:t>
      </w:r>
      <w:r w:rsidR="00177E8C">
        <w:rPr>
          <w:sz w:val="26"/>
          <w:szCs w:val="28"/>
        </w:rPr>
        <w:t xml:space="preserve"> </w:t>
      </w:r>
      <w:r w:rsidR="00D021BD">
        <w:rPr>
          <w:sz w:val="26"/>
          <w:szCs w:val="28"/>
        </w:rPr>
        <w:t xml:space="preserve">            </w:t>
      </w:r>
      <w:r w:rsidR="002C14E7" w:rsidRPr="00D31AAB">
        <w:rPr>
          <w:sz w:val="26"/>
          <w:szCs w:val="28"/>
        </w:rPr>
        <w:t xml:space="preserve">Дальнегорского городского округа </w:t>
      </w:r>
    </w:p>
    <w:p w:rsidR="002C14E7" w:rsidRPr="00D31AAB" w:rsidRDefault="00D021BD" w:rsidP="00D021B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</w:t>
      </w:r>
      <w:r w:rsidR="002C14E7" w:rsidRPr="00D31AAB">
        <w:rPr>
          <w:sz w:val="26"/>
          <w:szCs w:val="28"/>
        </w:rPr>
        <w:t>от ___</w:t>
      </w:r>
      <w:r w:rsidR="002C14E7">
        <w:rPr>
          <w:sz w:val="26"/>
          <w:szCs w:val="28"/>
        </w:rPr>
        <w:t>_______</w:t>
      </w:r>
      <w:r w:rsidR="002C14E7" w:rsidRPr="00D31AAB">
        <w:rPr>
          <w:sz w:val="26"/>
          <w:szCs w:val="28"/>
        </w:rPr>
        <w:t>№ _________</w:t>
      </w:r>
    </w:p>
    <w:p w:rsidR="002C14E7" w:rsidRDefault="002C14E7" w:rsidP="00781B4A">
      <w:pPr>
        <w:jc w:val="center"/>
        <w:rPr>
          <w:sz w:val="26"/>
          <w:szCs w:val="28"/>
        </w:rPr>
      </w:pPr>
    </w:p>
    <w:p w:rsidR="00D021BD" w:rsidRDefault="00D021BD" w:rsidP="00781B4A">
      <w:pPr>
        <w:jc w:val="center"/>
        <w:rPr>
          <w:sz w:val="26"/>
          <w:szCs w:val="28"/>
        </w:rPr>
      </w:pPr>
    </w:p>
    <w:p w:rsidR="00D021BD" w:rsidRDefault="00D021BD" w:rsidP="00781B4A">
      <w:pPr>
        <w:jc w:val="center"/>
        <w:rPr>
          <w:sz w:val="26"/>
          <w:szCs w:val="28"/>
        </w:rPr>
      </w:pPr>
    </w:p>
    <w:p w:rsidR="00005D89" w:rsidRDefault="00005D89" w:rsidP="00005D89">
      <w:pPr>
        <w:shd w:val="clear" w:color="auto" w:fill="FFFFFF"/>
        <w:ind w:firstLine="7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ГРАФИК</w:t>
      </w:r>
    </w:p>
    <w:p w:rsidR="00005D89" w:rsidRDefault="00005D89" w:rsidP="00005D89">
      <w:pPr>
        <w:shd w:val="clear" w:color="auto" w:fill="FFFFFF"/>
        <w:ind w:firstLine="720"/>
        <w:jc w:val="center"/>
        <w:rPr>
          <w:b/>
          <w:color w:val="000000"/>
          <w:spacing w:val="-1"/>
          <w:sz w:val="26"/>
          <w:szCs w:val="28"/>
        </w:rPr>
      </w:pPr>
      <w:r>
        <w:rPr>
          <w:b/>
          <w:sz w:val="26"/>
          <w:szCs w:val="28"/>
        </w:rPr>
        <w:t xml:space="preserve">проведения публичных слушаний по проекту </w:t>
      </w:r>
      <w:r>
        <w:rPr>
          <w:b/>
          <w:color w:val="000000"/>
          <w:spacing w:val="-1"/>
          <w:sz w:val="26"/>
          <w:szCs w:val="28"/>
        </w:rPr>
        <w:t xml:space="preserve"> «Внесение изменений в Правила землепользования и застройки на территории Дальнегорского городского округа»</w:t>
      </w:r>
    </w:p>
    <w:p w:rsidR="00005D89" w:rsidRDefault="00005D89" w:rsidP="00005D89">
      <w:pPr>
        <w:shd w:val="clear" w:color="auto" w:fill="FFFFFF"/>
        <w:ind w:firstLine="720"/>
        <w:jc w:val="center"/>
        <w:rPr>
          <w:color w:val="000000"/>
          <w:spacing w:val="-1"/>
          <w:sz w:val="26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6"/>
        <w:gridCol w:w="1844"/>
        <w:gridCol w:w="1843"/>
        <w:gridCol w:w="3262"/>
      </w:tblGrid>
      <w:tr w:rsidR="00005D89" w:rsidTr="00005D89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>
              <w:rPr>
                <w:sz w:val="26"/>
                <w:szCs w:val="28"/>
              </w:rPr>
              <w:t>п</w:t>
            </w:r>
            <w:proofErr w:type="spellEnd"/>
            <w:proofErr w:type="gramEnd"/>
            <w:r>
              <w:rPr>
                <w:sz w:val="26"/>
                <w:szCs w:val="28"/>
              </w:rPr>
              <w:t>/</w:t>
            </w:r>
            <w:proofErr w:type="spellStart"/>
            <w:r>
              <w:rPr>
                <w:sz w:val="26"/>
                <w:szCs w:val="28"/>
              </w:rPr>
              <w:t>п</w:t>
            </w:r>
            <w:proofErr w:type="spellEnd"/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Населенный пункт Дальнегорского 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Дата </w:t>
            </w: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 проведения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Размещение экспозиции (демонстрационного материала) по адресам</w:t>
            </w:r>
          </w:p>
        </w:tc>
      </w:tr>
      <w:tr w:rsidR="00005D89" w:rsidTr="00005D8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</w:tr>
      <w:tr w:rsidR="00005D89" w:rsidTr="00005D89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</w:t>
            </w:r>
            <w:proofErr w:type="gramEnd"/>
            <w:r>
              <w:rPr>
                <w:sz w:val="26"/>
                <w:szCs w:val="28"/>
              </w:rPr>
              <w:t>. Каменка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07.12</w:t>
            </w:r>
            <w:r w:rsidR="00005D89">
              <w:rPr>
                <w:sz w:val="26"/>
                <w:szCs w:val="28"/>
              </w:rPr>
              <w:t>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A36F29" w:rsidP="0014322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СОШ № 7</w:t>
            </w:r>
          </w:p>
          <w:p w:rsidR="00A36F29" w:rsidRDefault="00A36F29" w:rsidP="00143226">
            <w:pPr>
              <w:ind w:right="33"/>
              <w:jc w:val="center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</w:t>
            </w:r>
            <w:proofErr w:type="gramEnd"/>
            <w:r>
              <w:rPr>
                <w:sz w:val="26"/>
                <w:szCs w:val="28"/>
              </w:rPr>
              <w:t>. Каменка, ул. Пушкинская, 12а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143226" w:rsidP="00143226">
            <w:pPr>
              <w:ind w:righ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</w:t>
            </w:r>
            <w:r w:rsidR="00005D89">
              <w:rPr>
                <w:sz w:val="26"/>
                <w:szCs w:val="28"/>
              </w:rPr>
              <w:t xml:space="preserve"> </w:t>
            </w:r>
            <w:proofErr w:type="spellStart"/>
            <w:r w:rsidR="00005D89">
              <w:rPr>
                <w:sz w:val="26"/>
                <w:szCs w:val="28"/>
              </w:rPr>
              <w:t>Лидовка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07.12</w:t>
            </w:r>
            <w:r w:rsidR="00005D89">
              <w:rPr>
                <w:sz w:val="26"/>
                <w:szCs w:val="28"/>
              </w:rPr>
              <w:t>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бывшего магазина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Лидовка</w:t>
            </w:r>
            <w:proofErr w:type="spellEnd"/>
            <w:r>
              <w:rPr>
                <w:sz w:val="26"/>
                <w:szCs w:val="28"/>
              </w:rPr>
              <w:t xml:space="preserve"> ул. Козлова дом 3А</w:t>
            </w:r>
          </w:p>
        </w:tc>
      </w:tr>
      <w:tr w:rsidR="00005D89" w:rsidTr="00005D8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143226" w:rsidP="00143226">
            <w:pPr>
              <w:ind w:righ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005D89">
              <w:rPr>
                <w:sz w:val="26"/>
                <w:szCs w:val="28"/>
              </w:rPr>
              <w:t>Мономахово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бывшей школы-интерната №18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Мономахово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Школьная дом18</w:t>
            </w:r>
          </w:p>
        </w:tc>
      </w:tr>
      <w:tr w:rsidR="00005D89" w:rsidTr="00005D8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 w:rsidP="00143226">
            <w:pPr>
              <w:ind w:right="33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с. Рудная Пристань</w:t>
            </w:r>
            <w:proofErr w:type="gramEnd"/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Муниципальное бюджетное учреждение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«Центр культуры и досуга «Бриз»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с. Рудная Пристань</w:t>
            </w:r>
            <w:proofErr w:type="gramEnd"/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Арсеньева дом 1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Черемшаны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клуба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Черемшаны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Сержантово</w:t>
            </w:r>
          </w:p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Центр творчества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с. Сержантово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</w:t>
            </w:r>
            <w:proofErr w:type="gramStart"/>
            <w:r>
              <w:rPr>
                <w:sz w:val="26"/>
                <w:szCs w:val="28"/>
              </w:rPr>
              <w:t>Линейная</w:t>
            </w:r>
            <w:proofErr w:type="gramEnd"/>
            <w:r>
              <w:rPr>
                <w:sz w:val="26"/>
                <w:szCs w:val="28"/>
              </w:rPr>
              <w:t xml:space="preserve"> дом 9</w:t>
            </w:r>
          </w:p>
        </w:tc>
      </w:tr>
      <w:tr w:rsidR="00005D89" w:rsidTr="00005D89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Краснореченский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ДК «Полиметалл»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Краснореченский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Октябрьская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дом 17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г. Дальнегорск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Концертный зал ДШИ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 </w:t>
            </w:r>
            <w:proofErr w:type="spellStart"/>
            <w:r>
              <w:rPr>
                <w:sz w:val="26"/>
                <w:szCs w:val="28"/>
              </w:rPr>
              <w:t>Дальнегорской</w:t>
            </w:r>
            <w:proofErr w:type="spellEnd"/>
            <w:r>
              <w:rPr>
                <w:sz w:val="26"/>
                <w:szCs w:val="28"/>
              </w:rPr>
              <w:t xml:space="preserve"> школы искусств),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г. Дальнегорск, проспект 50 лет Октября, д.129</w:t>
            </w:r>
          </w:p>
        </w:tc>
      </w:tr>
    </w:tbl>
    <w:p w:rsidR="00005D89" w:rsidRDefault="00005D89" w:rsidP="00005D89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2C14E7" w:rsidRDefault="002C14E7" w:rsidP="00A634E9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sectPr w:rsidR="002C14E7" w:rsidSect="00A634E9">
      <w:type w:val="continuous"/>
      <w:pgSz w:w="11909" w:h="16834" w:code="9"/>
      <w:pgMar w:top="340" w:right="851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05D89"/>
    <w:rsid w:val="0001030A"/>
    <w:rsid w:val="00047EF3"/>
    <w:rsid w:val="00063468"/>
    <w:rsid w:val="00087E27"/>
    <w:rsid w:val="000E0C08"/>
    <w:rsid w:val="000E43E0"/>
    <w:rsid w:val="000F11FE"/>
    <w:rsid w:val="001018F1"/>
    <w:rsid w:val="00123F46"/>
    <w:rsid w:val="00143226"/>
    <w:rsid w:val="00177E8C"/>
    <w:rsid w:val="001E616B"/>
    <w:rsid w:val="001F28DB"/>
    <w:rsid w:val="0022084F"/>
    <w:rsid w:val="00224BB9"/>
    <w:rsid w:val="002409EA"/>
    <w:rsid w:val="0025276B"/>
    <w:rsid w:val="00252B78"/>
    <w:rsid w:val="00254ED0"/>
    <w:rsid w:val="00270FD2"/>
    <w:rsid w:val="00271B44"/>
    <w:rsid w:val="002774BD"/>
    <w:rsid w:val="00290573"/>
    <w:rsid w:val="002C14E7"/>
    <w:rsid w:val="002C6CF1"/>
    <w:rsid w:val="003302CD"/>
    <w:rsid w:val="0034165E"/>
    <w:rsid w:val="00380382"/>
    <w:rsid w:val="00397996"/>
    <w:rsid w:val="003A05D6"/>
    <w:rsid w:val="003A3F49"/>
    <w:rsid w:val="003C5996"/>
    <w:rsid w:val="003C690F"/>
    <w:rsid w:val="003E58A4"/>
    <w:rsid w:val="003F485E"/>
    <w:rsid w:val="003F69F6"/>
    <w:rsid w:val="004011DD"/>
    <w:rsid w:val="0042446D"/>
    <w:rsid w:val="00436AC0"/>
    <w:rsid w:val="00460F7C"/>
    <w:rsid w:val="00481DB3"/>
    <w:rsid w:val="00485B7F"/>
    <w:rsid w:val="00497517"/>
    <w:rsid w:val="004A1344"/>
    <w:rsid w:val="004A15AE"/>
    <w:rsid w:val="004F5F12"/>
    <w:rsid w:val="00500960"/>
    <w:rsid w:val="00523F28"/>
    <w:rsid w:val="005267D7"/>
    <w:rsid w:val="00540BE3"/>
    <w:rsid w:val="00572489"/>
    <w:rsid w:val="005764DD"/>
    <w:rsid w:val="005B6EB6"/>
    <w:rsid w:val="005C5BE7"/>
    <w:rsid w:val="005E4C32"/>
    <w:rsid w:val="005E69F6"/>
    <w:rsid w:val="005F7592"/>
    <w:rsid w:val="006108CE"/>
    <w:rsid w:val="00621641"/>
    <w:rsid w:val="006A5B6A"/>
    <w:rsid w:val="006C52CD"/>
    <w:rsid w:val="006D1A69"/>
    <w:rsid w:val="006D353E"/>
    <w:rsid w:val="00707980"/>
    <w:rsid w:val="00735F2E"/>
    <w:rsid w:val="00740A7C"/>
    <w:rsid w:val="0074411F"/>
    <w:rsid w:val="0076420A"/>
    <w:rsid w:val="00765E72"/>
    <w:rsid w:val="00767B15"/>
    <w:rsid w:val="00780786"/>
    <w:rsid w:val="00781B4A"/>
    <w:rsid w:val="00784C71"/>
    <w:rsid w:val="00794F9E"/>
    <w:rsid w:val="007A7F7B"/>
    <w:rsid w:val="007B52AE"/>
    <w:rsid w:val="007C0442"/>
    <w:rsid w:val="007E6A27"/>
    <w:rsid w:val="00822E85"/>
    <w:rsid w:val="008379DE"/>
    <w:rsid w:val="00846A48"/>
    <w:rsid w:val="00862CAA"/>
    <w:rsid w:val="00863204"/>
    <w:rsid w:val="00887B97"/>
    <w:rsid w:val="00894F07"/>
    <w:rsid w:val="0089788C"/>
    <w:rsid w:val="008B68DF"/>
    <w:rsid w:val="00955A32"/>
    <w:rsid w:val="00957A44"/>
    <w:rsid w:val="0096787A"/>
    <w:rsid w:val="009679EC"/>
    <w:rsid w:val="00982369"/>
    <w:rsid w:val="0099453D"/>
    <w:rsid w:val="009956F6"/>
    <w:rsid w:val="009E5D25"/>
    <w:rsid w:val="009F0927"/>
    <w:rsid w:val="009F5521"/>
    <w:rsid w:val="00A0503F"/>
    <w:rsid w:val="00A10E94"/>
    <w:rsid w:val="00A25510"/>
    <w:rsid w:val="00A26C18"/>
    <w:rsid w:val="00A366F7"/>
    <w:rsid w:val="00A36F29"/>
    <w:rsid w:val="00A634E9"/>
    <w:rsid w:val="00AE1D6E"/>
    <w:rsid w:val="00AF2862"/>
    <w:rsid w:val="00AF3518"/>
    <w:rsid w:val="00AF5CF7"/>
    <w:rsid w:val="00B55842"/>
    <w:rsid w:val="00B62676"/>
    <w:rsid w:val="00B94535"/>
    <w:rsid w:val="00BB02AA"/>
    <w:rsid w:val="00BC3DC9"/>
    <w:rsid w:val="00BD40B2"/>
    <w:rsid w:val="00BE4DFE"/>
    <w:rsid w:val="00C03520"/>
    <w:rsid w:val="00C314EA"/>
    <w:rsid w:val="00C55996"/>
    <w:rsid w:val="00C63265"/>
    <w:rsid w:val="00C74500"/>
    <w:rsid w:val="00C83735"/>
    <w:rsid w:val="00CA45D1"/>
    <w:rsid w:val="00CF166F"/>
    <w:rsid w:val="00CF4F31"/>
    <w:rsid w:val="00CF5FD5"/>
    <w:rsid w:val="00D021BD"/>
    <w:rsid w:val="00D2444F"/>
    <w:rsid w:val="00D31AAB"/>
    <w:rsid w:val="00D4131B"/>
    <w:rsid w:val="00D54EE1"/>
    <w:rsid w:val="00D55CC7"/>
    <w:rsid w:val="00D56F15"/>
    <w:rsid w:val="00DA2958"/>
    <w:rsid w:val="00DA437B"/>
    <w:rsid w:val="00DA51C2"/>
    <w:rsid w:val="00DB15E6"/>
    <w:rsid w:val="00DD2F3A"/>
    <w:rsid w:val="00E318DE"/>
    <w:rsid w:val="00E47C14"/>
    <w:rsid w:val="00E85A8A"/>
    <w:rsid w:val="00EF562D"/>
    <w:rsid w:val="00F27EFC"/>
    <w:rsid w:val="00F67F6D"/>
    <w:rsid w:val="00F772C6"/>
    <w:rsid w:val="00FB4DDD"/>
    <w:rsid w:val="00FD6D69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4C7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84C7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C7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4C71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адм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RePack by SPecialiST</cp:lastModifiedBy>
  <cp:revision>34</cp:revision>
  <cp:lastPrinted>2015-10-26T05:05:00Z</cp:lastPrinted>
  <dcterms:created xsi:type="dcterms:W3CDTF">2012-10-11T02:47:00Z</dcterms:created>
  <dcterms:modified xsi:type="dcterms:W3CDTF">2015-10-26T05:09:00Z</dcterms:modified>
</cp:coreProperties>
</file>