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55" w:rsidRDefault="002B0255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255" w:rsidRDefault="002B0255" w:rsidP="002B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13F2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вакантных должностях в администрации </w:t>
      </w:r>
    </w:p>
    <w:p w:rsidR="002B0255" w:rsidRDefault="002B0255" w:rsidP="002B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13F2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B0255" w:rsidRDefault="002B0255" w:rsidP="002B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0DE8" w:rsidRPr="00F90DE8" w:rsidRDefault="006426D7" w:rsidP="00F90D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90DE8">
        <w:rPr>
          <w:rFonts w:ascii="Times New Roman" w:hAnsi="Times New Roman" w:cs="Times New Roman"/>
          <w:bCs/>
          <w:sz w:val="26"/>
          <w:szCs w:val="26"/>
        </w:rPr>
        <w:t>г</w:t>
      </w:r>
      <w:r w:rsidR="00F90DE8" w:rsidRPr="00F90DE8">
        <w:rPr>
          <w:rFonts w:ascii="Times New Roman" w:hAnsi="Times New Roman" w:cs="Times New Roman"/>
          <w:bCs/>
          <w:sz w:val="26"/>
          <w:szCs w:val="26"/>
        </w:rPr>
        <w:t>лавный специалист 1 разряда отдела ЗАГС (подведены итоги конкурса, определен победитель)</w:t>
      </w:r>
    </w:p>
    <w:p w:rsidR="006426D7" w:rsidRDefault="006426D7" w:rsidP="002B025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34A9" w:rsidRDefault="005D34A9" w:rsidP="002B025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- в</w:t>
      </w:r>
      <w:r w:rsidRPr="005D34A9">
        <w:rPr>
          <w:rFonts w:ascii="Times New Roman" w:hAnsi="Times New Roman" w:cs="Times New Roman"/>
          <w:bCs/>
          <w:sz w:val="26"/>
          <w:szCs w:val="26"/>
        </w:rPr>
        <w:t>едущий специалист 3 разряда отдела земельных отношений Управления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B0255" w:rsidRDefault="002B0255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255" w:rsidRDefault="002B0255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255" w:rsidRDefault="002B0255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E8" w:rsidRDefault="00D07CE8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E8" w:rsidRDefault="00D07CE8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E8" w:rsidRPr="00BE2A71" w:rsidRDefault="00D07CE8" w:rsidP="00BE2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92E" w:rsidRDefault="00BE2A71" w:rsidP="004C198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0392E" w:rsidSect="00E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8F"/>
    <w:rsid w:val="00010484"/>
    <w:rsid w:val="00054886"/>
    <w:rsid w:val="00054BD7"/>
    <w:rsid w:val="00097359"/>
    <w:rsid w:val="000C52F6"/>
    <w:rsid w:val="000D6FE8"/>
    <w:rsid w:val="002467BF"/>
    <w:rsid w:val="002B0255"/>
    <w:rsid w:val="002C355E"/>
    <w:rsid w:val="00420DC1"/>
    <w:rsid w:val="004A7681"/>
    <w:rsid w:val="004C198F"/>
    <w:rsid w:val="004D062A"/>
    <w:rsid w:val="0056251D"/>
    <w:rsid w:val="005737A1"/>
    <w:rsid w:val="005939C5"/>
    <w:rsid w:val="005D34A9"/>
    <w:rsid w:val="005E4D98"/>
    <w:rsid w:val="00630D0E"/>
    <w:rsid w:val="006426D7"/>
    <w:rsid w:val="00712BF0"/>
    <w:rsid w:val="0072047A"/>
    <w:rsid w:val="00723CEA"/>
    <w:rsid w:val="007624B8"/>
    <w:rsid w:val="0088126E"/>
    <w:rsid w:val="008943F3"/>
    <w:rsid w:val="008D7F91"/>
    <w:rsid w:val="00974310"/>
    <w:rsid w:val="009878FB"/>
    <w:rsid w:val="009B2D90"/>
    <w:rsid w:val="009F1413"/>
    <w:rsid w:val="00A22D08"/>
    <w:rsid w:val="00A4646F"/>
    <w:rsid w:val="00A63253"/>
    <w:rsid w:val="00B16CA4"/>
    <w:rsid w:val="00B17BB8"/>
    <w:rsid w:val="00B51901"/>
    <w:rsid w:val="00B652EF"/>
    <w:rsid w:val="00BE2A71"/>
    <w:rsid w:val="00C71C53"/>
    <w:rsid w:val="00CD12C9"/>
    <w:rsid w:val="00D0447D"/>
    <w:rsid w:val="00D07CE8"/>
    <w:rsid w:val="00E02767"/>
    <w:rsid w:val="00E0392E"/>
    <w:rsid w:val="00E42602"/>
    <w:rsid w:val="00E566F4"/>
    <w:rsid w:val="00EE5EAD"/>
    <w:rsid w:val="00F10C0B"/>
    <w:rsid w:val="00F22C10"/>
    <w:rsid w:val="00F30D0B"/>
    <w:rsid w:val="00F479C9"/>
    <w:rsid w:val="00F53578"/>
    <w:rsid w:val="00F90DE8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F7B4-9706-41AF-BC24-FC78DA2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Мамонова Ирина Олеговна</cp:lastModifiedBy>
  <cp:revision>2</cp:revision>
  <dcterms:created xsi:type="dcterms:W3CDTF">2020-11-06T04:27:00Z</dcterms:created>
  <dcterms:modified xsi:type="dcterms:W3CDTF">2020-11-06T04:27:00Z</dcterms:modified>
</cp:coreProperties>
</file>