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CDF5" w14:textId="77777777" w:rsidR="00F137F8" w:rsidRPr="006E593B" w:rsidRDefault="00F137F8" w:rsidP="00F13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50D6EE32" w14:textId="7F6F439B" w:rsidR="00F137F8" w:rsidRPr="006E593B" w:rsidRDefault="00F137F8" w:rsidP="00F13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5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проведенной в </w:t>
      </w:r>
      <w:r w:rsidR="003B7C64">
        <w:rPr>
          <w:rFonts w:ascii="Times New Roman" w:hAnsi="Times New Roman" w:cs="Times New Roman"/>
          <w:b/>
          <w:sz w:val="28"/>
          <w:szCs w:val="28"/>
        </w:rPr>
        <w:t>ноябре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плановой проверки</w:t>
      </w:r>
    </w:p>
    <w:p w14:paraId="607CC4DC" w14:textId="77777777" w:rsidR="00F137F8" w:rsidRPr="006E593B" w:rsidRDefault="00F137F8" w:rsidP="00F13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proofErr w:type="spellStart"/>
      <w:r w:rsidRPr="006E593B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6E593B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2D991DD0" w14:textId="77777777" w:rsidR="00F137F8" w:rsidRPr="006E593B" w:rsidRDefault="00F137F8" w:rsidP="00F13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93" w:type="dxa"/>
        <w:tblInd w:w="-665" w:type="dxa"/>
        <w:tblLayout w:type="fixed"/>
        <w:tblLook w:val="01E0" w:firstRow="1" w:lastRow="1" w:firstColumn="1" w:lastColumn="1" w:noHBand="0" w:noVBand="0"/>
      </w:tblPr>
      <w:tblGrid>
        <w:gridCol w:w="647"/>
        <w:gridCol w:w="2692"/>
        <w:gridCol w:w="1449"/>
        <w:gridCol w:w="2789"/>
        <w:gridCol w:w="3686"/>
        <w:gridCol w:w="4630"/>
      </w:tblGrid>
      <w:tr w:rsidR="00F137F8" w:rsidRPr="006E593B" w14:paraId="690BE888" w14:textId="77777777" w:rsidTr="004F076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1FF" w14:textId="77777777" w:rsidR="00F137F8" w:rsidRPr="006E593B" w:rsidRDefault="00F137F8" w:rsidP="004F0762">
            <w:pPr>
              <w:jc w:val="center"/>
            </w:pPr>
            <w:r w:rsidRPr="006E593B">
              <w:t>№ 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0E1" w14:textId="77777777" w:rsidR="00F137F8" w:rsidRPr="006E593B" w:rsidRDefault="00F137F8" w:rsidP="004F0762">
            <w:pPr>
              <w:jc w:val="center"/>
            </w:pPr>
            <w:r w:rsidRPr="006E593B"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417F" w14:textId="77777777" w:rsidR="00F137F8" w:rsidRPr="006E593B" w:rsidRDefault="00F137F8" w:rsidP="004F0762">
            <w:pPr>
              <w:jc w:val="center"/>
            </w:pPr>
            <w:r w:rsidRPr="006E593B">
              <w:t>Период проверки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56C" w14:textId="77777777" w:rsidR="00F137F8" w:rsidRDefault="00F137F8" w:rsidP="004F0762">
            <w:pPr>
              <w:jc w:val="center"/>
            </w:pPr>
            <w:r w:rsidRPr="006E593B">
              <w:t xml:space="preserve"> Проверка (плановая</w:t>
            </w:r>
          </w:p>
          <w:p w14:paraId="2A08435F" w14:textId="77777777" w:rsidR="00F137F8" w:rsidRPr="006E593B" w:rsidRDefault="00F137F8" w:rsidP="004F0762">
            <w:pPr>
              <w:jc w:val="center"/>
            </w:pPr>
            <w:r w:rsidRPr="006E593B">
              <w:t>/внеплановая)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3C3" w14:textId="77777777" w:rsidR="00F137F8" w:rsidRPr="006E593B" w:rsidRDefault="00F137F8" w:rsidP="004F0762">
            <w:pPr>
              <w:jc w:val="center"/>
            </w:pPr>
            <w:bookmarkStart w:id="0" w:name="_GoBack"/>
            <w:bookmarkEnd w:id="0"/>
            <w:r w:rsidRPr="006E593B">
              <w:t>Цель, предмет проверки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7ED" w14:textId="77777777" w:rsidR="00F137F8" w:rsidRPr="006E593B" w:rsidRDefault="00F137F8" w:rsidP="004F0762">
            <w:pPr>
              <w:jc w:val="center"/>
            </w:pPr>
            <w:r w:rsidRPr="006E593B">
              <w:t>Результаты проверки</w:t>
            </w:r>
          </w:p>
        </w:tc>
      </w:tr>
      <w:tr w:rsidR="00F137F8" w:rsidRPr="006E593B" w14:paraId="72488B14" w14:textId="77777777" w:rsidTr="004F0762">
        <w:tblPrEx>
          <w:tblLook w:val="04A0" w:firstRow="1" w:lastRow="0" w:firstColumn="1" w:lastColumn="0" w:noHBand="0" w:noVBand="1"/>
        </w:tblPrEx>
        <w:tc>
          <w:tcPr>
            <w:tcW w:w="647" w:type="dxa"/>
          </w:tcPr>
          <w:p w14:paraId="08E49468" w14:textId="77777777" w:rsidR="00F137F8" w:rsidRPr="00220075" w:rsidRDefault="00F137F8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14:paraId="441E1BF1" w14:textId="77777777" w:rsidR="00F137F8" w:rsidRPr="00220075" w:rsidRDefault="00F137F8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220075">
              <w:rPr>
                <w:sz w:val="24"/>
                <w:szCs w:val="24"/>
              </w:rPr>
              <w:t>Тенькинский</w:t>
            </w:r>
            <w:proofErr w:type="spellEnd"/>
            <w:r w:rsidRPr="00220075">
              <w:rPr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1449" w:type="dxa"/>
          </w:tcPr>
          <w:p w14:paraId="5222D54D" w14:textId="77777777" w:rsidR="00F137F8" w:rsidRPr="00220075" w:rsidRDefault="00F137F8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>С 19 ноября по 30 ноября</w:t>
            </w:r>
          </w:p>
        </w:tc>
        <w:tc>
          <w:tcPr>
            <w:tcW w:w="2789" w:type="dxa"/>
          </w:tcPr>
          <w:p w14:paraId="1D5DC244" w14:textId="77777777" w:rsidR="00F137F8" w:rsidRPr="00220075" w:rsidRDefault="00F137F8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>плановая</w:t>
            </w:r>
          </w:p>
        </w:tc>
        <w:tc>
          <w:tcPr>
            <w:tcW w:w="3686" w:type="dxa"/>
          </w:tcPr>
          <w:p w14:paraId="30F275A2" w14:textId="77777777" w:rsidR="00F137F8" w:rsidRPr="00220075" w:rsidRDefault="00F137F8" w:rsidP="004F0762">
            <w:pPr>
              <w:pStyle w:val="a4"/>
              <w:jc w:val="both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>Наполняемость учебных групп (курсов), классов, кружков, студий МБУ ДО «ТЦДОД», ведение учебной документации, выполнение учебного плана</w:t>
            </w:r>
          </w:p>
          <w:p w14:paraId="609793E7" w14:textId="77777777" w:rsidR="00F137F8" w:rsidRPr="00220075" w:rsidRDefault="00F137F8" w:rsidP="004F0762">
            <w:pPr>
              <w:rPr>
                <w:sz w:val="22"/>
                <w:szCs w:val="22"/>
              </w:rPr>
            </w:pPr>
          </w:p>
        </w:tc>
        <w:tc>
          <w:tcPr>
            <w:tcW w:w="4630" w:type="dxa"/>
          </w:tcPr>
          <w:p w14:paraId="3211ECC5" w14:textId="77777777" w:rsidR="00F137F8" w:rsidRPr="00220075" w:rsidRDefault="00F137F8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 xml:space="preserve">По итогам проверки </w:t>
            </w:r>
            <w:proofErr w:type="gramStart"/>
            <w:r w:rsidRPr="00220075">
              <w:rPr>
                <w:sz w:val="24"/>
                <w:szCs w:val="24"/>
              </w:rPr>
              <w:t>составлен  акт</w:t>
            </w:r>
            <w:proofErr w:type="gramEnd"/>
            <w:r w:rsidRPr="00220075">
              <w:rPr>
                <w:sz w:val="24"/>
                <w:szCs w:val="24"/>
              </w:rPr>
              <w:t xml:space="preserve">, </w:t>
            </w:r>
          </w:p>
          <w:p w14:paraId="74B511F6" w14:textId="77777777" w:rsidR="00F137F8" w:rsidRPr="00220075" w:rsidRDefault="00F137F8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 xml:space="preserve">установлены </w:t>
            </w:r>
            <w:proofErr w:type="gramStart"/>
            <w:r w:rsidRPr="00220075">
              <w:rPr>
                <w:sz w:val="24"/>
                <w:szCs w:val="24"/>
              </w:rPr>
              <w:t>сроки  устранения</w:t>
            </w:r>
            <w:proofErr w:type="gramEnd"/>
            <w:r w:rsidRPr="00220075">
              <w:rPr>
                <w:sz w:val="24"/>
                <w:szCs w:val="24"/>
              </w:rPr>
              <w:t xml:space="preserve">  </w:t>
            </w:r>
          </w:p>
          <w:p w14:paraId="617F06BF" w14:textId="77777777" w:rsidR="00F137F8" w:rsidRPr="00220075" w:rsidRDefault="00F137F8" w:rsidP="004F0762">
            <w:pPr>
              <w:jc w:val="center"/>
              <w:rPr>
                <w:sz w:val="24"/>
                <w:szCs w:val="24"/>
              </w:rPr>
            </w:pPr>
            <w:r w:rsidRPr="00220075">
              <w:rPr>
                <w:sz w:val="24"/>
                <w:szCs w:val="24"/>
              </w:rPr>
              <w:t>нарушений.</w:t>
            </w:r>
          </w:p>
          <w:p w14:paraId="6132BB4E" w14:textId="77777777" w:rsidR="00F137F8" w:rsidRPr="00220075" w:rsidRDefault="00F137F8" w:rsidP="004F0762">
            <w:pPr>
              <w:jc w:val="center"/>
            </w:pPr>
          </w:p>
        </w:tc>
      </w:tr>
    </w:tbl>
    <w:p w14:paraId="640C861C" w14:textId="77777777" w:rsidR="00F137F8" w:rsidRDefault="00F137F8" w:rsidP="00F137F8"/>
    <w:p w14:paraId="0C46DF32" w14:textId="77777777" w:rsidR="00AE127E" w:rsidRDefault="00AE127E"/>
    <w:sectPr w:rsidR="00AE127E" w:rsidSect="00F13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A6"/>
    <w:rsid w:val="003B7C64"/>
    <w:rsid w:val="00AE127E"/>
    <w:rsid w:val="00ED47A6"/>
    <w:rsid w:val="00F1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C32A"/>
  <w15:chartTrackingRefBased/>
  <w15:docId w15:val="{AD56D257-7BA1-42B3-B54E-FBDAEA0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7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3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Пшеничнова Татьяна Владимировна</dc:creator>
  <cp:keywords/>
  <dc:description/>
  <cp:lastModifiedBy>Пшеничнова Татьяна Владимировна</cp:lastModifiedBy>
  <cp:revision>3</cp:revision>
  <dcterms:created xsi:type="dcterms:W3CDTF">2020-11-13T03:35:00Z</dcterms:created>
  <dcterms:modified xsi:type="dcterms:W3CDTF">2020-11-13T03:40:00Z</dcterms:modified>
</cp:coreProperties>
</file>