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468B7" w:rsidTr="00C468B7">
        <w:tc>
          <w:tcPr>
            <w:tcW w:w="4217" w:type="dxa"/>
          </w:tcPr>
          <w:p w:rsidR="00C468B7" w:rsidRDefault="00C468B7" w:rsidP="00BA0A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</w:p>
          <w:p w:rsidR="00C468B7" w:rsidRDefault="00C468B7" w:rsidP="00BA0A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68B7" w:rsidRDefault="00C468B7" w:rsidP="00BA0A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C468B7" w:rsidRDefault="00C468B7" w:rsidP="00BA0A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68B7" w:rsidRDefault="00C468B7" w:rsidP="00BA0A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C468B7" w:rsidRDefault="00C468B7" w:rsidP="00BA0A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Хасынского городского округа</w:t>
            </w:r>
          </w:p>
          <w:p w:rsidR="00C468B7" w:rsidRDefault="00C468B7" w:rsidP="00BA0A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_____________ № _____</w:t>
            </w:r>
          </w:p>
          <w:p w:rsidR="00C468B7" w:rsidRDefault="00C468B7" w:rsidP="00BA0A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468B7" w:rsidRPr="00C468B7" w:rsidRDefault="00C468B7" w:rsidP="00BA0A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68B7" w:rsidRPr="00C468B7" w:rsidRDefault="00C468B7" w:rsidP="00BA0A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0AF2" w:rsidRDefault="004C3251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51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A0AF2">
        <w:rPr>
          <w:rFonts w:ascii="Times New Roman" w:hAnsi="Times New Roman" w:cs="Times New Roman"/>
          <w:sz w:val="28"/>
          <w:szCs w:val="28"/>
        </w:rPr>
        <w:t>КОМИССИИ</w:t>
      </w:r>
    </w:p>
    <w:p w:rsidR="00BA0AF2" w:rsidRPr="00387511" w:rsidRDefault="00BA0AF2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C3251" w:rsidRPr="00387511">
        <w:rPr>
          <w:rFonts w:ascii="Times New Roman" w:hAnsi="Times New Roman" w:cs="Times New Roman"/>
          <w:sz w:val="28"/>
          <w:szCs w:val="28"/>
        </w:rPr>
        <w:t xml:space="preserve"> </w:t>
      </w:r>
      <w:r w:rsidRPr="00BA0AF2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 xml:space="preserve">людению требований к служебному </w:t>
      </w:r>
      <w:r w:rsidRPr="00BA0AF2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 конфликта интересов</w:t>
      </w:r>
    </w:p>
    <w:p w:rsidR="003B7419" w:rsidRPr="00387511" w:rsidRDefault="003B7419" w:rsidP="00821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4C3251" w:rsidRPr="00387511" w:rsidTr="00C468B7">
        <w:tc>
          <w:tcPr>
            <w:tcW w:w="3402" w:type="dxa"/>
          </w:tcPr>
          <w:p w:rsidR="00C468B7" w:rsidRDefault="00242C48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</w:t>
            </w:r>
          </w:p>
          <w:p w:rsidR="004C3251" w:rsidRPr="00387511" w:rsidRDefault="00242C48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5670" w:type="dxa"/>
          </w:tcPr>
          <w:p w:rsidR="004C3251" w:rsidRPr="00387511" w:rsidRDefault="00821915" w:rsidP="00C468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Хасынского городского округа</w:t>
            </w:r>
            <w:r w:rsidR="00242C48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3251" w:rsidRPr="00387511" w:rsidTr="00C468B7">
        <w:tc>
          <w:tcPr>
            <w:tcW w:w="3402" w:type="dxa"/>
          </w:tcPr>
          <w:p w:rsidR="00C468B7" w:rsidRDefault="00242C48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Иренко </w:t>
            </w:r>
          </w:p>
          <w:p w:rsidR="004C3251" w:rsidRPr="00387511" w:rsidRDefault="00242C48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Анатольевна</w:t>
            </w:r>
          </w:p>
        </w:tc>
        <w:tc>
          <w:tcPr>
            <w:tcW w:w="5670" w:type="dxa"/>
          </w:tcPr>
          <w:p w:rsidR="004C3251" w:rsidRPr="00387511" w:rsidRDefault="00821915" w:rsidP="00C468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2C4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AD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>дминистрации Хасынского городского округа,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3251" w:rsidRPr="00387511" w:rsidTr="00C468B7">
        <w:tc>
          <w:tcPr>
            <w:tcW w:w="3402" w:type="dxa"/>
          </w:tcPr>
          <w:p w:rsidR="00C468B7" w:rsidRDefault="00245CC6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Сарвартдинов </w:t>
            </w:r>
          </w:p>
          <w:p w:rsidR="004C3251" w:rsidRDefault="00245CC6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  <w:p w:rsidR="00AD7216" w:rsidRDefault="00AD7216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16" w:rsidRDefault="00AD7216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B7" w:rsidRDefault="00242C48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AD7216" w:rsidRPr="00387511" w:rsidRDefault="00242C48" w:rsidP="00C468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</w:tc>
        <w:tc>
          <w:tcPr>
            <w:tcW w:w="5670" w:type="dxa"/>
          </w:tcPr>
          <w:p w:rsidR="004C3251" w:rsidRDefault="00BA0AF2" w:rsidP="00C468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CC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юрист Комитета жизнеобеспечения территории </w:t>
            </w:r>
            <w:r w:rsidR="00C468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2C4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>Хасынского городского округа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405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898" w:rsidRPr="00387511" w:rsidRDefault="00831898" w:rsidP="00C468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Хасынского городского округа, член Комиссии (по согласованию)</w:t>
            </w:r>
            <w:r w:rsidR="009C1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4C3251" w:rsidRDefault="004C3251" w:rsidP="00C46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8B7" w:rsidRDefault="00C468B7" w:rsidP="00C46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68B7" w:rsidRPr="00387511" w:rsidRDefault="00C468B7" w:rsidP="00C46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251" w:rsidRPr="00387511" w:rsidRDefault="00BA0AF2" w:rsidP="00C46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4C3251" w:rsidRPr="00387511" w:rsidSect="00C468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30"/>
    <w:rsid w:val="00100690"/>
    <w:rsid w:val="00104430"/>
    <w:rsid w:val="00242C48"/>
    <w:rsid w:val="00245CC6"/>
    <w:rsid w:val="003B7419"/>
    <w:rsid w:val="004057D3"/>
    <w:rsid w:val="004C3251"/>
    <w:rsid w:val="00821915"/>
    <w:rsid w:val="00831898"/>
    <w:rsid w:val="008E6A2A"/>
    <w:rsid w:val="009C161D"/>
    <w:rsid w:val="00AD7216"/>
    <w:rsid w:val="00BA0AF2"/>
    <w:rsid w:val="00C468B7"/>
    <w:rsid w:val="00EE7F48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6036-FF62-46FA-8512-EDE198AF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3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A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Елена Владимировна</dc:creator>
  <cp:lastModifiedBy>Онищенко Светлана Васильевна</cp:lastModifiedBy>
  <cp:revision>5</cp:revision>
  <cp:lastPrinted>2021-06-24T04:33:00Z</cp:lastPrinted>
  <dcterms:created xsi:type="dcterms:W3CDTF">2021-06-23T00:26:00Z</dcterms:created>
  <dcterms:modified xsi:type="dcterms:W3CDTF">2021-06-24T04:51:00Z</dcterms:modified>
</cp:coreProperties>
</file>