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C2" w:rsidRPr="008161F7" w:rsidRDefault="00A720EC" w:rsidP="004F72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летних мероприятий</w:t>
      </w:r>
      <w:r w:rsidR="004F72C2" w:rsidRPr="0081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F72C2" w:rsidRPr="008161F7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B30AEC">
        <w:rPr>
          <w:rFonts w:ascii="Times New Roman" w:hAnsi="Times New Roman" w:cs="Times New Roman"/>
          <w:sz w:val="28"/>
          <w:szCs w:val="28"/>
        </w:rPr>
        <w:t xml:space="preserve"> июль-август </w:t>
      </w:r>
      <w:r w:rsidR="004F72C2" w:rsidRPr="008161F7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 xml:space="preserve"> по Койгородскому району.</w:t>
      </w:r>
    </w:p>
    <w:p w:rsidR="004F72C2" w:rsidRPr="008161F7" w:rsidRDefault="004F72C2" w:rsidP="004F72C2">
      <w:pPr>
        <w:rPr>
          <w:sz w:val="28"/>
          <w:szCs w:val="28"/>
        </w:rPr>
      </w:pPr>
    </w:p>
    <w:p w:rsidR="004F72C2" w:rsidRPr="008161F7" w:rsidRDefault="004F72C2" w:rsidP="004F72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4"/>
        <w:gridCol w:w="2262"/>
        <w:gridCol w:w="992"/>
        <w:gridCol w:w="1276"/>
        <w:gridCol w:w="2517"/>
      </w:tblGrid>
      <w:tr w:rsidR="004F72C2" w:rsidRPr="008161F7" w:rsidTr="00374BBF">
        <w:tc>
          <w:tcPr>
            <w:tcW w:w="2524" w:type="dxa"/>
          </w:tcPr>
          <w:p w:rsidR="004F72C2" w:rsidRPr="000D34E1" w:rsidRDefault="007E2007" w:rsidP="000D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F72C2" w:rsidRPr="000D34E1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262" w:type="dxa"/>
          </w:tcPr>
          <w:p w:rsidR="004F72C2" w:rsidRPr="000D34E1" w:rsidRDefault="004F72C2" w:rsidP="000D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1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992" w:type="dxa"/>
          </w:tcPr>
          <w:p w:rsidR="004F72C2" w:rsidRPr="000D34E1" w:rsidRDefault="004F72C2" w:rsidP="000D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4F72C2" w:rsidRPr="000D34E1" w:rsidRDefault="004F72C2" w:rsidP="000D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17" w:type="dxa"/>
          </w:tcPr>
          <w:p w:rsidR="004F72C2" w:rsidRPr="000D34E1" w:rsidRDefault="0099591A" w:rsidP="000D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ПРОГНОЗИРУЕМОЕ  </w:t>
            </w:r>
            <w:r w:rsidR="004F72C2" w:rsidRPr="000D34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0B2503" w:rsidRPr="008161F7" w:rsidTr="00374BBF">
        <w:trPr>
          <w:trHeight w:val="731"/>
        </w:trPr>
        <w:tc>
          <w:tcPr>
            <w:tcW w:w="2524" w:type="dxa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0B2503" w:rsidRDefault="000B2503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2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культуры </w:t>
            </w:r>
            <w:r w:rsidRPr="00C64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Подзь</w:t>
            </w:r>
          </w:p>
          <w:p w:rsidR="00C64722" w:rsidRDefault="0099591A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Шишкина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0D34E1" w:rsidRPr="008161F7" w:rsidRDefault="000D34E1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Т.93174</w:t>
            </w:r>
          </w:p>
        </w:tc>
        <w:tc>
          <w:tcPr>
            <w:tcW w:w="992" w:type="dxa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Клуб «Поиграй - Ка»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«По морям, по волнам»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с игровой программой 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 Поцелуй-шоу»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Клуб «Поиграй – Ка»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«Главное-безопасность!»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Спортивно-развлекательный 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«Шахматное королевство»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rPr>
          <w:trHeight w:val="1264"/>
        </w:trPr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Акция «День загадывания загадок»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 с игровой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«Голубые береты».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Клуб «Поиграй –Ка»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«Лесное путешествие»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Спортивно-развлекательный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«С днём физкультурника!»</w:t>
            </w:r>
          </w:p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Клуб «Поиграй- Ка»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"И не жужжим!".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Клуб «Азарт»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«Разноцветный мир кино»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Клуб «Поиграй – Ка»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«90 дней счастья»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161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Подростковые дискотеки вторник, четверг,</w:t>
            </w:r>
          </w:p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Июнь,июль,август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C6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374BBF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99591A">
              <w:rPr>
                <w:rFonts w:ascii="Times New Roman" w:hAnsi="Times New Roman" w:cs="Times New Roman"/>
                <w:sz w:val="28"/>
                <w:szCs w:val="28"/>
              </w:rPr>
              <w:t xml:space="preserve"> Лондаренко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Зоя Александровна</w:t>
            </w:r>
            <w:r w:rsidR="00C64722"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34E1" w:rsidRPr="008161F7" w:rsidRDefault="000D34E1" w:rsidP="00C6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 нет</w:t>
            </w: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« карандаш»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календарь»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ентр коми культуры с.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Грива</w:t>
            </w:r>
          </w:p>
          <w:p w:rsidR="00C64722" w:rsidRDefault="0099591A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Нечаева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 нет</w:t>
            </w:r>
          </w:p>
          <w:p w:rsidR="000D34E1" w:rsidRPr="008161F7" w:rsidRDefault="000D34E1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986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986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Курс летнего выживания»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Алиса в стране чудес»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девочка-веревочка»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 Один за всех и все за одного»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Зимовка</w:t>
            </w:r>
          </w:p>
          <w:p w:rsidR="00C64722" w:rsidRDefault="0099591A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Ярошенко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 97892</w:t>
            </w: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152"/>
        </w:trPr>
        <w:tc>
          <w:tcPr>
            <w:tcW w:w="9571" w:type="dxa"/>
            <w:gridSpan w:val="5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       « Откуда игры к нам пришли»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Лучший диджей»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Табачная сигара тебе не пара»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Конкурсная музыкальная программа « Лучший голос в караоке»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 П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уговкомания»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а « Спичечный бум»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Наркотики и дети»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Человек за бортом»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Иван-Чомью</w:t>
            </w:r>
          </w:p>
          <w:p w:rsidR="00374BBF" w:rsidRDefault="00374BBF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C64722" w:rsidRDefault="00374BBF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91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 нет</w:t>
            </w: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E1" w:rsidRPr="008161F7" w:rsidTr="000D34E1">
        <w:trPr>
          <w:trHeight w:val="654"/>
        </w:trPr>
        <w:tc>
          <w:tcPr>
            <w:tcW w:w="5778" w:type="dxa"/>
            <w:gridSpan w:val="3"/>
            <w:tcBorders>
              <w:right w:val="nil"/>
            </w:tcBorders>
          </w:tcPr>
          <w:p w:rsidR="000D34E1" w:rsidRPr="008161F7" w:rsidRDefault="000D34E1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tcBorders>
              <w:left w:val="nil"/>
            </w:tcBorders>
          </w:tcPr>
          <w:p w:rsidR="000D34E1" w:rsidRPr="008161F7" w:rsidRDefault="000D34E1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Турнир по пионерболу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 xml:space="preserve">Беседа-игра « Путешествие в 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кладовую природы»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Воробьиная дискотека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72C2" w:rsidRPr="008161F7" w:rsidTr="00374BBF">
        <w:tc>
          <w:tcPr>
            <w:tcW w:w="2524" w:type="dxa"/>
            <w:tcBorders>
              <w:bottom w:val="nil"/>
            </w:tcBorders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nil"/>
            </w:tcBorders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ентр 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ультуры с.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Койгородок</w:t>
            </w:r>
          </w:p>
          <w:p w:rsidR="00833C60" w:rsidRDefault="00374BBF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99591A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  <w:r w:rsidR="0083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Т.91211</w:t>
            </w:r>
          </w:p>
          <w:p w:rsidR="00C64722" w:rsidRDefault="00C6472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nil"/>
            </w:tcBorders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107"/>
        </w:trPr>
        <w:tc>
          <w:tcPr>
            <w:tcW w:w="9571" w:type="dxa"/>
            <w:gridSpan w:val="5"/>
            <w:tcBorders>
              <w:top w:val="nil"/>
            </w:tcBorders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По сказочным дорожкам»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Все дело в шляпе»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Квест-игра « В поисках сокровищ»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Русская тельняшка»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Программа « По дороге да по сказкам «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Беседа « Государственный флаг РФ»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рализованная игровая программа « Скоро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в школу»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Нючпас</w:t>
            </w:r>
          </w:p>
          <w:p w:rsidR="00833C60" w:rsidRDefault="00374BBF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99591A">
              <w:rPr>
                <w:rFonts w:ascii="Times New Roman" w:hAnsi="Times New Roman" w:cs="Times New Roman"/>
                <w:sz w:val="28"/>
                <w:szCs w:val="28"/>
              </w:rPr>
              <w:t xml:space="preserve">Костина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  <w:r w:rsidR="0083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C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Телефона нет</w:t>
            </w:r>
          </w:p>
          <w:p w:rsidR="00C64722" w:rsidRDefault="00C6472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Ромашковый сюрприз»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пож.безопасности в лесу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Крестики-нолики»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Поход в лес « по лесной тропинке»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Соревнования на велосипедах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веселый волшебник»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Седтыдор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4722" w:rsidRDefault="00374BBF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99591A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 нет</w:t>
            </w: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краеведени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Не играй с огнем»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День веселых викто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ин»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Кузьель</w:t>
            </w:r>
          </w:p>
          <w:p w:rsidR="0099591A" w:rsidRDefault="00374BBF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</w:t>
            </w:r>
          </w:p>
          <w:p w:rsidR="00833C60" w:rsidRDefault="0099591A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Иоганова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Анжела Сергеевна</w:t>
            </w:r>
            <w:r w:rsidR="0083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Телефона нет</w:t>
            </w:r>
          </w:p>
          <w:p w:rsidR="00C64722" w:rsidRDefault="00C6472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 Солнечные зайчики»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Детская игра Зарница»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 « Солнышком согрета»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 xml:space="preserve">Киномалышок 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 Мы танцуем и поем»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Ужга</w:t>
            </w:r>
          </w:p>
          <w:p w:rsidR="00374BBF" w:rsidRDefault="00374BBF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Культорганизатор </w:t>
            </w:r>
          </w:p>
          <w:p w:rsidR="00833C60" w:rsidRDefault="0099591A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Вера Африкантовна</w:t>
            </w:r>
            <w:r w:rsidR="0083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Телефона нет</w:t>
            </w:r>
          </w:p>
          <w:p w:rsidR="00C64722" w:rsidRDefault="00C6472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1A" w:rsidRPr="008161F7" w:rsidTr="000D34E1">
        <w:tc>
          <w:tcPr>
            <w:tcW w:w="9571" w:type="dxa"/>
            <w:gridSpan w:val="5"/>
            <w:tcBorders>
              <w:bottom w:val="nil"/>
            </w:tcBorders>
          </w:tcPr>
          <w:p w:rsidR="0099591A" w:rsidRPr="008161F7" w:rsidRDefault="0099591A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107"/>
        </w:trPr>
        <w:tc>
          <w:tcPr>
            <w:tcW w:w="9571" w:type="dxa"/>
            <w:gridSpan w:val="5"/>
            <w:tcBorders>
              <w:top w:val="nil"/>
            </w:tcBorders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Вместе весело играть»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Шоу воздушных шаров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Физкультпривет»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74BBF" w:rsidRDefault="00374BBF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Вежью</w:t>
            </w:r>
          </w:p>
          <w:p w:rsidR="00C64722" w:rsidRDefault="00374BBF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99591A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Васильевна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Т.94033</w:t>
            </w: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97"/>
        </w:trPr>
        <w:tc>
          <w:tcPr>
            <w:tcW w:w="9571" w:type="dxa"/>
            <w:gridSpan w:val="5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Викторина « Стоп-красный свет…»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овая программа « А у нас во дворе»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Мастер класс с воздушными шарами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Экопутешествие по лесным тропинкам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культуры п. 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Койдин</w:t>
            </w:r>
          </w:p>
          <w:p w:rsidR="00C64722" w:rsidRDefault="00374BBF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Чередова </w:t>
            </w:r>
            <w:r w:rsidR="00C64722">
              <w:rPr>
                <w:rFonts w:ascii="Times New Roman" w:hAnsi="Times New Roman" w:cs="Times New Roman"/>
                <w:b/>
                <w:sz w:val="28"/>
                <w:szCs w:val="28"/>
              </w:rPr>
              <w:t>Елена Дмитриевна</w:t>
            </w:r>
          </w:p>
          <w:p w:rsidR="00833C60" w:rsidRDefault="00833C60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Т.97734</w:t>
            </w: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145"/>
        </w:trPr>
        <w:tc>
          <w:tcPr>
            <w:tcW w:w="9571" w:type="dxa"/>
            <w:gridSpan w:val="5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Мастер караоке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Путешествие в царство грибов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Беседа-диалог « Не сбейся с пути»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5A2D" w:rsidRPr="008161F7" w:rsidTr="00374BBF">
        <w:tc>
          <w:tcPr>
            <w:tcW w:w="2524" w:type="dxa"/>
          </w:tcPr>
          <w:p w:rsidR="00335A2D" w:rsidRPr="008161F7" w:rsidRDefault="00335A2D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Поиск в интернете»</w:t>
            </w:r>
          </w:p>
        </w:tc>
        <w:tc>
          <w:tcPr>
            <w:tcW w:w="2262" w:type="dxa"/>
          </w:tcPr>
          <w:p w:rsidR="00335A2D" w:rsidRPr="008161F7" w:rsidRDefault="00335A2D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5A2D" w:rsidRPr="008161F7" w:rsidRDefault="00335A2D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276" w:type="dxa"/>
          </w:tcPr>
          <w:p w:rsidR="00335A2D" w:rsidRPr="008161F7" w:rsidRDefault="00335A2D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335A2D" w:rsidRPr="008161F7" w:rsidRDefault="00335A2D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Default="004F72C2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9591A">
              <w:rPr>
                <w:rFonts w:ascii="Times New Roman" w:hAnsi="Times New Roman" w:cs="Times New Roman"/>
                <w:b/>
                <w:sz w:val="28"/>
                <w:szCs w:val="28"/>
              </w:rPr>
              <w:t>ультуры п.</w:t>
            </w:r>
            <w:r w:rsidRPr="0081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Кажым</w:t>
            </w:r>
          </w:p>
          <w:p w:rsidR="00833C60" w:rsidRDefault="00374BBF" w:rsidP="0083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99591A">
              <w:rPr>
                <w:rFonts w:ascii="Times New Roman" w:hAnsi="Times New Roman" w:cs="Times New Roman"/>
                <w:sz w:val="28"/>
                <w:szCs w:val="28"/>
              </w:rPr>
              <w:t xml:space="preserve">Коханенко </w:t>
            </w:r>
            <w:r w:rsidR="00C64722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  <w:r w:rsidR="0083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Т.92380</w:t>
            </w:r>
          </w:p>
          <w:p w:rsidR="00C64722" w:rsidRDefault="00C6472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60" w:rsidRPr="008161F7" w:rsidRDefault="00833C60" w:rsidP="000D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03" w:rsidRPr="008161F7" w:rsidTr="000B2503">
        <w:trPr>
          <w:trHeight w:val="97"/>
        </w:trPr>
        <w:tc>
          <w:tcPr>
            <w:tcW w:w="9571" w:type="dxa"/>
            <w:gridSpan w:val="5"/>
          </w:tcPr>
          <w:p w:rsidR="000B2503" w:rsidRPr="008161F7" w:rsidRDefault="000B2503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Конкурс рисунков « Кажым моими глазами»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Игровая программа « Экскурсия в небо»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путе</w:t>
            </w: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шествие « ведай свой край»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 Это удивительная природа»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Детская программа « Карусель»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Дискотека « Малышман»</w:t>
            </w: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276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72C2" w:rsidRPr="008161F7" w:rsidTr="00374BBF">
        <w:tc>
          <w:tcPr>
            <w:tcW w:w="2524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72C2" w:rsidRPr="008161F7" w:rsidRDefault="004F72C2" w:rsidP="000D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F72C2" w:rsidRPr="008161F7" w:rsidRDefault="004F72C2" w:rsidP="000D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2C2" w:rsidRPr="008161F7" w:rsidRDefault="004F72C2" w:rsidP="004F72C2">
      <w:pPr>
        <w:rPr>
          <w:rFonts w:ascii="Times New Roman" w:hAnsi="Times New Roman" w:cs="Times New Roman"/>
          <w:sz w:val="28"/>
          <w:szCs w:val="28"/>
        </w:rPr>
      </w:pPr>
    </w:p>
    <w:p w:rsidR="00292E6C" w:rsidRDefault="00292E6C"/>
    <w:sectPr w:rsidR="00292E6C" w:rsidSect="000D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C2"/>
    <w:rsid w:val="000B2503"/>
    <w:rsid w:val="000D34E1"/>
    <w:rsid w:val="00292E6C"/>
    <w:rsid w:val="003102CA"/>
    <w:rsid w:val="00335A2D"/>
    <w:rsid w:val="00374BBF"/>
    <w:rsid w:val="004F72C2"/>
    <w:rsid w:val="00523974"/>
    <w:rsid w:val="005C06A2"/>
    <w:rsid w:val="005C07FB"/>
    <w:rsid w:val="007E2007"/>
    <w:rsid w:val="00833C60"/>
    <w:rsid w:val="0099591A"/>
    <w:rsid w:val="00A720EC"/>
    <w:rsid w:val="00B30AEC"/>
    <w:rsid w:val="00BE3DEC"/>
    <w:rsid w:val="00C64722"/>
    <w:rsid w:val="00D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9FB7-0D4A-468C-8829-39C611D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2018-05-17T07:38:00Z</dcterms:created>
  <dcterms:modified xsi:type="dcterms:W3CDTF">2018-05-17T07:38:00Z</dcterms:modified>
</cp:coreProperties>
</file>