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1E" w:rsidRDefault="00FC1B1E" w:rsidP="00DA30DE">
      <w:pPr>
        <w:rPr>
          <w:sz w:val="28"/>
          <w:szCs w:val="28"/>
        </w:rPr>
      </w:pPr>
    </w:p>
    <w:p w:rsidR="00805125" w:rsidRPr="008E01F6" w:rsidRDefault="00FC1B1E" w:rsidP="008E01F6">
      <w:pPr>
        <w:pStyle w:val="a3"/>
        <w:ind w:left="9356"/>
        <w:jc w:val="left"/>
        <w:rPr>
          <w:sz w:val="28"/>
          <w:szCs w:val="28"/>
        </w:rPr>
      </w:pPr>
      <w:r w:rsidRPr="008E01F6">
        <w:rPr>
          <w:sz w:val="28"/>
          <w:szCs w:val="28"/>
        </w:rPr>
        <w:t>ПРИЛОЖЕНИЕ</w:t>
      </w:r>
    </w:p>
    <w:p w:rsidR="00FC1B1E" w:rsidRPr="008E01F6" w:rsidRDefault="00FC1B1E" w:rsidP="008E01F6">
      <w:pPr>
        <w:pStyle w:val="a3"/>
        <w:ind w:left="9356"/>
        <w:rPr>
          <w:sz w:val="28"/>
          <w:szCs w:val="28"/>
        </w:rPr>
      </w:pPr>
      <w:r w:rsidRPr="008E01F6">
        <w:rPr>
          <w:sz w:val="28"/>
          <w:szCs w:val="28"/>
        </w:rPr>
        <w:t>к постановлению администрации</w:t>
      </w:r>
    </w:p>
    <w:p w:rsidR="00FC1B1E" w:rsidRPr="008E01F6" w:rsidRDefault="00FC1B1E" w:rsidP="008E01F6">
      <w:pPr>
        <w:pStyle w:val="a3"/>
        <w:ind w:left="9356"/>
        <w:rPr>
          <w:sz w:val="28"/>
          <w:szCs w:val="28"/>
        </w:rPr>
      </w:pPr>
      <w:r w:rsidRPr="008E01F6">
        <w:rPr>
          <w:sz w:val="28"/>
          <w:szCs w:val="28"/>
        </w:rPr>
        <w:t>городского округа Верхняя Пышма</w:t>
      </w:r>
    </w:p>
    <w:p w:rsidR="00FC1B1E" w:rsidRPr="008E01F6" w:rsidRDefault="00FC1B1E" w:rsidP="008E01F6">
      <w:pPr>
        <w:pStyle w:val="a3"/>
        <w:ind w:left="9356"/>
        <w:rPr>
          <w:sz w:val="28"/>
          <w:szCs w:val="28"/>
        </w:rPr>
      </w:pPr>
      <w:r w:rsidRPr="008E01F6">
        <w:rPr>
          <w:sz w:val="28"/>
          <w:szCs w:val="28"/>
        </w:rPr>
        <w:t xml:space="preserve">от </w:t>
      </w:r>
      <w:r w:rsidR="00FC31A0">
        <w:rPr>
          <w:sz w:val="28"/>
          <w:szCs w:val="28"/>
        </w:rPr>
        <w:t xml:space="preserve">13.08.2018 </w:t>
      </w:r>
      <w:r w:rsidRPr="008E01F6">
        <w:rPr>
          <w:sz w:val="28"/>
          <w:szCs w:val="28"/>
        </w:rPr>
        <w:t>№</w:t>
      </w:r>
      <w:r w:rsidR="00FC31A0">
        <w:rPr>
          <w:sz w:val="28"/>
          <w:szCs w:val="28"/>
        </w:rPr>
        <w:t xml:space="preserve"> 687</w:t>
      </w:r>
      <w:bookmarkStart w:id="0" w:name="_GoBack"/>
      <w:bookmarkEnd w:id="0"/>
    </w:p>
    <w:p w:rsidR="00FC1B1E" w:rsidRPr="008E01F6" w:rsidRDefault="00FC1B1E" w:rsidP="00726E86">
      <w:pPr>
        <w:pStyle w:val="a3"/>
        <w:rPr>
          <w:sz w:val="28"/>
          <w:szCs w:val="28"/>
        </w:rPr>
      </w:pPr>
    </w:p>
    <w:p w:rsidR="00FC1B1E" w:rsidRDefault="00FC1B1E" w:rsidP="00726E86">
      <w:pPr>
        <w:pStyle w:val="a3"/>
        <w:rPr>
          <w:sz w:val="28"/>
          <w:szCs w:val="28"/>
        </w:rPr>
      </w:pPr>
    </w:p>
    <w:p w:rsidR="008E01F6" w:rsidRPr="008E01F6" w:rsidRDefault="008E01F6" w:rsidP="00726E86">
      <w:pPr>
        <w:pStyle w:val="a3"/>
        <w:rPr>
          <w:sz w:val="28"/>
          <w:szCs w:val="28"/>
        </w:rPr>
      </w:pPr>
    </w:p>
    <w:tbl>
      <w:tblPr>
        <w:tblStyle w:val="a8"/>
        <w:tblW w:w="159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984"/>
        <w:gridCol w:w="2713"/>
        <w:gridCol w:w="2268"/>
        <w:gridCol w:w="1823"/>
        <w:gridCol w:w="1842"/>
        <w:gridCol w:w="1531"/>
      </w:tblGrid>
      <w:tr w:rsidR="007E28EF" w:rsidRPr="008E01F6" w:rsidTr="008E01F6">
        <w:tc>
          <w:tcPr>
            <w:tcW w:w="710" w:type="dxa"/>
          </w:tcPr>
          <w:p w:rsidR="00FC1B1E" w:rsidRPr="008E01F6" w:rsidRDefault="00FC1B1E" w:rsidP="007E28EF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 xml:space="preserve">№ </w:t>
            </w:r>
            <w:proofErr w:type="gramStart"/>
            <w:r w:rsidRPr="008E01F6">
              <w:rPr>
                <w:sz w:val="28"/>
                <w:szCs w:val="28"/>
              </w:rPr>
              <w:t>п</w:t>
            </w:r>
            <w:proofErr w:type="gramEnd"/>
            <w:r w:rsidRPr="008E01F6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FC1B1E" w:rsidRPr="008E01F6" w:rsidRDefault="00FC1B1E" w:rsidP="007E28EF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984" w:type="dxa"/>
          </w:tcPr>
          <w:p w:rsidR="00FC1B1E" w:rsidRPr="008E01F6" w:rsidRDefault="00FC1B1E" w:rsidP="007E28EF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2713" w:type="dxa"/>
          </w:tcPr>
          <w:p w:rsidR="00FC1B1E" w:rsidRPr="008E01F6" w:rsidRDefault="00FC1B1E" w:rsidP="007E28EF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Реквизиты заключения межведомственной комиссии</w:t>
            </w:r>
          </w:p>
        </w:tc>
        <w:tc>
          <w:tcPr>
            <w:tcW w:w="2268" w:type="dxa"/>
          </w:tcPr>
          <w:p w:rsidR="00FC1B1E" w:rsidRPr="008E01F6" w:rsidRDefault="00FC1B1E" w:rsidP="007E28EF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 xml:space="preserve">Общая площадь жилых помещений дома,  </w:t>
            </w:r>
            <w:proofErr w:type="spellStart"/>
            <w:r w:rsidRPr="008E01F6">
              <w:rPr>
                <w:sz w:val="28"/>
                <w:szCs w:val="28"/>
              </w:rPr>
              <w:t>кв</w:t>
            </w:r>
            <w:proofErr w:type="gramStart"/>
            <w:r w:rsidRPr="008E01F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23" w:type="dxa"/>
          </w:tcPr>
          <w:p w:rsidR="00FC1B1E" w:rsidRPr="008E01F6" w:rsidRDefault="00FC1B1E" w:rsidP="007E28EF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Количество квартир</w:t>
            </w:r>
          </w:p>
        </w:tc>
        <w:tc>
          <w:tcPr>
            <w:tcW w:w="1842" w:type="dxa"/>
          </w:tcPr>
          <w:p w:rsidR="00FC1B1E" w:rsidRPr="008E01F6" w:rsidRDefault="007E28EF" w:rsidP="007E28EF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Количество зарегистрированных (человек)</w:t>
            </w:r>
          </w:p>
        </w:tc>
        <w:tc>
          <w:tcPr>
            <w:tcW w:w="1531" w:type="dxa"/>
          </w:tcPr>
          <w:p w:rsidR="00FC1B1E" w:rsidRPr="008E01F6" w:rsidRDefault="007E28EF" w:rsidP="007E28EF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Планируемый год отселения</w:t>
            </w:r>
          </w:p>
        </w:tc>
      </w:tr>
      <w:tr w:rsidR="007E28EF" w:rsidRPr="008E01F6" w:rsidTr="008E01F6">
        <w:tc>
          <w:tcPr>
            <w:tcW w:w="710" w:type="dxa"/>
          </w:tcPr>
          <w:p w:rsidR="00FC1B1E" w:rsidRPr="008E01F6" w:rsidRDefault="007E28EF" w:rsidP="00726E86">
            <w:pPr>
              <w:pStyle w:val="a3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E01F6" w:rsidRDefault="007E28EF" w:rsidP="00726E86">
            <w:pPr>
              <w:pStyle w:val="a3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г. Верхня</w:t>
            </w:r>
            <w:r w:rsidR="001A0469" w:rsidRPr="008E01F6">
              <w:rPr>
                <w:sz w:val="28"/>
                <w:szCs w:val="28"/>
              </w:rPr>
              <w:t xml:space="preserve">я Пышма, </w:t>
            </w:r>
            <w:r w:rsidR="008E01F6">
              <w:rPr>
                <w:sz w:val="28"/>
                <w:szCs w:val="28"/>
              </w:rPr>
              <w:t xml:space="preserve">            </w:t>
            </w:r>
            <w:r w:rsidR="001A0469" w:rsidRPr="008E01F6">
              <w:rPr>
                <w:sz w:val="28"/>
                <w:szCs w:val="28"/>
              </w:rPr>
              <w:t xml:space="preserve">ул. </w:t>
            </w:r>
            <w:proofErr w:type="spellStart"/>
            <w:r w:rsidR="001A0469" w:rsidRPr="008E01F6">
              <w:rPr>
                <w:sz w:val="28"/>
                <w:szCs w:val="28"/>
              </w:rPr>
              <w:t>Огнеупорщиков</w:t>
            </w:r>
            <w:proofErr w:type="spellEnd"/>
            <w:r w:rsidR="001A0469" w:rsidRPr="008E01F6">
              <w:rPr>
                <w:sz w:val="28"/>
                <w:szCs w:val="28"/>
              </w:rPr>
              <w:t xml:space="preserve">, </w:t>
            </w:r>
          </w:p>
          <w:p w:rsidR="00FC1B1E" w:rsidRPr="008E01F6" w:rsidRDefault="001A0469" w:rsidP="00726E86">
            <w:pPr>
              <w:pStyle w:val="a3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д. 9Б</w:t>
            </w:r>
          </w:p>
        </w:tc>
        <w:tc>
          <w:tcPr>
            <w:tcW w:w="1984" w:type="dxa"/>
          </w:tcPr>
          <w:p w:rsidR="00FC1B1E" w:rsidRPr="008E01F6" w:rsidRDefault="00FC1B1E" w:rsidP="007E28E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E28EF" w:rsidRPr="008E01F6" w:rsidRDefault="001A0469" w:rsidP="007E28EF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1961</w:t>
            </w:r>
          </w:p>
        </w:tc>
        <w:tc>
          <w:tcPr>
            <w:tcW w:w="2713" w:type="dxa"/>
          </w:tcPr>
          <w:p w:rsidR="007E28EF" w:rsidRPr="008E01F6" w:rsidRDefault="007E28EF" w:rsidP="007E28EF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1A0469" w:rsidP="007E28EF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от 02.08.2018 № 115</w:t>
            </w:r>
          </w:p>
        </w:tc>
        <w:tc>
          <w:tcPr>
            <w:tcW w:w="2268" w:type="dxa"/>
          </w:tcPr>
          <w:p w:rsidR="008F346E" w:rsidRPr="008E01F6" w:rsidRDefault="008F346E" w:rsidP="008F346E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3A7A3F" w:rsidP="008F346E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405,0</w:t>
            </w:r>
          </w:p>
        </w:tc>
        <w:tc>
          <w:tcPr>
            <w:tcW w:w="1823" w:type="dxa"/>
          </w:tcPr>
          <w:p w:rsidR="00E21AD2" w:rsidRPr="008E01F6" w:rsidRDefault="00E21AD2" w:rsidP="00E21AD2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1A0469" w:rsidP="00E21AD2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E21AD2" w:rsidRPr="008E01F6" w:rsidRDefault="00E21AD2" w:rsidP="00E21AD2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4A4699" w:rsidP="00E21AD2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21</w:t>
            </w:r>
          </w:p>
        </w:tc>
        <w:tc>
          <w:tcPr>
            <w:tcW w:w="1531" w:type="dxa"/>
          </w:tcPr>
          <w:p w:rsidR="00E21AD2" w:rsidRPr="008E01F6" w:rsidRDefault="00E21AD2" w:rsidP="00E21AD2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1A0469" w:rsidP="00E21AD2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2019</w:t>
            </w:r>
          </w:p>
        </w:tc>
      </w:tr>
      <w:tr w:rsidR="007E28EF" w:rsidRPr="008E01F6" w:rsidTr="008E01F6">
        <w:tc>
          <w:tcPr>
            <w:tcW w:w="710" w:type="dxa"/>
          </w:tcPr>
          <w:p w:rsidR="00FC1B1E" w:rsidRPr="008E01F6" w:rsidRDefault="007E28EF" w:rsidP="00726E86">
            <w:pPr>
              <w:pStyle w:val="a3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E01F6" w:rsidRDefault="007E28EF" w:rsidP="00726E86">
            <w:pPr>
              <w:pStyle w:val="a3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 xml:space="preserve">г. </w:t>
            </w:r>
            <w:r w:rsidR="001A0469" w:rsidRPr="008E01F6">
              <w:rPr>
                <w:sz w:val="28"/>
                <w:szCs w:val="28"/>
              </w:rPr>
              <w:t>Верхняя Пышма,</w:t>
            </w:r>
          </w:p>
          <w:p w:rsidR="008E01F6" w:rsidRDefault="001A0469" w:rsidP="00726E86">
            <w:pPr>
              <w:pStyle w:val="a3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 xml:space="preserve"> ул. </w:t>
            </w:r>
            <w:proofErr w:type="spellStart"/>
            <w:r w:rsidRPr="008E01F6">
              <w:rPr>
                <w:sz w:val="28"/>
                <w:szCs w:val="28"/>
              </w:rPr>
              <w:t>Огнеупорщиков</w:t>
            </w:r>
            <w:proofErr w:type="spellEnd"/>
            <w:r w:rsidRPr="008E01F6">
              <w:rPr>
                <w:sz w:val="28"/>
                <w:szCs w:val="28"/>
              </w:rPr>
              <w:t xml:space="preserve">, </w:t>
            </w:r>
          </w:p>
          <w:p w:rsidR="00FC1B1E" w:rsidRPr="008E01F6" w:rsidRDefault="001A0469" w:rsidP="00726E86">
            <w:pPr>
              <w:pStyle w:val="a3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д. 5Б</w:t>
            </w:r>
          </w:p>
        </w:tc>
        <w:tc>
          <w:tcPr>
            <w:tcW w:w="1984" w:type="dxa"/>
          </w:tcPr>
          <w:p w:rsidR="00FC1B1E" w:rsidRPr="008E01F6" w:rsidRDefault="00FC1B1E" w:rsidP="007E28E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E28EF" w:rsidRPr="008E01F6" w:rsidRDefault="001A0469" w:rsidP="007E28EF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1958</w:t>
            </w:r>
          </w:p>
        </w:tc>
        <w:tc>
          <w:tcPr>
            <w:tcW w:w="2713" w:type="dxa"/>
          </w:tcPr>
          <w:p w:rsidR="007E28EF" w:rsidRPr="008E01F6" w:rsidRDefault="007E28EF" w:rsidP="007E28EF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1A0469" w:rsidP="007E28EF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от 02.08.2018 № 116</w:t>
            </w:r>
          </w:p>
        </w:tc>
        <w:tc>
          <w:tcPr>
            <w:tcW w:w="2268" w:type="dxa"/>
          </w:tcPr>
          <w:p w:rsidR="008F346E" w:rsidRPr="008E01F6" w:rsidRDefault="008F346E" w:rsidP="008F346E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3A7A3F" w:rsidP="008F346E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652,2</w:t>
            </w:r>
          </w:p>
        </w:tc>
        <w:tc>
          <w:tcPr>
            <w:tcW w:w="1823" w:type="dxa"/>
          </w:tcPr>
          <w:p w:rsidR="00E21AD2" w:rsidRPr="008E01F6" w:rsidRDefault="00E21AD2" w:rsidP="00E21AD2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1A0469" w:rsidP="00E21AD2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E21AD2" w:rsidRPr="008E01F6" w:rsidRDefault="00E21AD2" w:rsidP="00E21AD2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4A4699" w:rsidP="00E21AD2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32</w:t>
            </w:r>
          </w:p>
        </w:tc>
        <w:tc>
          <w:tcPr>
            <w:tcW w:w="1531" w:type="dxa"/>
          </w:tcPr>
          <w:p w:rsidR="00E21AD2" w:rsidRPr="008E01F6" w:rsidRDefault="00E21AD2" w:rsidP="00E21AD2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1A0469" w:rsidP="00E21AD2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2020</w:t>
            </w:r>
          </w:p>
        </w:tc>
      </w:tr>
      <w:tr w:rsidR="007E28EF" w:rsidRPr="008E01F6" w:rsidTr="008E01F6">
        <w:tc>
          <w:tcPr>
            <w:tcW w:w="710" w:type="dxa"/>
          </w:tcPr>
          <w:p w:rsidR="00FC1B1E" w:rsidRPr="008E01F6" w:rsidRDefault="007E28EF" w:rsidP="00726E86">
            <w:pPr>
              <w:pStyle w:val="a3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E01F6" w:rsidRDefault="007E28EF" w:rsidP="00726E86">
            <w:pPr>
              <w:pStyle w:val="a3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г</w:t>
            </w:r>
            <w:r w:rsidR="001A0469" w:rsidRPr="008E01F6">
              <w:rPr>
                <w:sz w:val="28"/>
                <w:szCs w:val="28"/>
              </w:rPr>
              <w:t>. Верхняя Пышма,</w:t>
            </w:r>
          </w:p>
          <w:p w:rsidR="008E01F6" w:rsidRDefault="001A0469" w:rsidP="00726E86">
            <w:pPr>
              <w:pStyle w:val="a3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 xml:space="preserve"> ул. </w:t>
            </w:r>
            <w:proofErr w:type="spellStart"/>
            <w:r w:rsidRPr="008E01F6">
              <w:rPr>
                <w:sz w:val="28"/>
                <w:szCs w:val="28"/>
              </w:rPr>
              <w:t>Огнеупорщиков</w:t>
            </w:r>
            <w:proofErr w:type="spellEnd"/>
            <w:r w:rsidRPr="008E01F6">
              <w:rPr>
                <w:sz w:val="28"/>
                <w:szCs w:val="28"/>
              </w:rPr>
              <w:t xml:space="preserve">, </w:t>
            </w:r>
          </w:p>
          <w:p w:rsidR="00FC1B1E" w:rsidRPr="008E01F6" w:rsidRDefault="001A0469" w:rsidP="00726E86">
            <w:pPr>
              <w:pStyle w:val="a3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д. 7А</w:t>
            </w:r>
          </w:p>
        </w:tc>
        <w:tc>
          <w:tcPr>
            <w:tcW w:w="1984" w:type="dxa"/>
          </w:tcPr>
          <w:p w:rsidR="00FC1B1E" w:rsidRPr="008E01F6" w:rsidRDefault="00FC1B1E" w:rsidP="007E28E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E28EF" w:rsidRPr="008E01F6" w:rsidRDefault="001A0469" w:rsidP="007E28EF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1957</w:t>
            </w:r>
          </w:p>
        </w:tc>
        <w:tc>
          <w:tcPr>
            <w:tcW w:w="2713" w:type="dxa"/>
          </w:tcPr>
          <w:p w:rsidR="007E28EF" w:rsidRPr="008E01F6" w:rsidRDefault="007E28EF" w:rsidP="007E28EF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1A0469" w:rsidP="007E28EF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от 02.02.2018 № 117</w:t>
            </w:r>
          </w:p>
        </w:tc>
        <w:tc>
          <w:tcPr>
            <w:tcW w:w="2268" w:type="dxa"/>
          </w:tcPr>
          <w:p w:rsidR="008F346E" w:rsidRPr="008E01F6" w:rsidRDefault="008F346E" w:rsidP="008F346E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3A7A3F" w:rsidP="008F346E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825,6</w:t>
            </w:r>
          </w:p>
        </w:tc>
        <w:tc>
          <w:tcPr>
            <w:tcW w:w="1823" w:type="dxa"/>
          </w:tcPr>
          <w:p w:rsidR="00E21AD2" w:rsidRPr="008E01F6" w:rsidRDefault="00E21AD2" w:rsidP="00E21AD2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1A0469" w:rsidP="00E21AD2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E21AD2" w:rsidRPr="008E01F6" w:rsidRDefault="00E21AD2" w:rsidP="00E21AD2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4A4699" w:rsidP="00E21AD2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33</w:t>
            </w:r>
          </w:p>
        </w:tc>
        <w:tc>
          <w:tcPr>
            <w:tcW w:w="1531" w:type="dxa"/>
          </w:tcPr>
          <w:p w:rsidR="00E21AD2" w:rsidRPr="008E01F6" w:rsidRDefault="00E21AD2" w:rsidP="00E21AD2">
            <w:pPr>
              <w:pStyle w:val="a3"/>
              <w:jc w:val="center"/>
              <w:rPr>
                <w:sz w:val="28"/>
                <w:szCs w:val="28"/>
              </w:rPr>
            </w:pPr>
          </w:p>
          <w:p w:rsidR="00FC1B1E" w:rsidRPr="008E01F6" w:rsidRDefault="001A0469" w:rsidP="00E21AD2">
            <w:pPr>
              <w:pStyle w:val="a3"/>
              <w:jc w:val="center"/>
              <w:rPr>
                <w:sz w:val="28"/>
                <w:szCs w:val="28"/>
              </w:rPr>
            </w:pPr>
            <w:r w:rsidRPr="008E01F6">
              <w:rPr>
                <w:sz w:val="28"/>
                <w:szCs w:val="28"/>
              </w:rPr>
              <w:t>2019</w:t>
            </w:r>
          </w:p>
        </w:tc>
      </w:tr>
    </w:tbl>
    <w:p w:rsidR="00FC1B1E" w:rsidRPr="00FC1B1E" w:rsidRDefault="00FC1B1E" w:rsidP="00726E86">
      <w:pPr>
        <w:pStyle w:val="a3"/>
      </w:pPr>
    </w:p>
    <w:sectPr w:rsidR="00FC1B1E" w:rsidRPr="00FC1B1E" w:rsidSect="00FC1B1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2C" w:rsidRDefault="0022182C" w:rsidP="008E01F6">
      <w:r>
        <w:separator/>
      </w:r>
    </w:p>
  </w:endnote>
  <w:endnote w:type="continuationSeparator" w:id="0">
    <w:p w:rsidR="0022182C" w:rsidRDefault="0022182C" w:rsidP="008E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2C" w:rsidRDefault="0022182C" w:rsidP="008E01F6">
      <w:r>
        <w:separator/>
      </w:r>
    </w:p>
  </w:footnote>
  <w:footnote w:type="continuationSeparator" w:id="0">
    <w:p w:rsidR="0022182C" w:rsidRDefault="0022182C" w:rsidP="008E0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86"/>
    <w:rsid w:val="000D64B6"/>
    <w:rsid w:val="00185824"/>
    <w:rsid w:val="001A0469"/>
    <w:rsid w:val="0022182C"/>
    <w:rsid w:val="002F0167"/>
    <w:rsid w:val="003A7A3F"/>
    <w:rsid w:val="004A4699"/>
    <w:rsid w:val="004E6549"/>
    <w:rsid w:val="00506118"/>
    <w:rsid w:val="00723778"/>
    <w:rsid w:val="00726E86"/>
    <w:rsid w:val="007E28EF"/>
    <w:rsid w:val="007F2A64"/>
    <w:rsid w:val="00805125"/>
    <w:rsid w:val="00881A92"/>
    <w:rsid w:val="008E01F6"/>
    <w:rsid w:val="008F346E"/>
    <w:rsid w:val="00B53714"/>
    <w:rsid w:val="00CB1150"/>
    <w:rsid w:val="00D605CA"/>
    <w:rsid w:val="00DA30DE"/>
    <w:rsid w:val="00E06943"/>
    <w:rsid w:val="00E21AD2"/>
    <w:rsid w:val="00E23BBE"/>
    <w:rsid w:val="00EB58E3"/>
    <w:rsid w:val="00F17F73"/>
    <w:rsid w:val="00FB6E4F"/>
    <w:rsid w:val="00FC1B1E"/>
    <w:rsid w:val="00F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E86"/>
    <w:pPr>
      <w:jc w:val="both"/>
    </w:pPr>
  </w:style>
  <w:style w:type="character" w:customStyle="1" w:styleId="a4">
    <w:name w:val="Основной текст Знак"/>
    <w:basedOn w:val="a0"/>
    <w:link w:val="a3"/>
    <w:rsid w:val="00726E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6E8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E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8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C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E01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01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E86"/>
    <w:pPr>
      <w:jc w:val="both"/>
    </w:pPr>
  </w:style>
  <w:style w:type="character" w:customStyle="1" w:styleId="a4">
    <w:name w:val="Основной текст Знак"/>
    <w:basedOn w:val="a0"/>
    <w:link w:val="a3"/>
    <w:rsid w:val="00726E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26E8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E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8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C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E01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01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Emuranova</dc:creator>
  <cp:lastModifiedBy>Goncharuk</cp:lastModifiedBy>
  <cp:revision>2</cp:revision>
  <cp:lastPrinted>2018-08-13T06:26:00Z</cp:lastPrinted>
  <dcterms:created xsi:type="dcterms:W3CDTF">2018-08-14T05:39:00Z</dcterms:created>
  <dcterms:modified xsi:type="dcterms:W3CDTF">2018-08-14T05:39:00Z</dcterms:modified>
</cp:coreProperties>
</file>