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4F" w:rsidRDefault="00E3204F" w:rsidP="00E3204F">
      <w:pPr>
        <w:pStyle w:val="a5"/>
        <w:jc w:val="right"/>
        <w:rPr>
          <w:b w:val="0"/>
        </w:rPr>
      </w:pPr>
    </w:p>
    <w:p w:rsidR="00EA31D3" w:rsidRPr="0076582E" w:rsidRDefault="00EA31D3" w:rsidP="00BA53C2">
      <w:pPr>
        <w:spacing w:line="276" w:lineRule="auto"/>
        <w:jc w:val="center"/>
        <w:rPr>
          <w:b/>
          <w:sz w:val="28"/>
          <w:szCs w:val="28"/>
        </w:rPr>
      </w:pPr>
      <w:r w:rsidRPr="0076582E">
        <w:rPr>
          <w:b/>
          <w:sz w:val="28"/>
          <w:szCs w:val="28"/>
        </w:rPr>
        <w:t xml:space="preserve">Муниципальное образование «Октябрьское»                         </w:t>
      </w:r>
      <w:r w:rsidRPr="0076582E">
        <w:rPr>
          <w:sz w:val="28"/>
          <w:szCs w:val="28"/>
        </w:rPr>
        <w:t xml:space="preserve">                                </w:t>
      </w:r>
    </w:p>
    <w:p w:rsidR="00EA31D3" w:rsidRPr="0076582E" w:rsidRDefault="00EA31D3" w:rsidP="00BA53C2">
      <w:pPr>
        <w:spacing w:line="276" w:lineRule="auto"/>
        <w:jc w:val="center"/>
        <w:rPr>
          <w:b/>
          <w:sz w:val="28"/>
          <w:szCs w:val="28"/>
        </w:rPr>
      </w:pPr>
      <w:r w:rsidRPr="0076582E">
        <w:rPr>
          <w:b/>
          <w:sz w:val="28"/>
          <w:szCs w:val="28"/>
        </w:rPr>
        <w:t>Устьянского района Архангельской области</w:t>
      </w:r>
    </w:p>
    <w:p w:rsidR="001D5E1C" w:rsidRPr="0076582E" w:rsidRDefault="001D5E1C" w:rsidP="00BA53C2">
      <w:pPr>
        <w:spacing w:line="276" w:lineRule="auto"/>
        <w:jc w:val="center"/>
        <w:rPr>
          <w:b/>
          <w:sz w:val="28"/>
          <w:szCs w:val="28"/>
        </w:rPr>
      </w:pPr>
    </w:p>
    <w:p w:rsidR="001D5E1C" w:rsidRPr="0076582E" w:rsidRDefault="00EA31D3" w:rsidP="00005300">
      <w:pPr>
        <w:spacing w:line="276" w:lineRule="auto"/>
        <w:jc w:val="center"/>
        <w:rPr>
          <w:b/>
          <w:sz w:val="28"/>
          <w:szCs w:val="28"/>
        </w:rPr>
      </w:pPr>
      <w:r w:rsidRPr="0076582E">
        <w:rPr>
          <w:b/>
          <w:sz w:val="28"/>
          <w:szCs w:val="28"/>
        </w:rPr>
        <w:t>СОВЕТ ДЕПУТАТОВ</w:t>
      </w:r>
    </w:p>
    <w:p w:rsidR="00EA31D3" w:rsidRPr="0076582E" w:rsidRDefault="00005300" w:rsidP="001256E4">
      <w:pPr>
        <w:spacing w:line="276" w:lineRule="auto"/>
        <w:jc w:val="center"/>
        <w:rPr>
          <w:sz w:val="28"/>
          <w:szCs w:val="28"/>
        </w:rPr>
      </w:pPr>
      <w:r w:rsidRPr="0076582E">
        <w:rPr>
          <w:b/>
          <w:sz w:val="28"/>
          <w:szCs w:val="28"/>
        </w:rPr>
        <w:t xml:space="preserve">Четвертого созыва </w:t>
      </w:r>
      <w:r w:rsidR="00CE617D" w:rsidRPr="0076582E">
        <w:rPr>
          <w:b/>
          <w:sz w:val="28"/>
          <w:szCs w:val="28"/>
        </w:rPr>
        <w:t>(</w:t>
      </w:r>
      <w:r w:rsidR="00BA344D">
        <w:rPr>
          <w:b/>
          <w:sz w:val="28"/>
          <w:szCs w:val="28"/>
        </w:rPr>
        <w:t>шестьдесят первая</w:t>
      </w:r>
      <w:r w:rsidR="00BF6A44" w:rsidRPr="0076582E">
        <w:rPr>
          <w:b/>
          <w:sz w:val="28"/>
          <w:szCs w:val="28"/>
        </w:rPr>
        <w:t xml:space="preserve"> </w:t>
      </w:r>
      <w:r w:rsidR="00C26B9A" w:rsidRPr="0076582E">
        <w:rPr>
          <w:b/>
          <w:sz w:val="28"/>
          <w:szCs w:val="28"/>
        </w:rPr>
        <w:t>сессия</w:t>
      </w:r>
      <w:r w:rsidR="00EA31D3" w:rsidRPr="0076582E">
        <w:rPr>
          <w:b/>
          <w:sz w:val="28"/>
          <w:szCs w:val="28"/>
        </w:rPr>
        <w:t>)</w:t>
      </w:r>
    </w:p>
    <w:p w:rsidR="001256E4" w:rsidRPr="0076582E" w:rsidRDefault="001256E4" w:rsidP="001256E4">
      <w:pPr>
        <w:spacing w:line="276" w:lineRule="auto"/>
        <w:jc w:val="center"/>
        <w:rPr>
          <w:b/>
          <w:sz w:val="28"/>
          <w:szCs w:val="28"/>
        </w:rPr>
      </w:pPr>
    </w:p>
    <w:p w:rsidR="00EA31D3" w:rsidRPr="0076582E" w:rsidRDefault="00EA31D3" w:rsidP="00EA31D3">
      <w:pPr>
        <w:jc w:val="center"/>
        <w:rPr>
          <w:b/>
          <w:sz w:val="28"/>
          <w:szCs w:val="28"/>
        </w:rPr>
      </w:pPr>
      <w:proofErr w:type="gramStart"/>
      <w:r w:rsidRPr="0076582E">
        <w:rPr>
          <w:b/>
          <w:sz w:val="28"/>
          <w:szCs w:val="28"/>
        </w:rPr>
        <w:t>Р</w:t>
      </w:r>
      <w:proofErr w:type="gramEnd"/>
      <w:r w:rsidR="001D5E1C" w:rsidRPr="0076582E">
        <w:rPr>
          <w:b/>
          <w:sz w:val="28"/>
          <w:szCs w:val="28"/>
        </w:rPr>
        <w:t xml:space="preserve"> </w:t>
      </w:r>
      <w:r w:rsidRPr="0076582E">
        <w:rPr>
          <w:b/>
          <w:sz w:val="28"/>
          <w:szCs w:val="28"/>
        </w:rPr>
        <w:t>Е</w:t>
      </w:r>
      <w:r w:rsidR="001D5E1C" w:rsidRPr="0076582E">
        <w:rPr>
          <w:b/>
          <w:sz w:val="28"/>
          <w:szCs w:val="28"/>
        </w:rPr>
        <w:t xml:space="preserve"> </w:t>
      </w:r>
      <w:r w:rsidRPr="0076582E">
        <w:rPr>
          <w:b/>
          <w:sz w:val="28"/>
          <w:szCs w:val="28"/>
        </w:rPr>
        <w:t>Ш</w:t>
      </w:r>
      <w:r w:rsidR="001D5E1C" w:rsidRPr="0076582E">
        <w:rPr>
          <w:b/>
          <w:sz w:val="28"/>
          <w:szCs w:val="28"/>
        </w:rPr>
        <w:t xml:space="preserve"> </w:t>
      </w:r>
      <w:r w:rsidRPr="0076582E">
        <w:rPr>
          <w:b/>
          <w:sz w:val="28"/>
          <w:szCs w:val="28"/>
        </w:rPr>
        <w:t>Е</w:t>
      </w:r>
      <w:r w:rsidR="001D5E1C" w:rsidRPr="0076582E">
        <w:rPr>
          <w:b/>
          <w:sz w:val="28"/>
          <w:szCs w:val="28"/>
        </w:rPr>
        <w:t xml:space="preserve"> </w:t>
      </w:r>
      <w:r w:rsidRPr="0076582E">
        <w:rPr>
          <w:b/>
          <w:sz w:val="28"/>
          <w:szCs w:val="28"/>
        </w:rPr>
        <w:t>Н</w:t>
      </w:r>
      <w:r w:rsidR="001D5E1C" w:rsidRPr="0076582E">
        <w:rPr>
          <w:b/>
          <w:sz w:val="28"/>
          <w:szCs w:val="28"/>
        </w:rPr>
        <w:t xml:space="preserve"> </w:t>
      </w:r>
      <w:r w:rsidRPr="0076582E">
        <w:rPr>
          <w:b/>
          <w:sz w:val="28"/>
          <w:szCs w:val="28"/>
        </w:rPr>
        <w:t>И</w:t>
      </w:r>
      <w:r w:rsidR="001D5E1C" w:rsidRPr="0076582E">
        <w:rPr>
          <w:b/>
          <w:sz w:val="28"/>
          <w:szCs w:val="28"/>
        </w:rPr>
        <w:t xml:space="preserve"> </w:t>
      </w:r>
      <w:r w:rsidRPr="0076582E">
        <w:rPr>
          <w:b/>
          <w:sz w:val="28"/>
          <w:szCs w:val="28"/>
        </w:rPr>
        <w:t>Е</w:t>
      </w:r>
    </w:p>
    <w:p w:rsidR="00BA53C2" w:rsidRPr="0076582E" w:rsidRDefault="00BA53C2" w:rsidP="00EA31D3">
      <w:pPr>
        <w:jc w:val="center"/>
        <w:rPr>
          <w:b/>
          <w:sz w:val="28"/>
          <w:szCs w:val="28"/>
        </w:rPr>
      </w:pPr>
    </w:p>
    <w:p w:rsidR="00EA31D3" w:rsidRPr="0076582E" w:rsidRDefault="00BA53C2" w:rsidP="0074095C">
      <w:pPr>
        <w:rPr>
          <w:b/>
          <w:sz w:val="28"/>
          <w:szCs w:val="28"/>
        </w:rPr>
      </w:pPr>
      <w:r w:rsidRPr="0076582E">
        <w:rPr>
          <w:b/>
          <w:sz w:val="28"/>
          <w:szCs w:val="28"/>
        </w:rPr>
        <w:t xml:space="preserve">от </w:t>
      </w:r>
      <w:r w:rsidR="0009120C">
        <w:rPr>
          <w:b/>
          <w:sz w:val="28"/>
          <w:szCs w:val="28"/>
        </w:rPr>
        <w:t>21</w:t>
      </w:r>
      <w:r w:rsidR="00AA068E" w:rsidRPr="0076582E">
        <w:rPr>
          <w:b/>
          <w:sz w:val="28"/>
          <w:szCs w:val="28"/>
        </w:rPr>
        <w:t xml:space="preserve"> </w:t>
      </w:r>
      <w:r w:rsidR="00C2394B">
        <w:rPr>
          <w:b/>
          <w:sz w:val="28"/>
          <w:szCs w:val="28"/>
        </w:rPr>
        <w:t>июня</w:t>
      </w:r>
      <w:r w:rsidR="00503D96" w:rsidRPr="0076582E">
        <w:rPr>
          <w:b/>
          <w:sz w:val="28"/>
          <w:szCs w:val="28"/>
        </w:rPr>
        <w:t xml:space="preserve"> 2021</w:t>
      </w:r>
      <w:r w:rsidR="00D76376" w:rsidRPr="0076582E">
        <w:rPr>
          <w:b/>
          <w:sz w:val="28"/>
          <w:szCs w:val="28"/>
        </w:rPr>
        <w:t xml:space="preserve"> года</w:t>
      </w:r>
      <w:r w:rsidR="00EA31D3" w:rsidRPr="0076582E">
        <w:rPr>
          <w:b/>
          <w:sz w:val="28"/>
          <w:szCs w:val="28"/>
        </w:rPr>
        <w:t xml:space="preserve">                     </w:t>
      </w:r>
      <w:r w:rsidR="00067A0D" w:rsidRPr="0076582E">
        <w:rPr>
          <w:b/>
          <w:sz w:val="28"/>
          <w:szCs w:val="28"/>
        </w:rPr>
        <w:t xml:space="preserve">                  </w:t>
      </w:r>
      <w:r w:rsidR="00AA068E" w:rsidRPr="0076582E">
        <w:rPr>
          <w:b/>
          <w:sz w:val="28"/>
          <w:szCs w:val="28"/>
        </w:rPr>
        <w:t xml:space="preserve">            </w:t>
      </w:r>
      <w:r w:rsidR="0074095C" w:rsidRPr="0076582E">
        <w:rPr>
          <w:b/>
          <w:sz w:val="28"/>
          <w:szCs w:val="28"/>
        </w:rPr>
        <w:t xml:space="preserve">          </w:t>
      </w:r>
      <w:r w:rsidR="00EA31D3" w:rsidRPr="0076582E">
        <w:rPr>
          <w:b/>
          <w:sz w:val="28"/>
          <w:szCs w:val="28"/>
        </w:rPr>
        <w:t>№</w:t>
      </w:r>
      <w:r w:rsidR="0030606A" w:rsidRPr="0076582E">
        <w:rPr>
          <w:b/>
          <w:sz w:val="28"/>
          <w:szCs w:val="28"/>
        </w:rPr>
        <w:t xml:space="preserve"> </w:t>
      </w:r>
      <w:r w:rsidR="00A273AF">
        <w:rPr>
          <w:b/>
          <w:sz w:val="28"/>
          <w:szCs w:val="28"/>
        </w:rPr>
        <w:t>3</w:t>
      </w:r>
      <w:r w:rsidR="0009120C">
        <w:rPr>
          <w:b/>
          <w:sz w:val="28"/>
          <w:szCs w:val="28"/>
        </w:rPr>
        <w:t>89</w:t>
      </w:r>
    </w:p>
    <w:p w:rsidR="00885CD8" w:rsidRPr="0076582E" w:rsidRDefault="00885CD8" w:rsidP="00885C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2509E9" w:rsidRPr="0076582E" w:rsidRDefault="00505E92" w:rsidP="00E909C5">
      <w:pPr>
        <w:autoSpaceDE w:val="0"/>
        <w:autoSpaceDN w:val="0"/>
        <w:adjustRightInd w:val="0"/>
        <w:ind w:right="3429"/>
        <w:jc w:val="both"/>
        <w:rPr>
          <w:b/>
          <w:szCs w:val="26"/>
        </w:rPr>
      </w:pPr>
      <w:r w:rsidRPr="0076582E">
        <w:rPr>
          <w:b/>
        </w:rPr>
        <w:t>О</w:t>
      </w:r>
      <w:r w:rsidR="00F83734" w:rsidRPr="0076582E">
        <w:rPr>
          <w:b/>
        </w:rPr>
        <w:t xml:space="preserve"> внесении изменений в утвержденный прогнозный план</w:t>
      </w:r>
      <w:r w:rsidR="00503D96" w:rsidRPr="0076582E">
        <w:rPr>
          <w:b/>
        </w:rPr>
        <w:t xml:space="preserve"> приватизации муниципального имущества на 2021 год</w:t>
      </w:r>
    </w:p>
    <w:p w:rsidR="00885CD8" w:rsidRPr="0076582E" w:rsidRDefault="001B0120" w:rsidP="00885CD8">
      <w:r w:rsidRPr="0076582E">
        <w:t xml:space="preserve">     </w:t>
      </w:r>
    </w:p>
    <w:p w:rsidR="00BB029B" w:rsidRPr="0076582E" w:rsidRDefault="00503D96" w:rsidP="0076582E">
      <w:pPr>
        <w:pStyle w:val="a5"/>
        <w:ind w:firstLine="709"/>
        <w:jc w:val="both"/>
        <w:rPr>
          <w:b w:val="0"/>
        </w:rPr>
      </w:pPr>
      <w:r w:rsidRPr="0076582E">
        <w:rPr>
          <w:b w:val="0"/>
        </w:rPr>
        <w:t xml:space="preserve">Руководствуясь Федеральным законом от 21.12.2001 г. № 178-ФЗ «О приватизации государственного и муниципального имущества» </w:t>
      </w:r>
      <w:r w:rsidR="00005300" w:rsidRPr="0076582E">
        <w:rPr>
          <w:b w:val="0"/>
          <w:color w:val="000000"/>
        </w:rPr>
        <w:t>Совет депутатов муниципального образования «Октябрьское»</w:t>
      </w:r>
      <w:r w:rsidR="00005300" w:rsidRPr="0076582E">
        <w:rPr>
          <w:color w:val="000000"/>
        </w:rPr>
        <w:t xml:space="preserve"> </w:t>
      </w:r>
    </w:p>
    <w:p w:rsidR="00005300" w:rsidRPr="0076582E" w:rsidRDefault="00005300" w:rsidP="00BB029B">
      <w:pPr>
        <w:ind w:firstLine="709"/>
        <w:jc w:val="both"/>
        <w:rPr>
          <w:color w:val="000000"/>
        </w:rPr>
      </w:pPr>
      <w:r w:rsidRPr="0076582E">
        <w:rPr>
          <w:color w:val="000000"/>
        </w:rPr>
        <w:t xml:space="preserve"> </w:t>
      </w:r>
      <w:proofErr w:type="gramStart"/>
      <w:r w:rsidRPr="0076582E">
        <w:rPr>
          <w:b/>
          <w:color w:val="000000"/>
        </w:rPr>
        <w:t>Р</w:t>
      </w:r>
      <w:proofErr w:type="gramEnd"/>
      <w:r w:rsidRPr="0076582E">
        <w:rPr>
          <w:b/>
          <w:color w:val="000000"/>
        </w:rPr>
        <w:t xml:space="preserve"> Е Ш А Е Т:</w:t>
      </w:r>
      <w:r w:rsidRPr="0076582E">
        <w:rPr>
          <w:color w:val="000000"/>
        </w:rPr>
        <w:t xml:space="preserve"> </w:t>
      </w:r>
    </w:p>
    <w:p w:rsidR="00005300" w:rsidRPr="0076582E" w:rsidRDefault="00005300" w:rsidP="00D640E6">
      <w:pPr>
        <w:spacing w:line="276" w:lineRule="auto"/>
        <w:ind w:firstLine="708"/>
      </w:pPr>
    </w:p>
    <w:p w:rsidR="008654E2" w:rsidRPr="0076582E" w:rsidRDefault="00C2394B" w:rsidP="008654E2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Иск</w:t>
      </w:r>
      <w:r w:rsidR="00F83734" w:rsidRPr="0076582E">
        <w:t xml:space="preserve">лючить </w:t>
      </w:r>
      <w:r>
        <w:t xml:space="preserve">из </w:t>
      </w:r>
      <w:r w:rsidR="008654E2" w:rsidRPr="0076582E">
        <w:t>план</w:t>
      </w:r>
      <w:r>
        <w:t>а</w:t>
      </w:r>
      <w:r w:rsidR="008654E2" w:rsidRPr="0076582E">
        <w:t xml:space="preserve"> приватизации на 2021 год </w:t>
      </w:r>
      <w:r w:rsidR="00F83734" w:rsidRPr="0076582E">
        <w:t>следующие объекты муниципального имущества</w:t>
      </w:r>
      <w:r w:rsidR="008654E2" w:rsidRPr="0076582E">
        <w:t>:</w:t>
      </w:r>
    </w:p>
    <w:tbl>
      <w:tblPr>
        <w:tblStyle w:val="a7"/>
        <w:tblW w:w="6379" w:type="dxa"/>
        <w:tblLayout w:type="fixed"/>
        <w:tblLook w:val="04A0"/>
      </w:tblPr>
      <w:tblGrid>
        <w:gridCol w:w="445"/>
        <w:gridCol w:w="2215"/>
        <w:gridCol w:w="2418"/>
        <w:gridCol w:w="1301"/>
      </w:tblGrid>
      <w:tr w:rsidR="00C2394B" w:rsidRPr="0076582E" w:rsidTr="00C2394B">
        <w:tc>
          <w:tcPr>
            <w:tcW w:w="445" w:type="dxa"/>
          </w:tcPr>
          <w:p w:rsidR="00C2394B" w:rsidRPr="0076582E" w:rsidRDefault="00C2394B" w:rsidP="008654E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6582E">
              <w:rPr>
                <w:sz w:val="22"/>
              </w:rPr>
              <w:t>№</w:t>
            </w:r>
          </w:p>
        </w:tc>
        <w:tc>
          <w:tcPr>
            <w:tcW w:w="2215" w:type="dxa"/>
          </w:tcPr>
          <w:p w:rsidR="00C2394B" w:rsidRPr="0076582E" w:rsidRDefault="00C2394B" w:rsidP="008654E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6582E">
              <w:rPr>
                <w:sz w:val="22"/>
              </w:rPr>
              <w:t>Объект, подлежащий приватизации</w:t>
            </w:r>
          </w:p>
        </w:tc>
        <w:tc>
          <w:tcPr>
            <w:tcW w:w="2418" w:type="dxa"/>
          </w:tcPr>
          <w:p w:rsidR="00C2394B" w:rsidRPr="0076582E" w:rsidRDefault="00C2394B" w:rsidP="008654E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6582E">
              <w:rPr>
                <w:sz w:val="22"/>
              </w:rPr>
              <w:t>Юридический адрес объекта</w:t>
            </w:r>
          </w:p>
        </w:tc>
        <w:tc>
          <w:tcPr>
            <w:tcW w:w="1301" w:type="dxa"/>
          </w:tcPr>
          <w:p w:rsidR="00C2394B" w:rsidRPr="0076582E" w:rsidRDefault="00C2394B" w:rsidP="008654E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6582E">
              <w:rPr>
                <w:sz w:val="22"/>
              </w:rPr>
              <w:t>Рыночная стоимость (руб.) без НДС</w:t>
            </w:r>
          </w:p>
        </w:tc>
      </w:tr>
      <w:tr w:rsidR="00C2394B" w:rsidRPr="0076582E" w:rsidTr="00C2394B">
        <w:tc>
          <w:tcPr>
            <w:tcW w:w="445" w:type="dxa"/>
          </w:tcPr>
          <w:p w:rsidR="00C2394B" w:rsidRPr="0076582E" w:rsidRDefault="00C2394B" w:rsidP="008654E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6582E">
              <w:rPr>
                <w:sz w:val="22"/>
              </w:rPr>
              <w:t>1</w:t>
            </w:r>
          </w:p>
        </w:tc>
        <w:tc>
          <w:tcPr>
            <w:tcW w:w="2215" w:type="dxa"/>
          </w:tcPr>
          <w:p w:rsidR="00C2394B" w:rsidRPr="0076582E" w:rsidRDefault="00C2394B" w:rsidP="00C2394B">
            <w:pPr>
              <w:jc w:val="both"/>
              <w:rPr>
                <w:sz w:val="22"/>
              </w:rPr>
            </w:pPr>
            <w:r w:rsidRPr="0076582E">
              <w:rPr>
                <w:sz w:val="22"/>
              </w:rPr>
              <w:t xml:space="preserve">Легковой автомобиль </w:t>
            </w:r>
            <w:r>
              <w:rPr>
                <w:sz w:val="22"/>
              </w:rPr>
              <w:t>–</w:t>
            </w:r>
            <w:r w:rsidRPr="0076582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седан Ниссан максима 3,0 </w:t>
            </w:r>
            <w:r>
              <w:rPr>
                <w:sz w:val="22"/>
                <w:lang w:val="en-US"/>
              </w:rPr>
              <w:t>SE</w:t>
            </w:r>
            <w:r>
              <w:rPr>
                <w:sz w:val="22"/>
              </w:rPr>
              <w:t>, 2004 г.в., гос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 xml:space="preserve">егистр.номер М198МО29 </w:t>
            </w:r>
          </w:p>
        </w:tc>
        <w:tc>
          <w:tcPr>
            <w:tcW w:w="2418" w:type="dxa"/>
          </w:tcPr>
          <w:p w:rsidR="00C2394B" w:rsidRPr="0076582E" w:rsidRDefault="00C2394B" w:rsidP="00D96C5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6582E">
              <w:rPr>
                <w:sz w:val="22"/>
              </w:rPr>
              <w:t>Архангельская область, Устьянский район, п. Октябрьский, ул. Комсомольская, д. 13</w:t>
            </w:r>
          </w:p>
        </w:tc>
        <w:tc>
          <w:tcPr>
            <w:tcW w:w="1301" w:type="dxa"/>
          </w:tcPr>
          <w:p w:rsidR="00C2394B" w:rsidRPr="0076582E" w:rsidRDefault="00C2394B" w:rsidP="00D96C5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129</w:t>
            </w:r>
            <w:r w:rsidRPr="0076582E">
              <w:rPr>
                <w:sz w:val="22"/>
              </w:rPr>
              <w:t> 000,00</w:t>
            </w:r>
          </w:p>
        </w:tc>
      </w:tr>
    </w:tbl>
    <w:p w:rsidR="008654E2" w:rsidRPr="0076582E" w:rsidRDefault="008654E2" w:rsidP="008654E2">
      <w:pPr>
        <w:autoSpaceDE w:val="0"/>
        <w:autoSpaceDN w:val="0"/>
        <w:adjustRightInd w:val="0"/>
        <w:jc w:val="both"/>
      </w:pPr>
    </w:p>
    <w:p w:rsidR="003E0B3A" w:rsidRPr="0076582E" w:rsidRDefault="003E0B3A" w:rsidP="00680E9E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</w:pPr>
      <w:r w:rsidRPr="0076582E">
        <w:t xml:space="preserve">Решение вступает в силу со дня его </w:t>
      </w:r>
      <w:r w:rsidR="00025BFB" w:rsidRPr="0076582E">
        <w:t>опубликования.</w:t>
      </w:r>
    </w:p>
    <w:p w:rsidR="0076582E" w:rsidRDefault="0076582E" w:rsidP="00EA31D3"/>
    <w:p w:rsidR="00EA31D3" w:rsidRPr="0076582E" w:rsidRDefault="0076582E" w:rsidP="00EA31D3">
      <w:r>
        <w:t>П</w:t>
      </w:r>
      <w:r w:rsidR="00981F0C" w:rsidRPr="0076582E">
        <w:t xml:space="preserve">редседатель Совета депутатов                                         </w:t>
      </w:r>
      <w:r w:rsidR="00DC7CB7" w:rsidRPr="0076582E">
        <w:t xml:space="preserve">      </w:t>
      </w:r>
      <w:r w:rsidR="00981F0C" w:rsidRPr="0076582E">
        <w:t xml:space="preserve">  </w:t>
      </w:r>
    </w:p>
    <w:p w:rsidR="00BB029B" w:rsidRDefault="001D5E1C" w:rsidP="00EA31D3">
      <w:r w:rsidRPr="0076582E">
        <w:t xml:space="preserve">муниципального образования «Октябрьское» </w:t>
      </w:r>
      <w:r w:rsidR="00AA068E" w:rsidRPr="0076582E">
        <w:t xml:space="preserve">                   </w:t>
      </w:r>
      <w:r w:rsidRPr="0076582E">
        <w:t xml:space="preserve">  </w:t>
      </w:r>
      <w:r w:rsidR="00885CD8" w:rsidRPr="0076582E">
        <w:tab/>
      </w:r>
      <w:r w:rsidR="00885CD8" w:rsidRPr="0076582E">
        <w:tab/>
      </w:r>
      <w:r w:rsidR="00BB029B" w:rsidRPr="0076582E">
        <w:rPr>
          <w:bCs/>
        </w:rPr>
        <w:t>О.А. Борисов</w:t>
      </w:r>
      <w:r w:rsidR="00BB029B" w:rsidRPr="0076582E">
        <w:t xml:space="preserve"> </w:t>
      </w:r>
    </w:p>
    <w:p w:rsidR="00BA344D" w:rsidRDefault="00BA344D" w:rsidP="00EA31D3"/>
    <w:p w:rsidR="00BA344D" w:rsidRDefault="00BA344D" w:rsidP="00EA31D3"/>
    <w:p w:rsidR="00BA344D" w:rsidRPr="0076582E" w:rsidRDefault="00BA344D" w:rsidP="00EA31D3"/>
    <w:p w:rsidR="001D5E1C" w:rsidRPr="0076582E" w:rsidRDefault="001D5E1C" w:rsidP="00EA31D3"/>
    <w:p w:rsidR="001D5E1C" w:rsidRPr="0076582E" w:rsidRDefault="001D5E1C" w:rsidP="00EA31D3"/>
    <w:p w:rsidR="001D5E1C" w:rsidRPr="0076582E" w:rsidRDefault="00BB029B" w:rsidP="00EA31D3">
      <w:r w:rsidRPr="0076582E">
        <w:t>Глава</w:t>
      </w:r>
      <w:r w:rsidR="00AA068E" w:rsidRPr="0076582E">
        <w:t xml:space="preserve"> администрации</w:t>
      </w:r>
    </w:p>
    <w:p w:rsidR="00EA31D3" w:rsidRPr="0076582E" w:rsidRDefault="001D5E1C" w:rsidP="001D5E1C">
      <w:r w:rsidRPr="0076582E">
        <w:t>м</w:t>
      </w:r>
      <w:r w:rsidR="00EA31D3" w:rsidRPr="0076582E">
        <w:t>униципального</w:t>
      </w:r>
      <w:r w:rsidRPr="0076582E">
        <w:t xml:space="preserve"> образования «Октябрьское»</w:t>
      </w:r>
      <w:r w:rsidR="00EA31D3" w:rsidRPr="0076582E">
        <w:tab/>
      </w:r>
      <w:r w:rsidR="00EA31D3" w:rsidRPr="0076582E">
        <w:tab/>
        <w:t xml:space="preserve">         </w:t>
      </w:r>
      <w:r w:rsidRPr="0076582E">
        <w:t xml:space="preserve"> </w:t>
      </w:r>
      <w:r w:rsidR="00885CD8" w:rsidRPr="0076582E">
        <w:tab/>
      </w:r>
      <w:r w:rsidR="00885CD8" w:rsidRPr="0076582E">
        <w:tab/>
      </w:r>
      <w:r w:rsidR="00025BFB" w:rsidRPr="0076582E">
        <w:t>В.Ф. Паршин</w:t>
      </w:r>
    </w:p>
    <w:p w:rsidR="00EA31D3" w:rsidRPr="0076582E" w:rsidRDefault="00EA31D3" w:rsidP="001D5E1C">
      <w:pPr>
        <w:pStyle w:val="a5"/>
        <w:rPr>
          <w:b w:val="0"/>
          <w:sz w:val="22"/>
        </w:rPr>
      </w:pPr>
    </w:p>
    <w:p w:rsidR="0052779A" w:rsidRPr="00764CBD" w:rsidRDefault="0052779A" w:rsidP="0052779A">
      <w:pPr>
        <w:pStyle w:val="1"/>
        <w:rPr>
          <w:sz w:val="20"/>
          <w:szCs w:val="20"/>
        </w:rPr>
      </w:pPr>
    </w:p>
    <w:sectPr w:rsidR="0052779A" w:rsidRPr="00764CBD" w:rsidSect="00FB2431">
      <w:pgSz w:w="11906" w:h="16838"/>
      <w:pgMar w:top="899" w:right="707" w:bottom="89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ED0"/>
    <w:multiLevelType w:val="multilevel"/>
    <w:tmpl w:val="ADDE9C6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">
    <w:nsid w:val="22413CF7"/>
    <w:multiLevelType w:val="multilevel"/>
    <w:tmpl w:val="F3B27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B40CA2"/>
    <w:multiLevelType w:val="hybridMultilevel"/>
    <w:tmpl w:val="BF44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D758E"/>
    <w:multiLevelType w:val="hybridMultilevel"/>
    <w:tmpl w:val="A47E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445FB"/>
    <w:multiLevelType w:val="multilevel"/>
    <w:tmpl w:val="068C82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48676612"/>
    <w:multiLevelType w:val="hybridMultilevel"/>
    <w:tmpl w:val="233870D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88F6C55"/>
    <w:multiLevelType w:val="multilevel"/>
    <w:tmpl w:val="BC2A065A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50"/>
        </w:tabs>
        <w:ind w:left="10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7">
    <w:nsid w:val="4BDE4098"/>
    <w:multiLevelType w:val="hybridMultilevel"/>
    <w:tmpl w:val="C5D66088"/>
    <w:lvl w:ilvl="0" w:tplc="76E001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35086"/>
    <w:multiLevelType w:val="hybridMultilevel"/>
    <w:tmpl w:val="EAFE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504A9"/>
    <w:multiLevelType w:val="hybridMultilevel"/>
    <w:tmpl w:val="BF44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54FDD"/>
    <w:multiLevelType w:val="hybridMultilevel"/>
    <w:tmpl w:val="31AE4B8C"/>
    <w:lvl w:ilvl="0" w:tplc="7CFE8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E6B31"/>
    <w:multiLevelType w:val="hybridMultilevel"/>
    <w:tmpl w:val="6166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613F8"/>
    <w:multiLevelType w:val="hybridMultilevel"/>
    <w:tmpl w:val="8662C5A6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70217AEA"/>
    <w:multiLevelType w:val="hybridMultilevel"/>
    <w:tmpl w:val="80B2D514"/>
    <w:lvl w:ilvl="0" w:tplc="01DA5F6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EC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ABF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2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AC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2F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8EB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0C1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AC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3"/>
  </w:num>
  <w:num w:numId="6">
    <w:abstractNumId w:val="8"/>
  </w:num>
  <w:num w:numId="7">
    <w:abstractNumId w:val="3"/>
  </w:num>
  <w:num w:numId="8">
    <w:abstractNumId w:val="5"/>
  </w:num>
  <w:num w:numId="9">
    <w:abstractNumId w:val="12"/>
  </w:num>
  <w:num w:numId="10">
    <w:abstractNumId w:val="1"/>
  </w:num>
  <w:num w:numId="11">
    <w:abstractNumId w:val="10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noPunctuationKerning/>
  <w:characterSpacingControl w:val="doNotCompress"/>
  <w:compat/>
  <w:rsids>
    <w:rsidRoot w:val="006101ED"/>
    <w:rsid w:val="00003DC7"/>
    <w:rsid w:val="00005300"/>
    <w:rsid w:val="00022230"/>
    <w:rsid w:val="00025BFB"/>
    <w:rsid w:val="00036B9C"/>
    <w:rsid w:val="00060ABD"/>
    <w:rsid w:val="00067A0D"/>
    <w:rsid w:val="00071099"/>
    <w:rsid w:val="0009120C"/>
    <w:rsid w:val="000E2F09"/>
    <w:rsid w:val="000E754F"/>
    <w:rsid w:val="000F0C8E"/>
    <w:rsid w:val="0010362C"/>
    <w:rsid w:val="001256E4"/>
    <w:rsid w:val="00131A81"/>
    <w:rsid w:val="0017064E"/>
    <w:rsid w:val="001B0120"/>
    <w:rsid w:val="001D5E1C"/>
    <w:rsid w:val="001E69A6"/>
    <w:rsid w:val="001F287E"/>
    <w:rsid w:val="00200391"/>
    <w:rsid w:val="00201A9D"/>
    <w:rsid w:val="002319B7"/>
    <w:rsid w:val="002509E9"/>
    <w:rsid w:val="0027421F"/>
    <w:rsid w:val="00274BA3"/>
    <w:rsid w:val="002F090E"/>
    <w:rsid w:val="002F33ED"/>
    <w:rsid w:val="0030606A"/>
    <w:rsid w:val="003210A8"/>
    <w:rsid w:val="0032176B"/>
    <w:rsid w:val="003345CC"/>
    <w:rsid w:val="00355BFD"/>
    <w:rsid w:val="00366FE4"/>
    <w:rsid w:val="00372727"/>
    <w:rsid w:val="003753BF"/>
    <w:rsid w:val="0038176D"/>
    <w:rsid w:val="003D5205"/>
    <w:rsid w:val="003E0B3A"/>
    <w:rsid w:val="003F522E"/>
    <w:rsid w:val="004038D6"/>
    <w:rsid w:val="0041573B"/>
    <w:rsid w:val="00437037"/>
    <w:rsid w:val="00457214"/>
    <w:rsid w:val="0048358A"/>
    <w:rsid w:val="004855F4"/>
    <w:rsid w:val="004A668C"/>
    <w:rsid w:val="004B1321"/>
    <w:rsid w:val="004B3CD7"/>
    <w:rsid w:val="004C2720"/>
    <w:rsid w:val="004F1150"/>
    <w:rsid w:val="00503D96"/>
    <w:rsid w:val="00505E92"/>
    <w:rsid w:val="0052779A"/>
    <w:rsid w:val="00541BC4"/>
    <w:rsid w:val="005759C2"/>
    <w:rsid w:val="005B0303"/>
    <w:rsid w:val="006101ED"/>
    <w:rsid w:val="00645703"/>
    <w:rsid w:val="00655A62"/>
    <w:rsid w:val="00680E9E"/>
    <w:rsid w:val="006B5091"/>
    <w:rsid w:val="006F3844"/>
    <w:rsid w:val="007059BF"/>
    <w:rsid w:val="0074095C"/>
    <w:rsid w:val="0076435C"/>
    <w:rsid w:val="00764CBD"/>
    <w:rsid w:val="0076582E"/>
    <w:rsid w:val="00781B36"/>
    <w:rsid w:val="007B3595"/>
    <w:rsid w:val="007E1AB8"/>
    <w:rsid w:val="008150E5"/>
    <w:rsid w:val="008654E2"/>
    <w:rsid w:val="00884B5F"/>
    <w:rsid w:val="00885CD8"/>
    <w:rsid w:val="00894742"/>
    <w:rsid w:val="008B0DA6"/>
    <w:rsid w:val="008B367C"/>
    <w:rsid w:val="00905913"/>
    <w:rsid w:val="009127E7"/>
    <w:rsid w:val="009131B8"/>
    <w:rsid w:val="00932A6E"/>
    <w:rsid w:val="00981F0C"/>
    <w:rsid w:val="009B68B9"/>
    <w:rsid w:val="00A20554"/>
    <w:rsid w:val="00A217EC"/>
    <w:rsid w:val="00A273AF"/>
    <w:rsid w:val="00A91A82"/>
    <w:rsid w:val="00A94605"/>
    <w:rsid w:val="00AA068E"/>
    <w:rsid w:val="00AA3363"/>
    <w:rsid w:val="00AC15EE"/>
    <w:rsid w:val="00AD750D"/>
    <w:rsid w:val="00AF1B9A"/>
    <w:rsid w:val="00AF376A"/>
    <w:rsid w:val="00B35F07"/>
    <w:rsid w:val="00B515ED"/>
    <w:rsid w:val="00B54671"/>
    <w:rsid w:val="00B54D79"/>
    <w:rsid w:val="00BA344D"/>
    <w:rsid w:val="00BA53C2"/>
    <w:rsid w:val="00BB029B"/>
    <w:rsid w:val="00BF6A44"/>
    <w:rsid w:val="00C2394B"/>
    <w:rsid w:val="00C26B9A"/>
    <w:rsid w:val="00C50E67"/>
    <w:rsid w:val="00C74966"/>
    <w:rsid w:val="00CA7A4E"/>
    <w:rsid w:val="00CC5EFD"/>
    <w:rsid w:val="00CE617D"/>
    <w:rsid w:val="00CF272B"/>
    <w:rsid w:val="00CF508D"/>
    <w:rsid w:val="00D4712C"/>
    <w:rsid w:val="00D640E6"/>
    <w:rsid w:val="00D65003"/>
    <w:rsid w:val="00D76376"/>
    <w:rsid w:val="00D810D4"/>
    <w:rsid w:val="00D841BC"/>
    <w:rsid w:val="00DA70C8"/>
    <w:rsid w:val="00DC7CB7"/>
    <w:rsid w:val="00E26395"/>
    <w:rsid w:val="00E3204F"/>
    <w:rsid w:val="00E45D21"/>
    <w:rsid w:val="00E909C5"/>
    <w:rsid w:val="00EA31D3"/>
    <w:rsid w:val="00EC0338"/>
    <w:rsid w:val="00ED7503"/>
    <w:rsid w:val="00F05BC3"/>
    <w:rsid w:val="00F24B8F"/>
    <w:rsid w:val="00F40345"/>
    <w:rsid w:val="00F511DF"/>
    <w:rsid w:val="00F73BD3"/>
    <w:rsid w:val="00F81BAE"/>
    <w:rsid w:val="00F83734"/>
    <w:rsid w:val="00FB2431"/>
    <w:rsid w:val="00FB6640"/>
    <w:rsid w:val="00FC1654"/>
    <w:rsid w:val="00FE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67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B36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B36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5277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367C"/>
    <w:pPr>
      <w:spacing w:before="100" w:beforeAutospacing="1" w:after="100" w:afterAutospacing="1"/>
    </w:pPr>
  </w:style>
  <w:style w:type="paragraph" w:styleId="a4">
    <w:name w:val="Body Text"/>
    <w:basedOn w:val="a"/>
    <w:rsid w:val="008B367C"/>
    <w:pPr>
      <w:jc w:val="both"/>
    </w:pPr>
  </w:style>
  <w:style w:type="paragraph" w:styleId="a5">
    <w:name w:val="Title"/>
    <w:basedOn w:val="a"/>
    <w:qFormat/>
    <w:rsid w:val="008B367C"/>
    <w:pPr>
      <w:jc w:val="center"/>
    </w:pPr>
    <w:rPr>
      <w:b/>
    </w:rPr>
  </w:style>
  <w:style w:type="paragraph" w:styleId="a6">
    <w:name w:val="Balloon Text"/>
    <w:basedOn w:val="a"/>
    <w:semiHidden/>
    <w:rsid w:val="00A91A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A31D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rsid w:val="004572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37037"/>
  </w:style>
  <w:style w:type="paragraph" w:styleId="a8">
    <w:name w:val="List Paragraph"/>
    <w:basedOn w:val="a"/>
    <w:uiPriority w:val="34"/>
    <w:qFormat/>
    <w:rsid w:val="004038D6"/>
    <w:pPr>
      <w:ind w:left="720"/>
      <w:contextualSpacing/>
    </w:pPr>
  </w:style>
  <w:style w:type="character" w:styleId="a9">
    <w:name w:val="Hyperlink"/>
    <w:basedOn w:val="a0"/>
    <w:rsid w:val="004038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6E4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1256E4"/>
  </w:style>
  <w:style w:type="character" w:customStyle="1" w:styleId="nobr">
    <w:name w:val="nobr"/>
    <w:basedOn w:val="a0"/>
    <w:rsid w:val="001256E4"/>
  </w:style>
  <w:style w:type="paragraph" w:customStyle="1" w:styleId="s15">
    <w:name w:val="s_15"/>
    <w:basedOn w:val="a"/>
    <w:rsid w:val="00655A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655A62"/>
  </w:style>
  <w:style w:type="paragraph" w:customStyle="1" w:styleId="s9">
    <w:name w:val="s_9"/>
    <w:basedOn w:val="a"/>
    <w:rsid w:val="00655A62"/>
    <w:pPr>
      <w:spacing w:before="100" w:beforeAutospacing="1" w:after="100" w:afterAutospacing="1"/>
    </w:pPr>
  </w:style>
  <w:style w:type="paragraph" w:customStyle="1" w:styleId="s1">
    <w:name w:val="s_1"/>
    <w:basedOn w:val="a"/>
    <w:rsid w:val="00655A62"/>
    <w:pPr>
      <w:spacing w:before="100" w:beforeAutospacing="1" w:after="100" w:afterAutospacing="1"/>
    </w:pPr>
  </w:style>
  <w:style w:type="paragraph" w:customStyle="1" w:styleId="s22">
    <w:name w:val="s_22"/>
    <w:basedOn w:val="a"/>
    <w:rsid w:val="00655A6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5277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52779A"/>
    <w:pPr>
      <w:spacing w:before="100" w:beforeAutospacing="1" w:after="100" w:afterAutospacing="1"/>
    </w:pPr>
  </w:style>
  <w:style w:type="paragraph" w:customStyle="1" w:styleId="s52">
    <w:name w:val="s_52"/>
    <w:basedOn w:val="a"/>
    <w:rsid w:val="005277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8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0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1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1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6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4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нтов при сканировании Интернета</vt:lpstr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нтов при сканировании Интернета</dc:title>
  <dc:subject/>
  <dc:creator>Urist-2</dc:creator>
  <cp:keywords/>
  <dc:description/>
  <cp:lastModifiedBy>Comp</cp:lastModifiedBy>
  <cp:revision>29</cp:revision>
  <cp:lastPrinted>2021-06-22T05:43:00Z</cp:lastPrinted>
  <dcterms:created xsi:type="dcterms:W3CDTF">2013-04-30T12:19:00Z</dcterms:created>
  <dcterms:modified xsi:type="dcterms:W3CDTF">2021-06-22T05:43:00Z</dcterms:modified>
</cp:coreProperties>
</file>