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8" w:rsidRPr="00B73758" w:rsidRDefault="00B73758" w:rsidP="00B73758">
      <w:pPr>
        <w:rPr>
          <w:rFonts w:ascii="Times New Roman" w:hAnsi="Times New Roman" w:cs="Times New Roman"/>
          <w:b/>
          <w:sz w:val="28"/>
          <w:szCs w:val="28"/>
        </w:rPr>
      </w:pPr>
    </w:p>
    <w:p w:rsidR="00B73758" w:rsidRDefault="00B73758" w:rsidP="00B73758">
      <w:pPr>
        <w:rPr>
          <w:rFonts w:ascii="Times New Roman" w:hAnsi="Times New Roman" w:cs="Times New Roman"/>
          <w:sz w:val="28"/>
          <w:szCs w:val="28"/>
        </w:rPr>
      </w:pPr>
    </w:p>
    <w:p w:rsidR="00B73758" w:rsidRPr="009377F3" w:rsidRDefault="009377F3" w:rsidP="00B7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73758" w:rsidRPr="009377F3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B73758" w:rsidRDefault="00B73758" w:rsidP="0093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3">
        <w:rPr>
          <w:rFonts w:ascii="Times New Roman" w:hAnsi="Times New Roman" w:cs="Times New Roman"/>
          <w:b/>
          <w:sz w:val="28"/>
          <w:szCs w:val="28"/>
        </w:rPr>
        <w:t>проведения собраний граждан</w:t>
      </w:r>
    </w:p>
    <w:p w:rsidR="00CD7193" w:rsidRDefault="00CD7193" w:rsidP="0093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населенным пунктам</w:t>
      </w:r>
    </w:p>
    <w:p w:rsidR="00CD7193" w:rsidRDefault="00CD7193" w:rsidP="0093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93" w:rsidRPr="00B73758" w:rsidRDefault="00CD7193" w:rsidP="0093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3758" w:rsidTr="00B73758">
        <w:tc>
          <w:tcPr>
            <w:tcW w:w="2392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</w:t>
            </w:r>
            <w:proofErr w:type="gramStart"/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proofErr w:type="gramEnd"/>
            <w:r w:rsidRPr="00B73758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сельских поселений</w:t>
            </w: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собрания</w:t>
            </w: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собрания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 xml:space="preserve">магазин ООО Первомайский оптторг ул. </w:t>
            </w:r>
            <w:proofErr w:type="gramStart"/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25.03.2014        13-00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хут. Пролетарский</w:t>
            </w: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 xml:space="preserve">здание столовой ул. </w:t>
            </w:r>
            <w:proofErr w:type="gramStart"/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25.03.2014        14-30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пос. Красная Заря</w:t>
            </w:r>
          </w:p>
        </w:tc>
        <w:tc>
          <w:tcPr>
            <w:tcW w:w="2393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магазин ООО Первомайский оптторг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</w:p>
        </w:tc>
        <w:tc>
          <w:tcPr>
            <w:tcW w:w="2393" w:type="dxa"/>
          </w:tcPr>
          <w:p w:rsidR="00B73758" w:rsidRPr="00B73758" w:rsidRDefault="00B73758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27.03.2014          14-00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хут. Знамя Коммунизма</w:t>
            </w:r>
          </w:p>
        </w:tc>
        <w:tc>
          <w:tcPr>
            <w:tcW w:w="2393" w:type="dxa"/>
          </w:tcPr>
          <w:p w:rsidR="00B73758" w:rsidRDefault="009377F3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58">
              <w:rPr>
                <w:rFonts w:ascii="Times New Roman" w:hAnsi="Times New Roman" w:cs="Times New Roman"/>
                <w:sz w:val="28"/>
                <w:szCs w:val="28"/>
              </w:rPr>
              <w:t>магазин ООО Первомайский оптторг ул.</w:t>
            </w:r>
            <w:r w:rsidR="005C56E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азцовая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28.03.2014        10-00</w:t>
            </w:r>
          </w:p>
        </w:tc>
      </w:tr>
      <w:tr w:rsidR="009377F3" w:rsidTr="00B73758">
        <w:tc>
          <w:tcPr>
            <w:tcW w:w="2392" w:type="dxa"/>
          </w:tcPr>
          <w:p w:rsidR="009377F3" w:rsidRDefault="009377F3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377F3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Кубанец</w:t>
            </w:r>
          </w:p>
        </w:tc>
        <w:tc>
          <w:tcPr>
            <w:tcW w:w="2393" w:type="dxa"/>
          </w:tcPr>
          <w:p w:rsidR="009377F3" w:rsidRPr="00B73758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93" w:type="dxa"/>
          </w:tcPr>
          <w:p w:rsidR="009377F3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        10-00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пос. Заветы Ильича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21.03.2014         10-00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758" w:rsidRDefault="009377F3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МУК ЦКС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20.03.2014        10-00</w:t>
            </w:r>
          </w:p>
        </w:tc>
      </w:tr>
      <w:tr w:rsidR="00B73758" w:rsidTr="00B73758">
        <w:tc>
          <w:tcPr>
            <w:tcW w:w="2392" w:type="dxa"/>
          </w:tcPr>
          <w:p w:rsidR="00B73758" w:rsidRDefault="00B73758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73758" w:rsidRDefault="009377F3" w:rsidP="00B73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МУК КДЦ</w:t>
            </w:r>
          </w:p>
        </w:tc>
        <w:tc>
          <w:tcPr>
            <w:tcW w:w="2393" w:type="dxa"/>
          </w:tcPr>
          <w:p w:rsidR="00B73758" w:rsidRPr="009377F3" w:rsidRDefault="009377F3" w:rsidP="00B7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F3">
              <w:rPr>
                <w:rFonts w:ascii="Times New Roman" w:hAnsi="Times New Roman" w:cs="Times New Roman"/>
                <w:sz w:val="28"/>
                <w:szCs w:val="28"/>
              </w:rPr>
              <w:t>01.04.2014        14-00</w:t>
            </w:r>
          </w:p>
        </w:tc>
      </w:tr>
    </w:tbl>
    <w:p w:rsidR="009377F3" w:rsidRDefault="009377F3" w:rsidP="00B73758">
      <w:pPr>
        <w:rPr>
          <w:rFonts w:ascii="Times New Roman" w:hAnsi="Times New Roman" w:cs="Times New Roman"/>
          <w:b/>
          <w:sz w:val="28"/>
          <w:szCs w:val="28"/>
        </w:rPr>
      </w:pPr>
    </w:p>
    <w:p w:rsidR="00434D85" w:rsidRPr="009377F3" w:rsidRDefault="00434D85" w:rsidP="009377F3">
      <w:pPr>
        <w:rPr>
          <w:rFonts w:ascii="Times New Roman" w:hAnsi="Times New Roman" w:cs="Times New Roman"/>
          <w:sz w:val="28"/>
          <w:szCs w:val="28"/>
        </w:rPr>
      </w:pPr>
    </w:p>
    <w:sectPr w:rsidR="00434D85" w:rsidRPr="009377F3" w:rsidSect="0043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58"/>
    <w:rsid w:val="00434D85"/>
    <w:rsid w:val="005C56EB"/>
    <w:rsid w:val="006A075E"/>
    <w:rsid w:val="009377F3"/>
    <w:rsid w:val="00B73758"/>
    <w:rsid w:val="00CD7193"/>
    <w:rsid w:val="00E7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cp:lastPrinted>2014-03-06T10:55:00Z</cp:lastPrinted>
  <dcterms:created xsi:type="dcterms:W3CDTF">2014-02-13T11:25:00Z</dcterms:created>
  <dcterms:modified xsi:type="dcterms:W3CDTF">2014-03-14T04:50:00Z</dcterms:modified>
</cp:coreProperties>
</file>