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BC" w:rsidRDefault="00815746" w:rsidP="000774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ИРКУТСКАЯ ОБЛАСТЬ, ИРКУТСКИЙ РАЙОН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Гороховское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815746" w:rsidRDefault="00815746" w:rsidP="000774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администрации</w:t>
      </w:r>
    </w:p>
    <w:p w:rsidR="00815746" w:rsidRPr="00815746" w:rsidRDefault="00815746" w:rsidP="000774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74BC" w:rsidRPr="00815746" w:rsidRDefault="000774BC" w:rsidP="000774BC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815746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4BC" w:rsidRPr="000774BC" w:rsidRDefault="000774BC" w:rsidP="0007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"04 " декабря 2015 года</w:t>
      </w:r>
      <w:r w:rsidRPr="00077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8C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167</w:t>
      </w:r>
      <w:r w:rsidRPr="00077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774BC" w:rsidRPr="00815746" w:rsidRDefault="00815746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57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815746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8157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орохово</w:t>
      </w:r>
      <w:proofErr w:type="spellEnd"/>
    </w:p>
    <w:p w:rsidR="00815746" w:rsidRDefault="00815746" w:rsidP="000774B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7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создании межведомственной комиссии</w:t>
      </w: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7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обследованию мест массового пребывания </w:t>
      </w:r>
    </w:p>
    <w:p w:rsidR="000774BC" w:rsidRPr="000774BC" w:rsidRDefault="00815746" w:rsidP="000774B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 в Гороховском</w:t>
      </w:r>
      <w:r w:rsidR="000774BC" w:rsidRPr="00077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</w:t>
      </w: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77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образовании</w:t>
      </w:r>
      <w:proofErr w:type="gramEnd"/>
      <w:r w:rsidRPr="00077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74BC" w:rsidRPr="000774BC" w:rsidRDefault="000774BC" w:rsidP="000774BC">
      <w:pPr>
        <w:shd w:val="clear" w:color="auto" w:fill="FFFFFF"/>
        <w:spacing w:after="0" w:line="240" w:lineRule="auto"/>
        <w:ind w:right="1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постановления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</w:t>
      </w:r>
      <w:r w:rsidR="008157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F11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157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законом Российской Федерации от 06.10 200 № 131-ФЗ </w:t>
      </w:r>
      <w:proofErr w:type="gramStart"/>
      <w:r w:rsidR="003F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3F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ред. от 03.11.2015 ) «Об общих принципах организации местного самоуправления в Российской Федерации», законом Российской Федерации 06.03.2006  № 35-ФЗ (ред. от 31.12.2014) «О противодействии терроризму», </w:t>
      </w:r>
      <w:proofErr w:type="spellStart"/>
      <w:r w:rsidR="003F11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="003F11B8">
        <w:rPr>
          <w:rFonts w:ascii="Times New Roman" w:eastAsia="Times New Roman" w:hAnsi="Times New Roman" w:cs="Times New Roman"/>
          <w:sz w:val="28"/>
          <w:szCs w:val="28"/>
          <w:lang w:eastAsia="ru-RU"/>
        </w:rPr>
        <w:t>. 32,44 Устава Гороховского муниципального,</w:t>
      </w:r>
    </w:p>
    <w:p w:rsidR="000774BC" w:rsidRPr="000774BC" w:rsidRDefault="000774BC" w:rsidP="000774BC">
      <w:pPr>
        <w:shd w:val="clear" w:color="auto" w:fill="FFFFFF"/>
        <w:spacing w:after="0" w:line="240" w:lineRule="auto"/>
        <w:ind w:right="1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4BC" w:rsidRPr="000774BC" w:rsidRDefault="000774BC" w:rsidP="000774BC">
      <w:pPr>
        <w:shd w:val="clear" w:color="auto" w:fill="FFFFFF"/>
        <w:spacing w:after="0" w:line="240" w:lineRule="auto"/>
        <w:ind w:right="1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774BC" w:rsidRPr="000774BC" w:rsidRDefault="000774BC" w:rsidP="000774BC">
      <w:pPr>
        <w:shd w:val="clear" w:color="auto" w:fill="FFFFFF"/>
        <w:tabs>
          <w:tab w:val="left" w:pos="0"/>
        </w:tabs>
        <w:spacing w:after="0" w:line="240" w:lineRule="auto"/>
        <w:ind w:right="1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4BC" w:rsidRPr="000774BC" w:rsidRDefault="000774BC" w:rsidP="000774BC">
      <w:pPr>
        <w:shd w:val="clear" w:color="auto" w:fill="FFFFFF"/>
        <w:tabs>
          <w:tab w:val="left" w:pos="0"/>
        </w:tabs>
        <w:spacing w:after="0" w:line="240" w:lineRule="auto"/>
        <w:ind w:right="14" w:firstLine="54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07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</w:t>
      </w:r>
      <w:r w:rsidRPr="000774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межведомственную комиссию </w:t>
      </w:r>
      <w:r w:rsidRPr="0007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обследованию </w:t>
      </w:r>
      <w:r w:rsidRPr="000774B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мест массового пребывания гражд</w:t>
      </w:r>
      <w:r w:rsidR="0081574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ан на территории Гороховского</w:t>
      </w:r>
      <w:r w:rsidRPr="000774B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муниципального образования и утвердить ее состав (Прилагается).</w:t>
      </w:r>
    </w:p>
    <w:p w:rsidR="000774BC" w:rsidRPr="000774BC" w:rsidRDefault="000774BC" w:rsidP="000774BC">
      <w:pPr>
        <w:shd w:val="clear" w:color="auto" w:fill="FFFFFF"/>
        <w:tabs>
          <w:tab w:val="left" w:pos="0"/>
        </w:tabs>
        <w:spacing w:after="0" w:line="240" w:lineRule="auto"/>
        <w:ind w:right="14" w:firstLine="54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0774B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межведомственной комиссии</w:t>
      </w:r>
      <w:r w:rsidRPr="000774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07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обследованию </w:t>
      </w:r>
      <w:r w:rsidRPr="000774B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мест массового пребы</w:t>
      </w:r>
      <w:r w:rsidR="0081574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вания граждан на территории Гороховского</w:t>
      </w:r>
      <w:r w:rsidRPr="000774B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муниципального образования  (Прилагается).</w:t>
      </w:r>
    </w:p>
    <w:p w:rsidR="000774BC" w:rsidRPr="000774BC" w:rsidRDefault="000774BC" w:rsidP="000774BC">
      <w:pPr>
        <w:shd w:val="clear" w:color="auto" w:fill="FFFFFF"/>
        <w:tabs>
          <w:tab w:val="left" w:pos="0"/>
        </w:tabs>
        <w:spacing w:after="0" w:line="240" w:lineRule="auto"/>
        <w:ind w:right="14" w:firstLine="54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0774B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3. Утвердить Список</w:t>
      </w:r>
      <w:r w:rsidRPr="0007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4B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мест массового пребывания гражд</w:t>
      </w:r>
      <w:r w:rsidR="0081574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ан на территории Гороховского</w:t>
      </w:r>
      <w:r w:rsidRPr="000774B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муниципального образования (Прилагается).</w:t>
      </w:r>
    </w:p>
    <w:p w:rsidR="000774BC" w:rsidRPr="000774BC" w:rsidRDefault="00A5591E" w:rsidP="000774B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774BC" w:rsidRPr="000774B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опубликовать н</w:t>
      </w:r>
      <w:r w:rsidR="0081574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официальном сайте администрации Гороховского</w:t>
      </w:r>
      <w:r w:rsidR="000774BC" w:rsidRPr="0007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 информационном </w:t>
      </w:r>
      <w:r w:rsidR="0081574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бюллетене «Вестник» Гороховского</w:t>
      </w:r>
      <w:r w:rsidR="000774BC" w:rsidRPr="0007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  </w:t>
      </w:r>
    </w:p>
    <w:p w:rsidR="000774BC" w:rsidRDefault="00A5591E" w:rsidP="00077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постановления оставляю за собой.</w:t>
      </w:r>
      <w:bookmarkStart w:id="0" w:name="_GoBack"/>
      <w:bookmarkEnd w:id="0"/>
    </w:p>
    <w:p w:rsidR="00815746" w:rsidRPr="000774BC" w:rsidRDefault="00815746" w:rsidP="00077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746" w:rsidRDefault="00815746" w:rsidP="00077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Гороховского</w:t>
      </w:r>
      <w:r w:rsidR="000774BC" w:rsidRPr="0007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3734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1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4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1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="00815746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В.В.Кондрашина</w:t>
      </w:r>
      <w:proofErr w:type="spellEnd"/>
      <w:r w:rsidRPr="0007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81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6B48C3" w:rsidRPr="006B48C3" w:rsidRDefault="000174EC" w:rsidP="00077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74BC" w:rsidRPr="00CA24B3" w:rsidRDefault="002F3734" w:rsidP="002F3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</w:t>
      </w:r>
      <w:r w:rsidR="00CF56D8" w:rsidRPr="00CA24B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CA24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24B3" w:rsidRDefault="002F3734" w:rsidP="002F3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постановлением главы</w:t>
      </w:r>
      <w:r w:rsidR="00CA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3734" w:rsidRPr="00CA24B3" w:rsidRDefault="00CA24B3" w:rsidP="002F3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Гороховского </w:t>
      </w:r>
      <w:r w:rsidR="002F3734" w:rsidRPr="00CA24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2F3734" w:rsidRPr="00CA24B3" w:rsidRDefault="002F3734" w:rsidP="002F3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 04 декабря 2015 № 167</w:t>
      </w:r>
    </w:p>
    <w:p w:rsidR="002F3734" w:rsidRDefault="002F3734" w:rsidP="002F3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678" w:rsidRDefault="00054678" w:rsidP="002F3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734" w:rsidRPr="002F3734" w:rsidRDefault="002F3734" w:rsidP="002F3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 С Т А В</w:t>
      </w:r>
    </w:p>
    <w:p w:rsidR="002F3734" w:rsidRPr="002F3734" w:rsidRDefault="002F3734" w:rsidP="002F3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межведомственной комиссии по обследованию</w:t>
      </w:r>
    </w:p>
    <w:p w:rsidR="002F3734" w:rsidRPr="002F3734" w:rsidRDefault="002F3734" w:rsidP="002F3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 массового пребывания граждан </w:t>
      </w:r>
      <w:proofErr w:type="gramStart"/>
      <w:r w:rsidRPr="002F3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2F3734" w:rsidRDefault="002F3734" w:rsidP="002F3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F3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Гороховском</w:t>
      </w:r>
      <w:proofErr w:type="gramEnd"/>
      <w:r w:rsidRPr="002F3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образовании</w:t>
      </w:r>
    </w:p>
    <w:p w:rsidR="002F3734" w:rsidRDefault="002F3734" w:rsidP="002F37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678" w:rsidRDefault="00054678" w:rsidP="002F37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734" w:rsidRDefault="002F3734" w:rsidP="002F3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37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Кондрашина</w:t>
      </w:r>
      <w:proofErr w:type="spellEnd"/>
      <w:r w:rsidRPr="002F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Викторовна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Гороховского МО, председатель</w:t>
      </w:r>
    </w:p>
    <w:p w:rsidR="00CF56D8" w:rsidRDefault="00CF56D8" w:rsidP="002F3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комиссии</w:t>
      </w:r>
      <w:r w:rsidR="00A01C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56D8" w:rsidRDefault="002F3734" w:rsidP="002F3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Александровна-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="00CF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Гороховского МО-</w:t>
      </w:r>
      <w:proofErr w:type="spellStart"/>
      <w:r w:rsidR="00CF56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зам.председателя</w:t>
      </w:r>
      <w:proofErr w:type="spellEnd"/>
    </w:p>
    <w:p w:rsidR="00CF56D8" w:rsidRDefault="00CF56D8" w:rsidP="002F3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комиссии</w:t>
      </w:r>
      <w:r w:rsidR="00A01C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56D8" w:rsidRDefault="00CF56D8" w:rsidP="002F3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Татарова Алла Степановна - директор «МУК ЦКС» Гороховского МО</w:t>
      </w:r>
      <w:r w:rsidR="003462B4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</w:t>
      </w:r>
    </w:p>
    <w:p w:rsidR="003462B4" w:rsidRDefault="003462B4" w:rsidP="002F3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комиссии;</w:t>
      </w:r>
    </w:p>
    <w:p w:rsidR="00A01C7B" w:rsidRDefault="00A01C7B" w:rsidP="002F3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Федотов Олег Валентинович-директор </w:t>
      </w:r>
      <w:r w:rsidR="008F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«Служба ГО и ЧС ИРМО», </w:t>
      </w:r>
    </w:p>
    <w:p w:rsidR="008F33B5" w:rsidRDefault="008F33B5" w:rsidP="002F3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по согласованию;</w:t>
      </w:r>
    </w:p>
    <w:p w:rsidR="008F33B5" w:rsidRDefault="008F33B5" w:rsidP="002F3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Малеев Виктор Федорович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начальника ОНД по Иркутскому району,</w:t>
      </w:r>
    </w:p>
    <w:p w:rsidR="008F33B5" w:rsidRDefault="008F33B5" w:rsidP="002F3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по согласованию;</w:t>
      </w:r>
    </w:p>
    <w:p w:rsidR="00054678" w:rsidRDefault="008F33B5" w:rsidP="002F3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Цветков Вадим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</w:t>
      </w:r>
      <w:r w:rsidR="000546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рович-участковый</w:t>
      </w:r>
      <w:proofErr w:type="gramEnd"/>
      <w:r w:rsidR="0005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отдела МВД </w:t>
      </w:r>
    </w:p>
    <w:p w:rsidR="008F33B5" w:rsidRDefault="00054678" w:rsidP="002F3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России по Иркутскому району.</w:t>
      </w:r>
    </w:p>
    <w:p w:rsidR="008F33B5" w:rsidRDefault="008F33B5" w:rsidP="002F3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3B5" w:rsidRDefault="008F33B5" w:rsidP="002F3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3B5" w:rsidRDefault="008F33B5" w:rsidP="002F3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7B" w:rsidRDefault="00A01C7B" w:rsidP="002F3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240" w:rsidRDefault="00244240" w:rsidP="002F3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240" w:rsidRDefault="00244240" w:rsidP="002F3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6D8" w:rsidRDefault="00CF56D8" w:rsidP="002F3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6D8" w:rsidRDefault="00CF56D8" w:rsidP="002F3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6D8" w:rsidRDefault="00CF56D8" w:rsidP="002F3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734" w:rsidRPr="002F3734" w:rsidRDefault="00CF56D8" w:rsidP="002F3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3734" w:rsidRPr="002F3734" w:rsidRDefault="002F3734" w:rsidP="002F37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734" w:rsidRDefault="002F3734" w:rsidP="002F3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734" w:rsidRPr="000774BC" w:rsidRDefault="002F3734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BC" w:rsidRDefault="000774BC" w:rsidP="000774BC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74" w:rsidRDefault="002C0074" w:rsidP="000774BC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74" w:rsidRDefault="002C0074" w:rsidP="000774BC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74" w:rsidRDefault="002C0074" w:rsidP="000774BC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74" w:rsidRDefault="002C0074" w:rsidP="000774BC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74" w:rsidRPr="000774BC" w:rsidRDefault="002C0074" w:rsidP="000774BC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BC" w:rsidRDefault="000774BC" w:rsidP="00346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2B4" w:rsidRPr="000774BC" w:rsidRDefault="003462B4" w:rsidP="00346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BC" w:rsidRPr="000774BC" w:rsidRDefault="000774BC" w:rsidP="000774BC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BC" w:rsidRPr="000774BC" w:rsidRDefault="000774BC" w:rsidP="000774BC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2B4" w:rsidRPr="00CA24B3" w:rsidRDefault="003462B4" w:rsidP="003462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CA24B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:rsidR="003462B4" w:rsidRDefault="003462B4" w:rsidP="003462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постановлением главы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62B4" w:rsidRPr="00CA24B3" w:rsidRDefault="003462B4" w:rsidP="003462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Гороховского </w:t>
      </w:r>
      <w:r w:rsidRPr="00CA24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3462B4" w:rsidRPr="00CA24B3" w:rsidRDefault="003462B4" w:rsidP="003462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 04 декабря 2015 № 167</w:t>
      </w:r>
    </w:p>
    <w:p w:rsidR="003462B4" w:rsidRDefault="003462B4" w:rsidP="003462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BC" w:rsidRPr="000774BC" w:rsidRDefault="000774BC" w:rsidP="000774BC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BC" w:rsidRPr="000774BC" w:rsidRDefault="000774BC" w:rsidP="000774BC">
      <w:pPr>
        <w:spacing w:after="0" w:line="240" w:lineRule="auto"/>
        <w:ind w:left="6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4BC" w:rsidRPr="000774BC" w:rsidRDefault="000774BC" w:rsidP="000774BC">
      <w:pPr>
        <w:shd w:val="clear" w:color="auto" w:fill="FFFFFF"/>
        <w:spacing w:after="0" w:line="200" w:lineRule="atLeast"/>
        <w:ind w:left="5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774BC" w:rsidRPr="000774BC" w:rsidRDefault="000774BC" w:rsidP="000774BC">
      <w:pPr>
        <w:shd w:val="clear" w:color="auto" w:fill="FFFFFF"/>
        <w:spacing w:after="0" w:line="200" w:lineRule="atLeast"/>
        <w:ind w:left="584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077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межведомственной комиссии</w:t>
      </w:r>
      <w:r w:rsidRPr="000774BC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 xml:space="preserve"> </w:t>
      </w:r>
      <w:r w:rsidRPr="00077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обследованию </w:t>
      </w:r>
      <w:r w:rsidRPr="000774BC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мест массового пребывания гражд</w:t>
      </w:r>
      <w:r w:rsidR="003462B4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ан на территории Гороховского</w:t>
      </w:r>
      <w:r w:rsidRPr="000774BC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муниципального образования</w:t>
      </w:r>
    </w:p>
    <w:p w:rsidR="000774BC" w:rsidRPr="000774BC" w:rsidRDefault="000774BC" w:rsidP="000774BC">
      <w:pPr>
        <w:shd w:val="clear" w:color="auto" w:fill="FFFFFF"/>
        <w:spacing w:after="0" w:line="360" w:lineRule="auto"/>
        <w:ind w:left="5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4BC" w:rsidRPr="000774BC" w:rsidRDefault="000774BC" w:rsidP="000774BC">
      <w:pPr>
        <w:shd w:val="clear" w:color="auto" w:fill="FFFFFF"/>
        <w:spacing w:after="0" w:line="360" w:lineRule="auto"/>
        <w:ind w:left="5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74B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077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0774BC" w:rsidRPr="000774BC" w:rsidRDefault="000774BC" w:rsidP="000774B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0774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Межведомственная комиссия</w:t>
      </w:r>
      <w:r w:rsidRPr="000774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07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обследованию </w:t>
      </w:r>
      <w:r w:rsidRPr="000774B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мест массового пребывания (далее – Комиссия) является постоянно действующим координационным органом, деятельность которой направлена </w:t>
      </w:r>
      <w:r w:rsidR="003462B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на </w:t>
      </w:r>
      <w:r w:rsidRPr="000774B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проведение категорирования мест массового пребывания людей.</w:t>
      </w:r>
    </w:p>
    <w:p w:rsidR="000774BC" w:rsidRPr="000774BC" w:rsidRDefault="000774BC" w:rsidP="000774BC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74BC" w:rsidRPr="000774BC" w:rsidRDefault="000774BC" w:rsidP="00077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0774B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П. Цель создания Комиссии</w:t>
      </w:r>
    </w:p>
    <w:p w:rsidR="000774BC" w:rsidRPr="000774BC" w:rsidRDefault="000774BC" w:rsidP="00077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0774BC" w:rsidRPr="000774BC" w:rsidRDefault="000774BC" w:rsidP="000774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0774BC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Цель создания Комиссии – организация </w:t>
      </w:r>
      <w:proofErr w:type="gramStart"/>
      <w:r w:rsidRPr="000774BC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проведения </w:t>
      </w:r>
      <w:r w:rsidRPr="000774B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категорирования мест массового пребывания людей</w:t>
      </w:r>
      <w:proofErr w:type="gramEnd"/>
      <w:r w:rsidRPr="000774B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для установления дифференцированных требований к обеспечении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0774BC" w:rsidRPr="000774BC" w:rsidRDefault="000774BC" w:rsidP="00077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0774BC" w:rsidRPr="000774BC" w:rsidRDefault="000774BC" w:rsidP="000774B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</w:p>
    <w:p w:rsidR="000774BC" w:rsidRPr="000774BC" w:rsidRDefault="000774BC" w:rsidP="000774B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  <w:r w:rsidRPr="000774B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Ш. Полномочия Комиссии</w:t>
      </w:r>
    </w:p>
    <w:p w:rsidR="000774BC" w:rsidRPr="000774BC" w:rsidRDefault="000774BC" w:rsidP="000774B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</w:p>
    <w:p w:rsidR="000774BC" w:rsidRPr="000774BC" w:rsidRDefault="000774BC" w:rsidP="00077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  <w:r w:rsidRPr="000774B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ab/>
      </w:r>
      <w:r w:rsidRPr="000774BC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Комиссия имеет право:</w:t>
      </w:r>
    </w:p>
    <w:p w:rsidR="000774BC" w:rsidRPr="000774BC" w:rsidRDefault="000774BC" w:rsidP="000774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0774BC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1.3. Проводить обследование и </w:t>
      </w:r>
      <w:r w:rsidR="003462B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категорирование</w:t>
      </w:r>
      <w:r w:rsidRPr="000774B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мест массового пребывания людей.</w:t>
      </w:r>
    </w:p>
    <w:p w:rsidR="000774BC" w:rsidRPr="000774BC" w:rsidRDefault="000774BC" w:rsidP="000774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0774BC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2.3. Составлять акты обследования и </w:t>
      </w:r>
      <w:r w:rsidRPr="000774B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категорирование мест массового пребывания людей.</w:t>
      </w:r>
    </w:p>
    <w:p w:rsidR="000774BC" w:rsidRPr="000774BC" w:rsidRDefault="000774BC" w:rsidP="00077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774BC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ab/>
        <w:t>3.3. Составлять паспорт безопасности и категорирования мест массового пребывания людей.</w:t>
      </w:r>
    </w:p>
    <w:p w:rsidR="000774BC" w:rsidRPr="000774BC" w:rsidRDefault="000774BC" w:rsidP="000774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774B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4.3. Определять мероприятия по обеспечению антитеррористической защищенности мест массового пребывания людей.</w:t>
      </w:r>
    </w:p>
    <w:p w:rsidR="000774BC" w:rsidRPr="000774BC" w:rsidRDefault="000774BC" w:rsidP="000774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774B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5.3. Осуществлять плановые и внеплановые проверки выполнения требований к антитеррористической защищенности мест массового пребывания людей.</w:t>
      </w:r>
    </w:p>
    <w:p w:rsidR="000774BC" w:rsidRDefault="000774BC" w:rsidP="000774B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819C0" w:rsidRDefault="00F819C0" w:rsidP="000774B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819C0" w:rsidRPr="000774BC" w:rsidRDefault="00F819C0" w:rsidP="000774B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774BC" w:rsidRPr="000774BC" w:rsidRDefault="000774BC" w:rsidP="000774B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0774BC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en-US" w:eastAsia="ru-RU"/>
        </w:rPr>
        <w:lastRenderedPageBreak/>
        <w:t>IV</w:t>
      </w:r>
      <w:r w:rsidRPr="000774B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. Порядок работы Комиссии</w:t>
      </w:r>
    </w:p>
    <w:p w:rsidR="000774BC" w:rsidRPr="000774BC" w:rsidRDefault="000774BC" w:rsidP="000774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774BC" w:rsidRPr="000774BC" w:rsidRDefault="000774BC" w:rsidP="000774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774B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4.1. Комиссия состоит из председателя, заместителя председателя и членов Комиссии.</w:t>
      </w:r>
    </w:p>
    <w:p w:rsidR="000774BC" w:rsidRPr="000774BC" w:rsidRDefault="000774BC" w:rsidP="000774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774B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4.2. Комиссию возглавляет председатель Комиссии.</w:t>
      </w:r>
    </w:p>
    <w:p w:rsidR="000774BC" w:rsidRPr="000774BC" w:rsidRDefault="00F819C0" w:rsidP="00F81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</w:t>
      </w:r>
      <w:r w:rsidR="000774BC" w:rsidRPr="000774B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отсутствие председателя Комиссии полномочия председателя осуществляет заместитель председателя.</w:t>
      </w:r>
    </w:p>
    <w:p w:rsidR="000774BC" w:rsidRPr="000774BC" w:rsidRDefault="000774BC" w:rsidP="000774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774B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4.3. Председатель Комиссии:</w:t>
      </w:r>
    </w:p>
    <w:p w:rsidR="000774BC" w:rsidRPr="000774BC" w:rsidRDefault="000774BC" w:rsidP="000774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774B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а) осуществляет руководство деятельностью комиссии, определяет повестку дня, сроки и порядок рассмотрения вопросов на ее заседании;</w:t>
      </w:r>
    </w:p>
    <w:p w:rsidR="000774BC" w:rsidRPr="000774BC" w:rsidRDefault="000774BC" w:rsidP="000774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774B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б) инициирует проведение заседаний Комиссии;</w:t>
      </w:r>
    </w:p>
    <w:p w:rsidR="000774BC" w:rsidRPr="000774BC" w:rsidRDefault="000774BC" w:rsidP="000774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774B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в) ведет заседание Комиссии;</w:t>
      </w:r>
    </w:p>
    <w:p w:rsidR="000774BC" w:rsidRPr="000774BC" w:rsidRDefault="000774BC" w:rsidP="000774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0774B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г) подписывает акты обследования </w:t>
      </w:r>
      <w:r w:rsidRPr="000774BC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и </w:t>
      </w:r>
      <w:r w:rsidRPr="000774B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категорирование мест массового пребывания людей и другие документы, касающиеся исполнения полномочий Комиссии.</w:t>
      </w:r>
    </w:p>
    <w:p w:rsidR="000774BC" w:rsidRPr="000774BC" w:rsidRDefault="000774BC" w:rsidP="000774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0774B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4.4. В состав Комиссии включаются:</w:t>
      </w:r>
    </w:p>
    <w:p w:rsidR="000774BC" w:rsidRPr="000774BC" w:rsidRDefault="000774BC" w:rsidP="000774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0774B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а) собственник места массового пребывания людей или лицо, используемое место массового пребывания людей на ином законном основании;</w:t>
      </w:r>
    </w:p>
    <w:p w:rsidR="000774BC" w:rsidRPr="000774BC" w:rsidRDefault="000774BC" w:rsidP="000774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0774B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б) представители территориального органа безопасности,</w:t>
      </w:r>
    </w:p>
    <w:p w:rsidR="000774BC" w:rsidRPr="000774BC" w:rsidRDefault="000774BC" w:rsidP="000774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0774B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в) представители </w:t>
      </w:r>
      <w:r w:rsidRPr="000774BC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«Служба ГО и ЧС ИРМО», отдела по мобилизационной работе администрации Иркутского районного муниципального образования.</w:t>
      </w:r>
    </w:p>
    <w:p w:rsidR="000774BC" w:rsidRPr="000774BC" w:rsidRDefault="000774BC" w:rsidP="000774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0774B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:rsidR="000774BC" w:rsidRPr="000774BC" w:rsidRDefault="000774BC" w:rsidP="000774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0774B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4.5. Результаты работы Комиссии оформляются актом обследования и</w:t>
      </w:r>
      <w:r w:rsidRPr="000774BC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</w:t>
      </w:r>
      <w:r w:rsidRPr="000774B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категорирование мест массового пребывания людей, которые составляются в 5 экземплярах, подписывается всеми членами Комиссии и является неотъемлемой частью паспорта безопасности</w:t>
      </w:r>
      <w:r w:rsidRPr="000774BC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</w:t>
      </w:r>
      <w:r w:rsidRPr="000774B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мест массового пребывания людей (далее – паспорт безопасности).</w:t>
      </w:r>
    </w:p>
    <w:p w:rsidR="000774BC" w:rsidRPr="000774BC" w:rsidRDefault="000774BC" w:rsidP="000774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0774B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4.6. </w:t>
      </w:r>
      <w:proofErr w:type="gramStart"/>
      <w:r w:rsidRPr="000774B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На каждое место массового пребывания людей после проведения его обследование и категорирования Комиссия составляет паспорт безопасности, который составляется в 5 экземплярах, согласовывается с руководителями территориального органа безопасности, </w:t>
      </w:r>
      <w:r w:rsidRPr="000774BC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«Служба ГО и ЧС ИРМО» и с отделом по мобилизационной работе Иркутского районног</w:t>
      </w:r>
      <w:r w:rsidR="00F819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муниципального образования,  главой Гороховского</w:t>
      </w:r>
      <w:r w:rsidRPr="0007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 утверждается руководителем объекта массового пребывания людей.</w:t>
      </w:r>
      <w:proofErr w:type="gramEnd"/>
    </w:p>
    <w:p w:rsidR="000774BC" w:rsidRPr="000774BC" w:rsidRDefault="000774BC" w:rsidP="000774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0774BC" w:rsidRPr="000774BC" w:rsidRDefault="000774BC" w:rsidP="000774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0774BC" w:rsidRPr="000774BC" w:rsidRDefault="000774BC" w:rsidP="000774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0774BC" w:rsidRPr="000774BC" w:rsidRDefault="000774BC" w:rsidP="000774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0774BC" w:rsidRPr="000774BC" w:rsidRDefault="000774BC" w:rsidP="000774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774BC" w:rsidRDefault="000774BC" w:rsidP="00A95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951E3" w:rsidRPr="000774BC" w:rsidRDefault="00A951E3" w:rsidP="00A95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BC" w:rsidRPr="000774BC" w:rsidRDefault="000774BC" w:rsidP="000774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74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A951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74BC" w:rsidRPr="000774BC" w:rsidRDefault="000774BC" w:rsidP="000774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6C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Гороховского</w:t>
      </w:r>
    </w:p>
    <w:p w:rsidR="000774BC" w:rsidRPr="000774BC" w:rsidRDefault="00A951E3" w:rsidP="000774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0774BC" w:rsidRPr="000774BC" w:rsidRDefault="006C2D19" w:rsidP="006C2D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от 04.12</w:t>
      </w:r>
      <w:r w:rsidR="000774BC"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>.2015г.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167</w:t>
      </w: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774BC" w:rsidRPr="000774BC" w:rsidRDefault="000774BC" w:rsidP="000774BC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4BC" w:rsidRPr="000774BC" w:rsidRDefault="000774BC" w:rsidP="000774BC">
      <w:pPr>
        <w:keepNext/>
        <w:tabs>
          <w:tab w:val="num" w:pos="576"/>
        </w:tabs>
        <w:suppressAutoHyphens/>
        <w:overflowPunct w:val="0"/>
        <w:autoSpaceDE w:val="0"/>
        <w:spacing w:before="240" w:after="60" w:line="240" w:lineRule="auto"/>
        <w:ind w:left="576" w:hanging="57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774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СПИСОК</w:t>
      </w:r>
    </w:p>
    <w:p w:rsidR="000774BC" w:rsidRPr="000774BC" w:rsidRDefault="000774BC" w:rsidP="00077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мест массового пребывания</w:t>
      </w:r>
    </w:p>
    <w:p w:rsidR="00E13B90" w:rsidRDefault="006C2D19" w:rsidP="00077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 в </w:t>
      </w:r>
      <w:r w:rsidR="00E13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подведомственных учреждениях</w:t>
      </w:r>
    </w:p>
    <w:p w:rsidR="000774BC" w:rsidRPr="000774BC" w:rsidRDefault="00E13B90" w:rsidP="00077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Гороховского муниципального образования</w:t>
      </w:r>
      <w:r w:rsidR="00470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74BC" w:rsidRPr="000774BC" w:rsidRDefault="000774BC" w:rsidP="00077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4BC" w:rsidRPr="000774BC" w:rsidRDefault="000774BC" w:rsidP="00077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4814"/>
        <w:gridCol w:w="5011"/>
      </w:tblGrid>
      <w:tr w:rsidR="000774BC" w:rsidRPr="000774BC" w:rsidTr="000774BC"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BC" w:rsidRPr="000774BC" w:rsidRDefault="000774BC" w:rsidP="000774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4BC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объекта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BC" w:rsidRPr="000774BC" w:rsidRDefault="000774BC" w:rsidP="000774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4B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объекта</w:t>
            </w:r>
          </w:p>
          <w:p w:rsidR="000774BC" w:rsidRPr="000774BC" w:rsidRDefault="000774BC" w:rsidP="000774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4BC" w:rsidRPr="000774BC" w:rsidTr="000774BC"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4BC" w:rsidRPr="000774BC" w:rsidRDefault="000774BC" w:rsidP="000774B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4B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Места массового пребывания граждан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4BC" w:rsidRDefault="003F2014" w:rsidP="003F2014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C2D19">
              <w:rPr>
                <w:rFonts w:ascii="Times New Roman" w:eastAsia="Times New Roman" w:hAnsi="Times New Roman" w:cs="Times New Roman"/>
                <w:sz w:val="28"/>
                <w:szCs w:val="28"/>
              </w:rPr>
              <w:t>. МУК «ЦКС» «Гороховский</w:t>
            </w:r>
            <w:r w:rsidR="000774BC" w:rsidRPr="000774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ДК»</w:t>
            </w:r>
            <w:r w:rsidR="006C2D1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C2D19" w:rsidRDefault="003F2014" w:rsidP="003F2014">
            <w:pPr>
              <w:widowControl w:val="0"/>
              <w:snapToGrid w:val="0"/>
              <w:spacing w:after="0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</w:t>
            </w:r>
            <w:r w:rsidR="006C2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.МУК «ЦКС» клуб </w:t>
            </w:r>
            <w:proofErr w:type="spellStart"/>
            <w:r w:rsidR="006C2D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6C2D19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6C2D19">
              <w:rPr>
                <w:rFonts w:ascii="Times New Roman" w:eastAsia="Times New Roman" w:hAnsi="Times New Roman" w:cs="Times New Roman"/>
                <w:sz w:val="28"/>
                <w:szCs w:val="28"/>
              </w:rPr>
              <w:t>айгуты</w:t>
            </w:r>
            <w:proofErr w:type="spellEnd"/>
            <w:r w:rsidR="006C2D1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C2D19" w:rsidRPr="000774BC" w:rsidRDefault="003F2014" w:rsidP="000774BC">
            <w:pPr>
              <w:widowControl w:val="0"/>
              <w:snapToGrid w:val="0"/>
              <w:spacing w:after="0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</w:t>
            </w:r>
            <w:r w:rsidR="006C2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.МУК «ЦКС» клуб </w:t>
            </w:r>
            <w:proofErr w:type="spellStart"/>
            <w:r w:rsidR="006C2D1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6C2D19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C2D19">
              <w:rPr>
                <w:rFonts w:ascii="Times New Roman" w:eastAsia="Times New Roman" w:hAnsi="Times New Roman" w:cs="Times New Roman"/>
                <w:sz w:val="28"/>
                <w:szCs w:val="28"/>
              </w:rPr>
              <w:t>аруй</w:t>
            </w:r>
            <w:proofErr w:type="spellEnd"/>
            <w:r w:rsidR="006C2D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774BC" w:rsidRPr="000774BC" w:rsidRDefault="000774BC" w:rsidP="00077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BC" w:rsidRPr="000774BC" w:rsidRDefault="006C2D19" w:rsidP="00077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014" w:rsidRPr="000774BC" w:rsidRDefault="003F2014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014" w:rsidRDefault="003F2014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014" w:rsidRDefault="003F2014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014" w:rsidRDefault="003F2014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014" w:rsidRPr="000774BC" w:rsidRDefault="003F2014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BC" w:rsidRPr="000774BC" w:rsidRDefault="000774BC" w:rsidP="000774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3F2014" w:rsidRDefault="000774BC" w:rsidP="000774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</w:t>
      </w:r>
      <w:r w:rsidR="003F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овлению главы Гороховского </w:t>
      </w:r>
    </w:p>
    <w:p w:rsidR="000774BC" w:rsidRPr="000774BC" w:rsidRDefault="003F2014" w:rsidP="003F2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774BC" w:rsidRPr="000774BC" w:rsidRDefault="003F2014" w:rsidP="000774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04.12.2015 года № 167</w:t>
      </w:r>
    </w:p>
    <w:p w:rsidR="000774BC" w:rsidRPr="000774BC" w:rsidRDefault="000774BC" w:rsidP="000774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BC" w:rsidRPr="000774BC" w:rsidRDefault="000774BC" w:rsidP="000774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BC" w:rsidRPr="000774BC" w:rsidRDefault="000774BC" w:rsidP="000774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74BC" w:rsidRPr="000774BC" w:rsidRDefault="000774BC" w:rsidP="000774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Экз. №_____</w:t>
      </w:r>
    </w:p>
    <w:p w:rsidR="000774BC" w:rsidRPr="000774BC" w:rsidRDefault="000774BC" w:rsidP="00077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0774BC" w:rsidRPr="000774BC" w:rsidRDefault="000774BC" w:rsidP="00077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 и категорирования места массового пребывания людей, подведомственных администрации</w:t>
      </w:r>
    </w:p>
    <w:p w:rsidR="000774BC" w:rsidRPr="000774BC" w:rsidRDefault="001E30CA" w:rsidP="00077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Гороховского муниципального образования</w:t>
      </w:r>
    </w:p>
    <w:p w:rsidR="000774BC" w:rsidRPr="000774BC" w:rsidRDefault="001E30CA" w:rsidP="00077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Иркутского районного муниципального образования</w:t>
      </w: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Межведомственная комиссия по обследованию мест массового пребывания людей, подведомственных  администрации _</w:t>
      </w:r>
      <w:r w:rsidR="003F20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Гороховского</w:t>
      </w:r>
      <w:r w:rsidR="001E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Иркутского</w:t>
      </w: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0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муниципального образования</w:t>
      </w: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соответствии с постановлением Правительства РФ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 в составе: </w:t>
      </w:r>
      <w:proofErr w:type="gramEnd"/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30C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Гороховского муниципального образования</w:t>
      </w:r>
      <w:proofErr w:type="gramStart"/>
      <w:r w:rsidR="001E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Межведомственной комиссии</w:t>
      </w:r>
      <w:r w:rsidR="0030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__________________________________________________________________,</w:t>
      </w: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0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</w:t>
      </w:r>
      <w:r w:rsidR="002C0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« Служба ГО и ЧС ИРМО»,</w:t>
      </w: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Межведомственной комиссии (по сог</w:t>
      </w:r>
      <w:r w:rsidR="002C007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ласованию</w:t>
      </w:r>
      <w:r w:rsidR="003016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  <w:r w:rsidR="002C00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0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r w:rsidR="002C0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УУП России </w:t>
      </w: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</w:t>
      </w:r>
      <w:r w:rsidR="002C0074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МВД России по Иркутскому</w:t>
      </w: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член Межведомств</w:t>
      </w:r>
      <w:r w:rsidR="003016A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комиссии _________________________________________________</w:t>
      </w: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01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ОНД по Иркутскому району</w:t>
      </w: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Межведомственной комиссии (по согласо</w:t>
      </w:r>
      <w:r w:rsidR="003016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ванию) _____________________________________________________________</w:t>
      </w: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_________________________________________________правообладатель места массового пребывания людей (собственник места массового пребывания людей или лицо, использующее место массового пребывания людей на ином законном основании)</w:t>
      </w: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 об обследовании и категорировании места массового пребывания людей ______________________________________________________</w:t>
      </w: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_____________________________________________________________________________________________________________________________________________.</w:t>
      </w: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Установлено, что в целях  реализации комплекса мероприятий по обеспечению  антитеррористической защищенности места массового пребывания людей: </w:t>
      </w: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  <w:proofErr w:type="gramStart"/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</w:t>
      </w:r>
      <w:proofErr w:type="gramEnd"/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организуется   в целях поддержания правопорядка  физическая охрана;</w:t>
      </w: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приближены, не приближены маршруты движения патрулей в рамках комплексного использования сил и средств органов внутренних дел и внутренних войск МВД РФ по обеспечению правопорядка   к месту массового пребывания людей;  </w:t>
      </w: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</w:t>
      </w:r>
      <w:proofErr w:type="gramStart"/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привлекаются</w:t>
      </w:r>
      <w:proofErr w:type="gramEnd"/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привлекаются к обеспечению физической охраны общественные объединения и организации (какие)_________________________________________________________________;4)  свободны / требуется устранение  препятствий на пути эвакуации  для перемещения людей и транспортных средств;</w:t>
      </w: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 </w:t>
      </w:r>
      <w:proofErr w:type="gramStart"/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оборудовано</w:t>
      </w:r>
      <w:proofErr w:type="gramEnd"/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оборудовано место массового пребывания людей, в котором при определенных условиях может од</w:t>
      </w:r>
      <w:r w:rsidR="00301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новременно находиться более 50</w:t>
      </w: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  (за исключением прогулочных и пешеходных зон, улиц, проспектов, переулков, бульваров) стационарными колоннами (стойками) с кнопками экстренного вызова наряда полиции и системой обратной связи; </w:t>
      </w: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>6)  обследуется  (при необходимости) / не обследуется кинологами со специально обученными служебными собаками с целью выявления возможной установки взрывного устройства;</w:t>
      </w: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 </w:t>
      </w:r>
      <w:proofErr w:type="gramStart"/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оборудовано</w:t>
      </w:r>
      <w:proofErr w:type="gramEnd"/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оборудовано место массового пребывания людей, в котором при определенных условиях може</w:t>
      </w:r>
      <w:r w:rsidR="00153EBF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одновременно находиться от 50 до 200</w:t>
      </w: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 информационными стендами (табло), содержащими схему эвакуации при возникновении чрезвычайных ситуаций, телефоны правообладателя места массового пребывания людей, аварийно-спасательных служб, правоохранительных органов и органов безопасности.</w:t>
      </w: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 </w:t>
      </w:r>
      <w:proofErr w:type="gramStart"/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оборудовано</w:t>
      </w:r>
      <w:proofErr w:type="gramEnd"/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оборудовано, в том числе  место массового пребывания людей, в котором при определенных условиях может одновременно находиться от 50 до 200 человек системой видеонаблюдения,</w:t>
      </w: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установленных видеокамер____________________________________,</w:t>
      </w: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-обеспечивается / не обеспечивается непрерывное видеонаблюдение за состоянием обстановки на всей территории места массового пребывания людей, архивирование и хранение данных в течение 30 дней;</w:t>
      </w: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proofErr w:type="gramStart"/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оборудовано</w:t>
      </w:r>
      <w:proofErr w:type="gramEnd"/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оборудовано системой оповещения и управления эвакуацией,</w:t>
      </w: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</w:t>
      </w:r>
      <w:proofErr w:type="gramEnd"/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обеспечивается оперативное информирование людей об угрозе совершения или о совершении террористического акта,</w:t>
      </w: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proofErr w:type="gramEnd"/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является система оповещения в месте массового пребывания людей автономной, не совмещенной с ретрансляционными технологическими системами,</w:t>
      </w: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-количество установленных </w:t>
      </w:r>
      <w:proofErr w:type="spellStart"/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оповещателей</w:t>
      </w:r>
      <w:proofErr w:type="spellEnd"/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мощность ____________________;</w:t>
      </w: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 </w:t>
      </w:r>
      <w:proofErr w:type="gramStart"/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оборудовано</w:t>
      </w:r>
      <w:proofErr w:type="gramEnd"/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оборудовано  системой освещения.</w:t>
      </w: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полученных сведений Межведомственная комиссия установила, что с учетом степени потенциальной опасности и угрозы совершения в местах массового пребывания людей террористических актов и их возможных последствий,  и в соответствии с требованиями  к антитеррористической защищенности мест массового пребывания людей и объектов (территорий), утверждённых постановлением Правительства Российской Федерации от 25 марта 2015 года № 272, указанный объект (территория) относится к местам массового</w:t>
      </w:r>
      <w:proofErr w:type="gramEnd"/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пребывания </w:t>
      </w:r>
      <w:proofErr w:type="spellStart"/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людей___________________категории</w:t>
      </w:r>
      <w:proofErr w:type="spellEnd"/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место массового пребывания людей, в котором при определенных условиях может одновременно  находиться </w:t>
      </w:r>
      <w:proofErr w:type="spellStart"/>
      <w:proofErr w:type="gramStart"/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____________до___________человек</w:t>
      </w:r>
      <w:proofErr w:type="spellEnd"/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 проведённым обследованием и установленной категорией в отношении места массового пребывания людей Межведомственная комиссия рекомендует правообладателю места массового пребывания людей во взаимодействии с вышестоящими органами:</w:t>
      </w: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реализовать комплекс мероприятий по обеспечению его антитеррористической защищенности, предусмотренный  требованиями,  утверждёнными постановлением Правительства РФ  от 25 марта 2015г. № 272;</w:t>
      </w: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 оборудовать  системой видеонаблюдения;</w:t>
      </w: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системой оповещения и управления эвакуацией;</w:t>
      </w: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системой освещения;</w:t>
      </w: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в)_____________________________________________________________________</w:t>
      </w: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Настоящий АКТ составлен в 5 экземплярах и подписан членами Межведомственной комиссии: </w:t>
      </w: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____________________________председатель Межведомственной комиссии, </w:t>
      </w: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B0F5B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AB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 МКУ « Служба ГО и ЧС ИРМО»</w:t>
      </w: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</w:t>
      </w:r>
      <w:proofErr w:type="gramEnd"/>
    </w:p>
    <w:p w:rsidR="000774BC" w:rsidRPr="000774BC" w:rsidRDefault="00AB0F5B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0774BC"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согласованию)</w:t>
      </w:r>
      <w:proofErr w:type="gramStart"/>
      <w:r w:rsidR="000774BC"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 комиссии,</w:t>
      </w:r>
    </w:p>
    <w:p w:rsidR="00AB0F5B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___________________________представитель  о</w:t>
      </w:r>
      <w:r w:rsidR="00AB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МВД России </w:t>
      </w:r>
      <w:proofErr w:type="gramStart"/>
      <w:r w:rsidR="00AB0F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AB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Иркутскому</w:t>
      </w: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74BC" w:rsidRPr="000774BC" w:rsidRDefault="00AB0F5B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0774BC"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комиссии</w:t>
      </w:r>
      <w:r w:rsidR="000774BC"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B0F5B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</w:t>
      </w:r>
      <w:r w:rsidR="00AB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_____________представитель   ОДН по Иркутскому района </w:t>
      </w:r>
      <w:proofErr w:type="gramStart"/>
      <w:r w:rsidR="00AB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AB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 </w:t>
      </w:r>
    </w:p>
    <w:p w:rsidR="00AB0F5B" w:rsidRDefault="00AB0F5B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согласованию) член комиссии,       </w:t>
      </w:r>
    </w:p>
    <w:p w:rsidR="000774BC" w:rsidRPr="000774BC" w:rsidRDefault="00AB0F5B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</w:t>
      </w:r>
      <w:r w:rsidR="000774BC"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места массового пребывания людей или лицо, использующее место массового пребывания людей на ином законном основании - правообладатель места массового пребывания людей.</w:t>
      </w: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Примечание: результаты работы комиссии оформляются актом обследования и категорирования места массового пребывания людей, </w:t>
      </w:r>
      <w:proofErr w:type="gramStart"/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07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людей.</w:t>
      </w:r>
    </w:p>
    <w:p w:rsidR="000774BC" w:rsidRPr="000774BC" w:rsidRDefault="000774BC" w:rsidP="0007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27B" w:rsidRDefault="00A5591E"/>
    <w:sectPr w:rsidR="0051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F3"/>
    <w:rsid w:val="000174EC"/>
    <w:rsid w:val="00054678"/>
    <w:rsid w:val="000774BC"/>
    <w:rsid w:val="000F06F3"/>
    <w:rsid w:val="00153EBF"/>
    <w:rsid w:val="00177721"/>
    <w:rsid w:val="001E30CA"/>
    <w:rsid w:val="001F7263"/>
    <w:rsid w:val="00244240"/>
    <w:rsid w:val="002C0074"/>
    <w:rsid w:val="002F3734"/>
    <w:rsid w:val="003016AB"/>
    <w:rsid w:val="003462B4"/>
    <w:rsid w:val="00391A1C"/>
    <w:rsid w:val="003F11B8"/>
    <w:rsid w:val="003F2014"/>
    <w:rsid w:val="004707FE"/>
    <w:rsid w:val="004C2B60"/>
    <w:rsid w:val="006B48C3"/>
    <w:rsid w:val="006C2D19"/>
    <w:rsid w:val="006D46D4"/>
    <w:rsid w:val="007C4086"/>
    <w:rsid w:val="00815746"/>
    <w:rsid w:val="008C1465"/>
    <w:rsid w:val="008F33B5"/>
    <w:rsid w:val="00A01C7B"/>
    <w:rsid w:val="00A5591E"/>
    <w:rsid w:val="00A951E3"/>
    <w:rsid w:val="00AB0F5B"/>
    <w:rsid w:val="00AC1287"/>
    <w:rsid w:val="00B962E3"/>
    <w:rsid w:val="00BE58B6"/>
    <w:rsid w:val="00CA24B3"/>
    <w:rsid w:val="00CF56D8"/>
    <w:rsid w:val="00E13B90"/>
    <w:rsid w:val="00F819C0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FF853-820F-490B-A9E1-D5B89BE2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2015-12-07T01:07:00Z</cp:lastPrinted>
  <dcterms:created xsi:type="dcterms:W3CDTF">2015-12-08T04:10:00Z</dcterms:created>
  <dcterms:modified xsi:type="dcterms:W3CDTF">2015-12-08T04:10:00Z</dcterms:modified>
</cp:coreProperties>
</file>