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0000A8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3E623F">
        <w:rPr>
          <w:sz w:val="28"/>
          <w:szCs w:val="28"/>
        </w:rPr>
        <w:t>Я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B26EF8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291245" w:rsidTr="00542931">
        <w:tc>
          <w:tcPr>
            <w:tcW w:w="3190" w:type="dxa"/>
          </w:tcPr>
          <w:p w:rsidR="001E1453" w:rsidRPr="00291245" w:rsidRDefault="00684D42" w:rsidP="00CD77B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D77BC">
              <w:rPr>
                <w:rFonts w:ascii="Times New Roman" w:hAnsi="Times New Roman"/>
                <w:sz w:val="24"/>
                <w:szCs w:val="24"/>
              </w:rPr>
              <w:t>08</w:t>
            </w:r>
            <w:r w:rsidR="00C12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7BC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E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 w:rsidRPr="00291245">
              <w:rPr>
                <w:rFonts w:ascii="Times New Roman" w:hAnsi="Times New Roman"/>
                <w:sz w:val="24"/>
                <w:szCs w:val="24"/>
              </w:rPr>
              <w:t>2</w:t>
            </w:r>
            <w:r w:rsidR="001B2203">
              <w:rPr>
                <w:rFonts w:ascii="Times New Roman" w:hAnsi="Times New Roman"/>
                <w:sz w:val="24"/>
                <w:szCs w:val="24"/>
              </w:rPr>
              <w:t>1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291245" w:rsidRDefault="001E1453" w:rsidP="00C12BE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0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191" w:type="dxa"/>
          </w:tcPr>
          <w:p w:rsidR="001E1453" w:rsidRPr="00291245" w:rsidRDefault="00CD77BC" w:rsidP="00CD77BC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гт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:rsidTr="00542931">
        <w:trPr>
          <w:trHeight w:val="1324"/>
        </w:trPr>
        <w:tc>
          <w:tcPr>
            <w:tcW w:w="4644" w:type="dxa"/>
          </w:tcPr>
          <w:p w:rsidR="00641F0A" w:rsidRPr="001A1D60" w:rsidRDefault="00C3362C" w:rsidP="00CD77BC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4D4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B26EF8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CD77BC">
              <w:rPr>
                <w:rFonts w:ascii="Times New Roman" w:hAnsi="Times New Roman"/>
                <w:sz w:val="28"/>
                <w:szCs w:val="28"/>
              </w:rPr>
              <w:t xml:space="preserve">Муниципального задания № 1 на 2021 год муниципальному бюджетному учреждению «Дорожно-транспортное хозяйство» </w:t>
            </w:r>
          </w:p>
        </w:tc>
      </w:tr>
    </w:tbl>
    <w:p w:rsidR="00834FA8" w:rsidRDefault="00CD77BC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Провиденского городского округа от 12.04.2019 г. № 100 «О порядке форм</w:t>
      </w:r>
      <w:bookmarkStart w:id="0" w:name="_GoBack"/>
      <w:bookmarkEnd w:id="0"/>
      <w:r>
        <w:rPr>
          <w:sz w:val="28"/>
          <w:szCs w:val="28"/>
        </w:rPr>
        <w:t>ирования муниципального задания на оказание муниципальных услуг (выполнения работ) в отношении муниципальных учреждений Провиденского городского округа и финансового обеспечения выполнения муниципального задания» и в целях формирования муниципального задания на оказание муниципальных услуг</w:t>
      </w:r>
      <w:r w:rsidR="00EB7AE2">
        <w:rPr>
          <w:sz w:val="28"/>
          <w:szCs w:val="28"/>
        </w:rPr>
        <w:t>, Администрация Провиденского городского округа</w:t>
      </w:r>
    </w:p>
    <w:p w:rsidR="00EB7AE2" w:rsidRPr="00EB7AE2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</w:p>
    <w:p w:rsidR="00EB7AE2" w:rsidRPr="00EB7AE2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  <w:r w:rsidRPr="00EB7AE2">
        <w:rPr>
          <w:b/>
          <w:caps/>
          <w:sz w:val="28"/>
          <w:szCs w:val="28"/>
        </w:rPr>
        <w:t>Постановляет</w:t>
      </w:r>
    </w:p>
    <w:p w:rsidR="00877133" w:rsidRPr="00EB7AE2" w:rsidRDefault="00877133" w:rsidP="00EB7AE2">
      <w:pPr>
        <w:pStyle w:val="3"/>
        <w:spacing w:after="0"/>
        <w:ind w:left="0"/>
        <w:rPr>
          <w:b/>
          <w:caps/>
          <w:sz w:val="28"/>
          <w:szCs w:val="28"/>
        </w:rPr>
      </w:pPr>
    </w:p>
    <w:p w:rsidR="00CA710E" w:rsidRPr="00CA710E" w:rsidRDefault="00CA710E" w:rsidP="00BD5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A710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C79A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задание № 1 на 2021 год муниципальному бюджетному учреждению «Дорожно-транспортное хозяйство»</w:t>
      </w:r>
      <w:r w:rsidR="00BD5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CA71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133" w:rsidRPr="00CA710E" w:rsidRDefault="002C3131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71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CA710E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877133" w:rsidRPr="00CA710E" w:rsidRDefault="002C3131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71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CA710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4A2D4A" w:rsidRDefault="002C3131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1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CA71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8262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администрации, </w:t>
      </w:r>
      <w:r w:rsidR="00877133" w:rsidRPr="00CA710E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F8262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промышленной политики, сельского хозяйства, продовольствия и торговли Провиденского городского округа Парамонова В.В.</w:t>
      </w:r>
    </w:p>
    <w:p w:rsidR="00F82624" w:rsidRPr="00CA710E" w:rsidRDefault="00F82624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245" w:rsidRDefault="00291245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685" w:rsidRDefault="003F6685" w:rsidP="00291245">
      <w:pPr>
        <w:shd w:val="clear" w:color="auto" w:fill="FFFFFF"/>
        <w:tabs>
          <w:tab w:val="left" w:pos="7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91245" w:rsidRPr="00291245" w:rsidTr="00291245">
        <w:tc>
          <w:tcPr>
            <w:tcW w:w="5068" w:type="dxa"/>
          </w:tcPr>
          <w:p w:rsidR="003E623F" w:rsidRPr="00291245" w:rsidRDefault="00CA710E" w:rsidP="00CA710E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3F668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E623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69" w:type="dxa"/>
          </w:tcPr>
          <w:p w:rsidR="003E623F" w:rsidRPr="00291245" w:rsidRDefault="00CA710E" w:rsidP="003E623F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:rsidR="00242AF5" w:rsidRDefault="00242AF5" w:rsidP="00242AF5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42AF5" w:rsidSect="00CA710E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07CA4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3306"/>
        <w:gridCol w:w="3251"/>
        <w:gridCol w:w="3297"/>
      </w:tblGrid>
      <w:tr w:rsidR="00CA710E" w:rsidRPr="00281E97" w:rsidTr="00CA710E"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Default="002C3131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В.В.</w:t>
            </w:r>
          </w:p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281E97" w:rsidTr="00CA710E"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281E97" w:rsidTr="00CA710E"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Default="00145596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Е.А.</w:t>
            </w:r>
          </w:p>
          <w:p w:rsidR="00CA710E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281E97" w:rsidRDefault="00145596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Е.М.</w:t>
            </w:r>
          </w:p>
        </w:tc>
      </w:tr>
      <w:tr w:rsidR="00CA710E" w:rsidRPr="00281E97" w:rsidTr="00CA710E"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281E97" w:rsidTr="00CA710E">
        <w:tc>
          <w:tcPr>
            <w:tcW w:w="10137" w:type="dxa"/>
            <w:gridSpan w:val="3"/>
          </w:tcPr>
          <w:p w:rsidR="00CA710E" w:rsidRPr="00281E97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596" w:rsidRPr="00281E97" w:rsidRDefault="00CA710E" w:rsidP="00145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азослано: дело, </w:t>
            </w:r>
            <w:r w:rsidR="00145596" w:rsidRPr="00145596">
              <w:rPr>
                <w:rFonts w:ascii="Times New Roman" w:hAnsi="Times New Roman"/>
                <w:sz w:val="24"/>
                <w:szCs w:val="24"/>
              </w:rPr>
              <w:t>Управление финансов экономики и имущественных отношений администрации Провиденского городского округа</w:t>
            </w:r>
            <w:r w:rsidR="00145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596" w:rsidRPr="00145596">
              <w:rPr>
                <w:rFonts w:ascii="Times New Roman" w:hAnsi="Times New Roman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  <w:r w:rsidR="001455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5596" w:rsidRDefault="00CA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5596" w:rsidRDefault="00145596">
      <w:pPr>
        <w:spacing w:after="0" w:line="240" w:lineRule="auto"/>
        <w:rPr>
          <w:rFonts w:ascii="Times New Roman" w:hAnsi="Times New Roman"/>
          <w:sz w:val="24"/>
          <w:szCs w:val="24"/>
        </w:rPr>
        <w:sectPr w:rsidR="00145596" w:rsidSect="00145596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CA710E" w:rsidRDefault="00CA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710E" w:rsidSect="00145596">
      <w:pgSz w:w="16838" w:h="11906" w:orient="landscape"/>
      <w:pgMar w:top="1701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EB" w:rsidRDefault="00EF28EB">
      <w:pPr>
        <w:spacing w:after="0" w:line="240" w:lineRule="auto"/>
      </w:pPr>
      <w:r>
        <w:separator/>
      </w:r>
    </w:p>
  </w:endnote>
  <w:endnote w:type="continuationSeparator" w:id="0">
    <w:p w:rsidR="00EF28EB" w:rsidRDefault="00EF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EB" w:rsidRDefault="00EF28EB">
      <w:pPr>
        <w:spacing w:after="0" w:line="240" w:lineRule="auto"/>
      </w:pPr>
      <w:r>
        <w:separator/>
      </w:r>
    </w:p>
  </w:footnote>
  <w:footnote w:type="continuationSeparator" w:id="0">
    <w:p w:rsidR="00EF28EB" w:rsidRDefault="00EF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6F9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E93"/>
    <w:multiLevelType w:val="hybridMultilevel"/>
    <w:tmpl w:val="53EE4672"/>
    <w:lvl w:ilvl="0" w:tplc="54B415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30AC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05F4F"/>
    <w:multiLevelType w:val="hybridMultilevel"/>
    <w:tmpl w:val="2A4AA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324DE"/>
    <w:multiLevelType w:val="hybridMultilevel"/>
    <w:tmpl w:val="EB3A9CF4"/>
    <w:lvl w:ilvl="0" w:tplc="E52A23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D37F13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460F29"/>
    <w:multiLevelType w:val="hybridMultilevel"/>
    <w:tmpl w:val="ABAE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FD8"/>
    <w:multiLevelType w:val="hybridMultilevel"/>
    <w:tmpl w:val="3280A260"/>
    <w:lvl w:ilvl="0" w:tplc="54B4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34D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83"/>
    <w:rsid w:val="000000A8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6C1C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C79A6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596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47FFC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2203"/>
    <w:rsid w:val="001B583E"/>
    <w:rsid w:val="001C0BB5"/>
    <w:rsid w:val="001C3113"/>
    <w:rsid w:val="001C53C1"/>
    <w:rsid w:val="001C5B07"/>
    <w:rsid w:val="001C6616"/>
    <w:rsid w:val="001C6BD8"/>
    <w:rsid w:val="001C72F9"/>
    <w:rsid w:val="001D09E6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3F9E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A26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245"/>
    <w:rsid w:val="00291AF5"/>
    <w:rsid w:val="00292F9F"/>
    <w:rsid w:val="00293769"/>
    <w:rsid w:val="0029390C"/>
    <w:rsid w:val="0029599A"/>
    <w:rsid w:val="00296AD0"/>
    <w:rsid w:val="00297821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3131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1558D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9A9"/>
    <w:rsid w:val="00346E42"/>
    <w:rsid w:val="00347A5C"/>
    <w:rsid w:val="003503F2"/>
    <w:rsid w:val="003524E4"/>
    <w:rsid w:val="0035256F"/>
    <w:rsid w:val="00352A9B"/>
    <w:rsid w:val="0035486A"/>
    <w:rsid w:val="00355053"/>
    <w:rsid w:val="00356782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6FC9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623F"/>
    <w:rsid w:val="003E73FA"/>
    <w:rsid w:val="003F08CA"/>
    <w:rsid w:val="003F0970"/>
    <w:rsid w:val="003F21A9"/>
    <w:rsid w:val="003F2848"/>
    <w:rsid w:val="003F44EE"/>
    <w:rsid w:val="003F5100"/>
    <w:rsid w:val="003F5780"/>
    <w:rsid w:val="003F61C0"/>
    <w:rsid w:val="003F6685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07CA4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17F4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5EFC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97E21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6D2B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624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5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4D42"/>
    <w:rsid w:val="006865DC"/>
    <w:rsid w:val="006868A1"/>
    <w:rsid w:val="006877C6"/>
    <w:rsid w:val="00691711"/>
    <w:rsid w:val="00692067"/>
    <w:rsid w:val="00692CF3"/>
    <w:rsid w:val="006936F3"/>
    <w:rsid w:val="0069444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14A3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361E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EBC"/>
    <w:rsid w:val="007C0F7A"/>
    <w:rsid w:val="007C16FA"/>
    <w:rsid w:val="007C1E78"/>
    <w:rsid w:val="007C3D60"/>
    <w:rsid w:val="007C6538"/>
    <w:rsid w:val="007C65BB"/>
    <w:rsid w:val="007C7D3A"/>
    <w:rsid w:val="007D1E88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133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56B4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0C14"/>
    <w:rsid w:val="008D2BD8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E7E95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22359"/>
    <w:rsid w:val="009227B2"/>
    <w:rsid w:val="00922D03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2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2E12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2548"/>
    <w:rsid w:val="00A63ABF"/>
    <w:rsid w:val="00A63AE1"/>
    <w:rsid w:val="00A6480B"/>
    <w:rsid w:val="00A64DF1"/>
    <w:rsid w:val="00A661F2"/>
    <w:rsid w:val="00A66E93"/>
    <w:rsid w:val="00A6767E"/>
    <w:rsid w:val="00A67E39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18E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6EF8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08E2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52EB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0ED"/>
    <w:rsid w:val="00B92D85"/>
    <w:rsid w:val="00B93105"/>
    <w:rsid w:val="00B97094"/>
    <w:rsid w:val="00B978D3"/>
    <w:rsid w:val="00B97E7B"/>
    <w:rsid w:val="00BA03D7"/>
    <w:rsid w:val="00BA0C62"/>
    <w:rsid w:val="00BA1760"/>
    <w:rsid w:val="00BA2318"/>
    <w:rsid w:val="00BA239E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1B96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6A9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BE0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3466"/>
    <w:rsid w:val="00C24E90"/>
    <w:rsid w:val="00C25529"/>
    <w:rsid w:val="00C25CD7"/>
    <w:rsid w:val="00C26FFD"/>
    <w:rsid w:val="00C3065B"/>
    <w:rsid w:val="00C30943"/>
    <w:rsid w:val="00C311C8"/>
    <w:rsid w:val="00C3162A"/>
    <w:rsid w:val="00C3362C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1DB"/>
    <w:rsid w:val="00C54677"/>
    <w:rsid w:val="00C54EF9"/>
    <w:rsid w:val="00C55723"/>
    <w:rsid w:val="00C5677E"/>
    <w:rsid w:val="00C56E3E"/>
    <w:rsid w:val="00C5736A"/>
    <w:rsid w:val="00C60D3D"/>
    <w:rsid w:val="00C617FB"/>
    <w:rsid w:val="00C61BFB"/>
    <w:rsid w:val="00C6300D"/>
    <w:rsid w:val="00C6309A"/>
    <w:rsid w:val="00C63B98"/>
    <w:rsid w:val="00C645AF"/>
    <w:rsid w:val="00C647BC"/>
    <w:rsid w:val="00C66A56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2F0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10E"/>
    <w:rsid w:val="00CA7325"/>
    <w:rsid w:val="00CA7856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7BC"/>
    <w:rsid w:val="00CD79FB"/>
    <w:rsid w:val="00CE2E7E"/>
    <w:rsid w:val="00CE372C"/>
    <w:rsid w:val="00CE3986"/>
    <w:rsid w:val="00CE4BAA"/>
    <w:rsid w:val="00CE5838"/>
    <w:rsid w:val="00CE5A12"/>
    <w:rsid w:val="00CE61F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2460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56483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30D4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6B7"/>
    <w:rsid w:val="00DF4CC1"/>
    <w:rsid w:val="00DF5886"/>
    <w:rsid w:val="00DF6DD5"/>
    <w:rsid w:val="00E01212"/>
    <w:rsid w:val="00E014BA"/>
    <w:rsid w:val="00E01A64"/>
    <w:rsid w:val="00E01C32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218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3E93"/>
    <w:rsid w:val="00E4411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807EE"/>
    <w:rsid w:val="00E81BE8"/>
    <w:rsid w:val="00E8223D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B7AE2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28E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0642F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28EF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624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16D"/>
    <w:rsid w:val="00F95AD2"/>
    <w:rsid w:val="00F96465"/>
    <w:rsid w:val="00F97559"/>
    <w:rsid w:val="00FA05C9"/>
    <w:rsid w:val="00FA1317"/>
    <w:rsid w:val="00FA133A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164C"/>
    <w:rsid w:val="00FC362A"/>
    <w:rsid w:val="00FC3EFE"/>
    <w:rsid w:val="00FC5D64"/>
    <w:rsid w:val="00FC5E84"/>
    <w:rsid w:val="00FC6E5A"/>
    <w:rsid w:val="00FC71FD"/>
    <w:rsid w:val="00FC75A1"/>
    <w:rsid w:val="00FC7D90"/>
    <w:rsid w:val="00FD1F49"/>
    <w:rsid w:val="00FD211C"/>
    <w:rsid w:val="00FD4383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3E95-3BAE-4E57-B91A-4BCDAFB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Знак Знак2"/>
    <w:basedOn w:val="a"/>
    <w:rsid w:val="00C23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B7A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7AE2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rsid w:val="002978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978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978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3501-8943-4AA2-8A5B-6ABC69BF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Варвара</dc:creator>
  <cp:lastModifiedBy>Юрченко Е. М.</cp:lastModifiedBy>
  <cp:revision>4</cp:revision>
  <cp:lastPrinted>2021-07-08T03:54:00Z</cp:lastPrinted>
  <dcterms:created xsi:type="dcterms:W3CDTF">2021-04-20T04:17:00Z</dcterms:created>
  <dcterms:modified xsi:type="dcterms:W3CDTF">2021-07-08T03:55:00Z</dcterms:modified>
</cp:coreProperties>
</file>