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4A4637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638176</wp:posOffset>
            </wp:positionH>
            <wp:positionV relativeFrom="paragraph">
              <wp:posOffset>-60325</wp:posOffset>
            </wp:positionV>
            <wp:extent cx="3200400" cy="4292910"/>
            <wp:effectExtent l="0" t="0" r="0" b="0"/>
            <wp:wrapNone/>
            <wp:docPr id="3" name="Рисунок 1" descr="C:\Documents and Settings\User\Рабочий стол\Новая папка\ветераны\Ленков  Вас Вик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ветераны\Ленков  Вас Вик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46" cy="42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1229D7" w:rsidRDefault="00924AB2" w:rsidP="00924AB2">
      <w:pPr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4C64B5">
        <w:rPr>
          <w:noProof/>
          <w:szCs w:val="28"/>
        </w:rPr>
        <w:t xml:space="preserve">       </w:t>
      </w:r>
      <w:r w:rsidR="004A4637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Ленков</w:t>
      </w:r>
      <w:r w:rsidR="001229D7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1229D7" w:rsidP="00924AB2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     </w:t>
      </w:r>
      <w:r w:rsidR="004A4637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80160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A4637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Викторович</w:t>
      </w:r>
    </w:p>
    <w:p w:rsidR="00577627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4C64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577627" w:rsidRDefault="00DB1FB1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</w:p>
    <w:p w:rsidR="001229D7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</w:p>
    <w:p w:rsidR="001229D7" w:rsidRDefault="001229D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BF2EB8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bookmarkStart w:id="0" w:name="_GoBack"/>
      <w:bookmarkEnd w:id="0"/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A4637">
        <w:rPr>
          <w:rFonts w:ascii="Monotype Corsiva" w:hAnsi="Monotype Corsiva" w:cs="Times New Roman"/>
          <w:b/>
          <w:noProof/>
          <w:sz w:val="44"/>
          <w:szCs w:val="44"/>
        </w:rPr>
        <w:t xml:space="preserve">22 </w:t>
      </w:r>
      <w:r w:rsidR="00AE55F7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045B4" w:rsidRDefault="00A045B4" w:rsidP="00A045B4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Р Я Д О В О Й</w:t>
      </w:r>
    </w:p>
    <w:p w:rsidR="00AE55F7" w:rsidRPr="00EE5981" w:rsidRDefault="00810370" w:rsidP="001229D7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4A4637">
        <w:rPr>
          <w:rFonts w:ascii="Monotype Corsiva" w:hAnsi="Monotype Corsiva" w:cs="Times New Roman"/>
          <w:b/>
          <w:sz w:val="44"/>
          <w:szCs w:val="44"/>
        </w:rPr>
        <w:t>Пропал без вести 23 февраля 1944 года.</w:t>
      </w:r>
    </w:p>
    <w:p w:rsidR="00810370" w:rsidRPr="00EE5981" w:rsidRDefault="004A4637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661670</wp:posOffset>
            </wp:positionV>
            <wp:extent cx="4719320" cy="3157220"/>
            <wp:effectExtent l="19050" t="0" r="508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>орденом «Красной звезды» и медалью «За Отвагу».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0C33E5"/>
    <w:rsid w:val="001229D7"/>
    <w:rsid w:val="00136E66"/>
    <w:rsid w:val="001F5785"/>
    <w:rsid w:val="002123D1"/>
    <w:rsid w:val="00261B07"/>
    <w:rsid w:val="00295611"/>
    <w:rsid w:val="003912F8"/>
    <w:rsid w:val="00397E97"/>
    <w:rsid w:val="004A4637"/>
    <w:rsid w:val="004A66D8"/>
    <w:rsid w:val="004C64B5"/>
    <w:rsid w:val="004E7B7A"/>
    <w:rsid w:val="0054379D"/>
    <w:rsid w:val="00577627"/>
    <w:rsid w:val="005D5A7A"/>
    <w:rsid w:val="006A0D1E"/>
    <w:rsid w:val="00720CC2"/>
    <w:rsid w:val="00801601"/>
    <w:rsid w:val="00806D43"/>
    <w:rsid w:val="00810370"/>
    <w:rsid w:val="008312C4"/>
    <w:rsid w:val="008E74A3"/>
    <w:rsid w:val="008F17EA"/>
    <w:rsid w:val="00924AB2"/>
    <w:rsid w:val="0096264E"/>
    <w:rsid w:val="009A79C0"/>
    <w:rsid w:val="009B224F"/>
    <w:rsid w:val="009D220E"/>
    <w:rsid w:val="00A045B4"/>
    <w:rsid w:val="00A477FF"/>
    <w:rsid w:val="00A80502"/>
    <w:rsid w:val="00AA1CFE"/>
    <w:rsid w:val="00AE55F7"/>
    <w:rsid w:val="00BF2EB8"/>
    <w:rsid w:val="00C37FF6"/>
    <w:rsid w:val="00C51359"/>
    <w:rsid w:val="00CD2EEB"/>
    <w:rsid w:val="00D0333E"/>
    <w:rsid w:val="00D2792F"/>
    <w:rsid w:val="00DB1FB1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B099"/>
  <w15:docId w15:val="{1C7A9007-BBA0-4029-9D06-A65C4699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2020-04-20T05:26:00Z</cp:lastPrinted>
  <dcterms:created xsi:type="dcterms:W3CDTF">2016-04-27T10:34:00Z</dcterms:created>
  <dcterms:modified xsi:type="dcterms:W3CDTF">2020-04-20T05:27:00Z</dcterms:modified>
</cp:coreProperties>
</file>