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BC" w:rsidRPr="00995EBC" w:rsidRDefault="00995EBC" w:rsidP="00995EB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995EB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701"/>
        <w:gridCol w:w="2552"/>
        <w:gridCol w:w="1276"/>
        <w:gridCol w:w="992"/>
      </w:tblGrid>
      <w:tr w:rsidR="00995EBC" w:rsidRPr="00995EBC" w:rsidTr="00995EBC">
        <w:trPr>
          <w:gridBefore w:val="1"/>
          <w:wBefore w:w="993" w:type="dxa"/>
          <w:cantSplit/>
          <w:trHeight w:val="1141"/>
        </w:trPr>
        <w:tc>
          <w:tcPr>
            <w:tcW w:w="8505" w:type="dxa"/>
            <w:gridSpan w:val="5"/>
          </w:tcPr>
          <w:p w:rsidR="00995EBC" w:rsidRPr="00995EBC" w:rsidRDefault="00995EBC" w:rsidP="00995EB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5E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95EBC" w:rsidRPr="00995EBC" w:rsidRDefault="00995EBC" w:rsidP="00995EB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5E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КАВАЛЕРОВСКОГО МУНИЦИПАЛЬНОГО РАЙОНА</w:t>
            </w:r>
          </w:p>
          <w:p w:rsidR="00995EBC" w:rsidRPr="00995EBC" w:rsidRDefault="00995EBC" w:rsidP="00995EBC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5E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ПРИМОРСКОГО КРАЯ</w:t>
            </w:r>
          </w:p>
          <w:p w:rsidR="00995EBC" w:rsidRPr="00995EBC" w:rsidRDefault="00995EBC" w:rsidP="00995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95EBC" w:rsidRPr="00995EBC" w:rsidRDefault="00995EBC" w:rsidP="00995EBC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95E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995EBC" w:rsidRPr="00995EBC" w:rsidRDefault="00995EBC" w:rsidP="0099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5EBC" w:rsidRPr="00995EBC" w:rsidTr="00995EBC">
        <w:trPr>
          <w:cantSplit/>
        </w:trPr>
        <w:tc>
          <w:tcPr>
            <w:tcW w:w="2977" w:type="dxa"/>
            <w:gridSpan w:val="2"/>
          </w:tcPr>
          <w:p w:rsidR="00995EBC" w:rsidRPr="00995EBC" w:rsidRDefault="00995EBC" w:rsidP="00995EB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26 февраля </w:t>
            </w:r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253" w:type="dxa"/>
            <w:gridSpan w:val="2"/>
          </w:tcPr>
          <w:p w:rsidR="00995EBC" w:rsidRPr="00995EBC" w:rsidRDefault="00995EBC" w:rsidP="0099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пгт</w:t>
            </w:r>
            <w:proofErr w:type="spellEnd"/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Кавалерово</w:t>
            </w:r>
          </w:p>
        </w:tc>
        <w:tc>
          <w:tcPr>
            <w:tcW w:w="1276" w:type="dxa"/>
          </w:tcPr>
          <w:p w:rsidR="00995EBC" w:rsidRPr="00995EBC" w:rsidRDefault="00995EBC" w:rsidP="00995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222</w:t>
            </w:r>
          </w:p>
        </w:tc>
        <w:tc>
          <w:tcPr>
            <w:tcW w:w="992" w:type="dxa"/>
          </w:tcPr>
          <w:p w:rsidR="00995EBC" w:rsidRPr="00995EBC" w:rsidRDefault="00995EBC" w:rsidP="00995EBC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5EBC" w:rsidRPr="00995EBC" w:rsidTr="00995EBC">
        <w:trPr>
          <w:gridAfter w:val="3"/>
          <w:wAfter w:w="4820" w:type="dxa"/>
        </w:trPr>
        <w:tc>
          <w:tcPr>
            <w:tcW w:w="4678" w:type="dxa"/>
            <w:gridSpan w:val="3"/>
          </w:tcPr>
          <w:p w:rsidR="00995EBC" w:rsidRPr="00995EBC" w:rsidRDefault="00995EBC" w:rsidP="0099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8"/>
                <w:lang w:eastAsia="ru-RU"/>
              </w:rPr>
            </w:pPr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принятии решения «О Положении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</w:t>
            </w:r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наставничестве в 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рганах местного самоуправления К</w:t>
            </w:r>
            <w:r w:rsidRPr="00995E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авалеровского муниципального района»</w:t>
            </w:r>
          </w:p>
        </w:tc>
      </w:tr>
    </w:tbl>
    <w:p w:rsidR="00995EBC" w:rsidRDefault="00995EBC" w:rsidP="00995EB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BC" w:rsidRPr="00995EBC" w:rsidRDefault="00995EBC" w:rsidP="00995EB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BC" w:rsidRPr="00995EBC" w:rsidRDefault="00995EBC" w:rsidP="00995EBC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Кавалеровского муниципального района,</w:t>
      </w:r>
    </w:p>
    <w:p w:rsidR="00995EBC" w:rsidRPr="00995EBC" w:rsidRDefault="00995EBC" w:rsidP="00995EB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Дума Кавалеровского муниципального района</w:t>
      </w:r>
    </w:p>
    <w:p w:rsidR="00995EBC" w:rsidRPr="00995EBC" w:rsidRDefault="00995EBC" w:rsidP="00995EB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95EBC" w:rsidRPr="00995EBC" w:rsidRDefault="00995EBC" w:rsidP="0099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Calibri" w:eastAsia="Times New Roman" w:hAnsi="Calibri" w:cs="Calibri"/>
          <w:b/>
          <w:szCs w:val="28"/>
          <w:lang w:eastAsia="ru-RU"/>
        </w:rPr>
        <w:tab/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«О Положении «О наставничестве в органах местного самоуправления Кавалеровского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EBC" w:rsidRPr="00995EBC" w:rsidRDefault="00995EBC" w:rsidP="00995E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указанное решение Главе Кавалеровского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и опубликования.</w:t>
      </w:r>
    </w:p>
    <w:p w:rsidR="00995EBC" w:rsidRPr="00995EBC" w:rsidRDefault="00995EBC" w:rsidP="00995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Решение вступает в силу со дня его принятия.</w:t>
      </w:r>
    </w:p>
    <w:p w:rsidR="00995EBC" w:rsidRDefault="00995EBC" w:rsidP="00995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BC" w:rsidRPr="00995EBC" w:rsidRDefault="00995EBC" w:rsidP="00995E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EBC" w:rsidRPr="00995EBC" w:rsidRDefault="00995EBC" w:rsidP="0099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А.П. Петров</w:t>
      </w: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B96499">
            <wp:extent cx="51181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EBC" w:rsidRP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95EBC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5EB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5EBC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5EB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5EBC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5EB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5EBC">
        <w:rPr>
          <w:rFonts w:ascii="Times New Roman" w:hAnsi="Times New Roman" w:cs="Times New Roman"/>
          <w:sz w:val="32"/>
          <w:szCs w:val="32"/>
        </w:rPr>
        <w:t xml:space="preserve">Е </w:t>
      </w:r>
    </w:p>
    <w:p w:rsidR="00995EBC" w:rsidRDefault="00995EBC" w:rsidP="00C74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О </w:t>
      </w:r>
      <w:r w:rsidR="003432CA" w:rsidRPr="00995EBC">
        <w:rPr>
          <w:rFonts w:ascii="Times New Roman" w:hAnsi="Times New Roman" w:cs="Times New Roman"/>
          <w:sz w:val="28"/>
          <w:szCs w:val="28"/>
        </w:rPr>
        <w:t>ПОЛОЖЕНИЕ</w:t>
      </w:r>
      <w:r w:rsidRPr="00995EBC">
        <w:rPr>
          <w:rFonts w:ascii="Times New Roman" w:hAnsi="Times New Roman" w:cs="Times New Roman"/>
          <w:sz w:val="28"/>
          <w:szCs w:val="28"/>
        </w:rPr>
        <w:t xml:space="preserve"> </w:t>
      </w:r>
      <w:r w:rsidR="00CF14F7" w:rsidRPr="00995EBC">
        <w:rPr>
          <w:rFonts w:ascii="Times New Roman" w:hAnsi="Times New Roman" w:cs="Times New Roman"/>
          <w:sz w:val="28"/>
          <w:szCs w:val="28"/>
        </w:rPr>
        <w:t xml:space="preserve">«О НАСТАВНИЧЕСТВЕ В ОРГАНАХ </w:t>
      </w:r>
    </w:p>
    <w:p w:rsidR="00995EBC" w:rsidRDefault="00CF14F7" w:rsidP="00C74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C6D2D" w:rsidRPr="00995EBC">
        <w:rPr>
          <w:rFonts w:ascii="Times New Roman" w:hAnsi="Times New Roman" w:cs="Times New Roman"/>
          <w:sz w:val="28"/>
          <w:szCs w:val="28"/>
        </w:rPr>
        <w:t xml:space="preserve"> </w:t>
      </w:r>
      <w:r w:rsidR="00995EBC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</w:p>
    <w:p w:rsidR="003432CA" w:rsidRPr="00995EBC" w:rsidRDefault="003432CA" w:rsidP="00C74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3432CA" w:rsidRPr="00740D4F" w:rsidRDefault="003432CA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2CA" w:rsidRPr="00995EBC" w:rsidRDefault="003432CA" w:rsidP="00C7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BC">
        <w:rPr>
          <w:rFonts w:ascii="Times New Roman" w:hAnsi="Times New Roman" w:cs="Times New Roman"/>
          <w:b/>
          <w:sz w:val="24"/>
          <w:szCs w:val="24"/>
        </w:rPr>
        <w:t xml:space="preserve">Принято Думой Кавалеровского </w:t>
      </w:r>
    </w:p>
    <w:p w:rsidR="003432CA" w:rsidRPr="00995EBC" w:rsidRDefault="003432CA" w:rsidP="00C7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B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995EBC">
        <w:rPr>
          <w:rFonts w:ascii="Times New Roman" w:hAnsi="Times New Roman" w:cs="Times New Roman"/>
          <w:b/>
          <w:sz w:val="24"/>
          <w:szCs w:val="24"/>
        </w:rPr>
        <w:t xml:space="preserve">района  </w:t>
      </w:r>
      <w:r w:rsidRPr="00995EBC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995EBC">
        <w:rPr>
          <w:rFonts w:ascii="Times New Roman" w:hAnsi="Times New Roman" w:cs="Times New Roman"/>
          <w:b/>
          <w:sz w:val="24"/>
          <w:szCs w:val="24"/>
        </w:rPr>
        <w:tab/>
      </w:r>
      <w:r w:rsidRPr="00995EB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C3136" w:rsidRPr="00995EB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95EBC">
        <w:rPr>
          <w:rFonts w:ascii="Times New Roman" w:hAnsi="Times New Roman" w:cs="Times New Roman"/>
          <w:b/>
          <w:sz w:val="24"/>
          <w:szCs w:val="24"/>
        </w:rPr>
        <w:tab/>
      </w:r>
      <w:r w:rsidR="00995EBC">
        <w:rPr>
          <w:rFonts w:ascii="Times New Roman" w:hAnsi="Times New Roman" w:cs="Times New Roman"/>
          <w:b/>
          <w:sz w:val="24"/>
          <w:szCs w:val="24"/>
        </w:rPr>
        <w:tab/>
      </w:r>
      <w:r w:rsidR="000C3136" w:rsidRPr="00995E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5E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3136" w:rsidRPr="00995EBC">
        <w:rPr>
          <w:rFonts w:ascii="Times New Roman" w:hAnsi="Times New Roman" w:cs="Times New Roman"/>
          <w:b/>
          <w:sz w:val="24"/>
          <w:szCs w:val="24"/>
        </w:rPr>
        <w:t xml:space="preserve">26 февраля </w:t>
      </w:r>
      <w:r w:rsidRPr="00995EBC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3432CA" w:rsidRPr="00740D4F" w:rsidRDefault="003432CA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BC" w:rsidRDefault="00995EBC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266" w:rsidRPr="00995EBC" w:rsidRDefault="001E7FB1" w:rsidP="00C7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5266" w:rsidRPr="00995E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9B5266" w:rsidRPr="00995EB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9B5266" w:rsidRPr="00995EBC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995EBC" w:rsidRPr="00995EBC">
        <w:rPr>
          <w:rFonts w:ascii="Times New Roman" w:hAnsi="Times New Roman" w:cs="Times New Roman"/>
          <w:sz w:val="28"/>
          <w:szCs w:val="28"/>
        </w:rPr>
        <w:t>й Федерации от 7 мая 2012 года №</w:t>
      </w:r>
      <w:r w:rsidR="001A1347">
        <w:rPr>
          <w:rFonts w:ascii="Times New Roman" w:hAnsi="Times New Roman" w:cs="Times New Roman"/>
          <w:sz w:val="28"/>
          <w:szCs w:val="28"/>
        </w:rPr>
        <w:t xml:space="preserve"> 601 «</w:t>
      </w:r>
      <w:r w:rsidR="009B5266" w:rsidRPr="00995EBC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</w:t>
      </w:r>
      <w:r w:rsidR="001A1347">
        <w:rPr>
          <w:rFonts w:ascii="Times New Roman" w:hAnsi="Times New Roman" w:cs="Times New Roman"/>
          <w:sz w:val="28"/>
          <w:szCs w:val="28"/>
        </w:rPr>
        <w:t>емы государственного управления»</w:t>
      </w:r>
      <w:r w:rsidR="009B5266" w:rsidRPr="00995EBC">
        <w:rPr>
          <w:rFonts w:ascii="Times New Roman" w:hAnsi="Times New Roman" w:cs="Times New Roman"/>
          <w:sz w:val="28"/>
          <w:szCs w:val="28"/>
        </w:rPr>
        <w:t xml:space="preserve">, </w:t>
      </w:r>
      <w:r w:rsidR="003432CA" w:rsidRPr="00995EBC">
        <w:rPr>
          <w:rFonts w:ascii="Times New Roman" w:hAnsi="Times New Roman" w:cs="Times New Roman"/>
          <w:sz w:val="28"/>
          <w:szCs w:val="28"/>
        </w:rPr>
        <w:t xml:space="preserve">Уставом Кавалеровского муниципального района, </w:t>
      </w:r>
      <w:r w:rsidR="009B5266" w:rsidRPr="00995EBC">
        <w:rPr>
          <w:rFonts w:ascii="Times New Roman" w:hAnsi="Times New Roman" w:cs="Times New Roman"/>
          <w:sz w:val="28"/>
          <w:szCs w:val="28"/>
        </w:rPr>
        <w:t>в целях определения единого подхода к организа</w:t>
      </w:r>
      <w:r w:rsidR="00E664DE" w:rsidRPr="00995EBC">
        <w:rPr>
          <w:rFonts w:ascii="Times New Roman" w:hAnsi="Times New Roman" w:cs="Times New Roman"/>
          <w:sz w:val="28"/>
          <w:szCs w:val="28"/>
        </w:rPr>
        <w:t xml:space="preserve">ции института наставничества в органах </w:t>
      </w:r>
      <w:r w:rsidR="003432CA" w:rsidRPr="00995EBC">
        <w:rPr>
          <w:rFonts w:ascii="Times New Roman" w:hAnsi="Times New Roman" w:cs="Times New Roman"/>
          <w:sz w:val="28"/>
          <w:szCs w:val="28"/>
        </w:rPr>
        <w:t>местного самоуправления в Кав</w:t>
      </w:r>
      <w:r w:rsidR="006B7750">
        <w:rPr>
          <w:rFonts w:ascii="Times New Roman" w:hAnsi="Times New Roman" w:cs="Times New Roman"/>
          <w:sz w:val="28"/>
          <w:szCs w:val="28"/>
        </w:rPr>
        <w:t>алеровском муниципальном районе принять Положение «О наставничестве в органах местного самоуправления Кавалеровского муниципального района»:</w:t>
      </w:r>
    </w:p>
    <w:p w:rsidR="009B5266" w:rsidRDefault="009B5266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7750" w:rsidRDefault="006B7750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B7750" w:rsidRPr="006B7750" w:rsidRDefault="006B7750" w:rsidP="006B7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750">
        <w:rPr>
          <w:rFonts w:ascii="Times New Roman" w:hAnsi="Times New Roman" w:cs="Times New Roman"/>
          <w:sz w:val="28"/>
          <w:szCs w:val="28"/>
        </w:rPr>
        <w:t xml:space="preserve">О НАСТАВНИЧЕСТВЕ В ОРГАНАХ </w:t>
      </w:r>
    </w:p>
    <w:p w:rsidR="006B7750" w:rsidRPr="006B7750" w:rsidRDefault="006B7750" w:rsidP="006B7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750">
        <w:rPr>
          <w:rFonts w:ascii="Times New Roman" w:hAnsi="Times New Roman" w:cs="Times New Roman"/>
          <w:sz w:val="28"/>
          <w:szCs w:val="28"/>
        </w:rPr>
        <w:t xml:space="preserve">МЕСТНОГО САМОУПРАВЛЕНИЯ КАВАЛЕРОВСКОГО </w:t>
      </w:r>
    </w:p>
    <w:p w:rsidR="006B7750" w:rsidRDefault="006B7750" w:rsidP="006B77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5266" w:rsidRPr="00995EBC" w:rsidRDefault="009B5266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1F6C" w:rsidRPr="00995EBC" w:rsidRDefault="0058213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995EBC" w:rsidRDefault="006A1F6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995EBC" w:rsidRDefault="006B7750" w:rsidP="001A1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432CA" w:rsidRPr="00995EBC">
        <w:rPr>
          <w:rFonts w:ascii="Times New Roman" w:hAnsi="Times New Roman" w:cs="Times New Roman"/>
          <w:sz w:val="28"/>
          <w:szCs w:val="28"/>
        </w:rPr>
        <w:t xml:space="preserve">«О наставничестве </w:t>
      </w:r>
      <w:r w:rsidR="00CF14F7" w:rsidRPr="00995EBC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3432CA" w:rsidRPr="00995EBC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района» (далее Положение о наставничестве) </w:t>
      </w:r>
      <w:r w:rsidR="006A1F6C" w:rsidRPr="00995EBC">
        <w:rPr>
          <w:rFonts w:ascii="Times New Roman" w:hAnsi="Times New Roman" w:cs="Times New Roman"/>
          <w:sz w:val="28"/>
          <w:szCs w:val="28"/>
        </w:rPr>
        <w:t>определяет цели, задачи и порядок организации наставничества</w:t>
      </w:r>
      <w:r w:rsidR="003432CA" w:rsidRPr="00995EBC">
        <w:rPr>
          <w:rFonts w:ascii="Times New Roman" w:hAnsi="Times New Roman" w:cs="Times New Roman"/>
          <w:sz w:val="28"/>
          <w:szCs w:val="28"/>
        </w:rPr>
        <w:t xml:space="preserve"> в </w:t>
      </w:r>
      <w:r w:rsidR="00E664DE" w:rsidRPr="00995EBC">
        <w:rPr>
          <w:rFonts w:ascii="Times New Roman" w:hAnsi="Times New Roman" w:cs="Times New Roman"/>
          <w:sz w:val="28"/>
          <w:szCs w:val="28"/>
        </w:rPr>
        <w:t>органах</w:t>
      </w:r>
      <w:r w:rsidR="00ED33F1" w:rsidRPr="00995EB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432CA" w:rsidRPr="00995EBC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="006A1F6C" w:rsidRPr="00995EBC">
        <w:rPr>
          <w:rFonts w:ascii="Times New Roman" w:hAnsi="Times New Roman" w:cs="Times New Roman"/>
          <w:sz w:val="28"/>
          <w:szCs w:val="28"/>
        </w:rPr>
        <w:t>.</w:t>
      </w:r>
    </w:p>
    <w:p w:rsidR="00ED33F1" w:rsidRPr="00995EBC" w:rsidRDefault="006A1F6C" w:rsidP="001A1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1.2. </w:t>
      </w:r>
      <w:r w:rsidR="00ED33F1" w:rsidRPr="00995EBC">
        <w:rPr>
          <w:rFonts w:ascii="Times New Roman" w:hAnsi="Times New Roman" w:cs="Times New Roman"/>
          <w:sz w:val="28"/>
          <w:szCs w:val="28"/>
        </w:rPr>
        <w:t>Положение о наставничестве определяет:</w:t>
      </w:r>
    </w:p>
    <w:p w:rsidR="00ED33F1" w:rsidRPr="00995EBC" w:rsidRDefault="006B7750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3F1" w:rsidRPr="00995EBC">
        <w:rPr>
          <w:rFonts w:ascii="Times New Roman" w:hAnsi="Times New Roman" w:cs="Times New Roman"/>
          <w:sz w:val="28"/>
          <w:szCs w:val="28"/>
        </w:rPr>
        <w:t>основные понятия, используемые при осуществлении наставничества в государственном органе, подразделении;</w:t>
      </w:r>
    </w:p>
    <w:p w:rsidR="00ED33F1" w:rsidRPr="00995EBC" w:rsidRDefault="006B7750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3F1" w:rsidRPr="00995EBC">
        <w:rPr>
          <w:rFonts w:ascii="Times New Roman" w:hAnsi="Times New Roman" w:cs="Times New Roman"/>
          <w:sz w:val="28"/>
          <w:szCs w:val="28"/>
        </w:rPr>
        <w:t>цели и задачи наставничества;</w:t>
      </w:r>
    </w:p>
    <w:p w:rsidR="00ED33F1" w:rsidRPr="00995EBC" w:rsidRDefault="006B7750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3F1" w:rsidRPr="00995EBC">
        <w:rPr>
          <w:rFonts w:ascii="Times New Roman" w:hAnsi="Times New Roman" w:cs="Times New Roman"/>
          <w:sz w:val="28"/>
          <w:szCs w:val="28"/>
        </w:rPr>
        <w:t>порядок организации наставничества;</w:t>
      </w:r>
    </w:p>
    <w:p w:rsidR="00ED33F1" w:rsidRPr="00995EBC" w:rsidRDefault="006B7750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3F1" w:rsidRPr="00995EBC">
        <w:rPr>
          <w:rFonts w:ascii="Times New Roman" w:hAnsi="Times New Roman" w:cs="Times New Roman"/>
          <w:sz w:val="28"/>
          <w:szCs w:val="28"/>
        </w:rPr>
        <w:t>права и обязанности участников наставничества;</w:t>
      </w:r>
    </w:p>
    <w:p w:rsidR="00ED33F1" w:rsidRPr="00995EBC" w:rsidRDefault="006B7750" w:rsidP="006B77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3F1" w:rsidRPr="00995EBC">
        <w:rPr>
          <w:rFonts w:ascii="Times New Roman" w:hAnsi="Times New Roman" w:cs="Times New Roman"/>
          <w:sz w:val="28"/>
          <w:szCs w:val="28"/>
        </w:rPr>
        <w:t>оценку эффективности наставничества.</w:t>
      </w:r>
    </w:p>
    <w:p w:rsidR="0058213C" w:rsidRDefault="0058213C" w:rsidP="006B77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13C" w:rsidRPr="00995EBC" w:rsidRDefault="001A489D" w:rsidP="00C74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58213C" w:rsidRPr="00995EBC" w:rsidRDefault="0058213C" w:rsidP="00C74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07" w:rsidRPr="00995EBC" w:rsidRDefault="0058213C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41907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- форма обеспечения профессионального становления и адаптации к муниципальной службе</w:t>
      </w:r>
      <w:r w:rsidR="00CF14F7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</w:t>
      </w:r>
      <w:r w:rsidR="00741907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Кавалеровского муниципального района Приморского края </w:t>
      </w:r>
      <w:r w:rsidR="00741907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муниципальная служба) лиц, в отношении которых осуществляется наставничество.</w:t>
      </w:r>
    </w:p>
    <w:p w:rsidR="00741907" w:rsidRPr="00995EBC" w:rsidRDefault="00741907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Лицо, в отношении которого осуществляется наставничество, - муниципальный служащий</w:t>
      </w:r>
      <w:r w:rsidR="00CF14F7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Кавалеровского муниципального района, впервые поступивший на муниципальную службу (далее - муниципальный служащий).</w:t>
      </w:r>
    </w:p>
    <w:p w:rsidR="00741907" w:rsidRPr="00995EBC" w:rsidRDefault="00741907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Наставник - муниципальный служащий</w:t>
      </w:r>
      <w:r w:rsidR="00CF14F7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 Кавалеровского муниципального района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способный к передаче накопленных знаний и опыта, имеющий практические навыки осуществления служебных обязанностей по должности муниципальной службы Кавалеровского муниципального района (далее - должность), замещаемой лицом, в отношении которого осуществляется наставничество, замещающий должность не ниже должности лица, в отношении которого осуществляется наставничество, и назначенный ответственным за его профессиональную адаптацию.</w:t>
      </w:r>
    </w:p>
    <w:p w:rsidR="00EC7498" w:rsidRPr="00995EBC" w:rsidRDefault="00741907" w:rsidP="007419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EC7498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адаптация –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 </w:t>
      </w:r>
    </w:p>
    <w:p w:rsidR="00EC7498" w:rsidRPr="00995EBC" w:rsidRDefault="00741907" w:rsidP="00EC7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EC7498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адаптация – процесс адаптации лица, в отношении которого осуществляется наставничество, к замещаемой должности, приспособление к условиям и режиму служебной деятельности, приобретение навыков качественного исполнения должностных обязанностей. </w:t>
      </w:r>
    </w:p>
    <w:p w:rsidR="00EC7498" w:rsidRPr="00995EBC" w:rsidRDefault="00EC7498" w:rsidP="00EC7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DD" w:rsidRPr="00995EBC" w:rsidRDefault="00135ADD" w:rsidP="00EC7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3C" w:rsidRPr="00995EBC" w:rsidRDefault="0058213C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3. ЦЕЛИ И ЗАДАЧИ НАСТАВНИЧЕСТВА</w:t>
      </w:r>
    </w:p>
    <w:p w:rsidR="0058213C" w:rsidRPr="00995EBC" w:rsidRDefault="0058213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13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3.1. Цели наставничества:</w:t>
      </w:r>
    </w:p>
    <w:p w:rsidR="0058213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помощь в развитии профессиональных знаний и умений, а при осуществлении наставничества в отношении </w:t>
      </w:r>
      <w:r w:rsidR="00E664DE" w:rsidRPr="00995EBC">
        <w:rPr>
          <w:rFonts w:ascii="Times New Roman" w:hAnsi="Times New Roman" w:cs="Times New Roman"/>
          <w:sz w:val="28"/>
          <w:szCs w:val="28"/>
        </w:rPr>
        <w:t>муниципальных</w:t>
      </w:r>
      <w:r w:rsidRPr="00995EBC">
        <w:rPr>
          <w:rFonts w:ascii="Times New Roman" w:hAnsi="Times New Roman" w:cs="Times New Roman"/>
          <w:sz w:val="28"/>
          <w:szCs w:val="28"/>
        </w:rPr>
        <w:t xml:space="preserve"> служащих - также сокращение периода адаптации к замещаемой должности;</w:t>
      </w:r>
    </w:p>
    <w:p w:rsidR="0058213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58213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воспитание дисциплинированности, требовательности к себе и заинтересованности в результатах труда.</w:t>
      </w:r>
    </w:p>
    <w:p w:rsidR="0058213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3.2. Задачи наставничества:</w:t>
      </w:r>
    </w:p>
    <w:p w:rsidR="0058213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оказание помощи в профессиональной адаптации лица, в отношении которого осуществляется наставничество, к условиям осуществления служебной деятельности;</w:t>
      </w:r>
    </w:p>
    <w:p w:rsidR="0058213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содействие в выработке навыков служебного поведения лица, в отношении которого осуществляется наставничество, соответствующего профессионально-этическим принципам и правилам служебного поведения </w:t>
      </w:r>
      <w:r w:rsidR="00E664DE" w:rsidRPr="00995E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5EBC">
        <w:rPr>
          <w:rFonts w:ascii="Times New Roman" w:hAnsi="Times New Roman" w:cs="Times New Roman"/>
          <w:sz w:val="28"/>
          <w:szCs w:val="28"/>
        </w:rPr>
        <w:t xml:space="preserve"> служащего, а также требованиям, установленным </w:t>
      </w:r>
      <w:r w:rsidRPr="00995EBC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законодательством;</w:t>
      </w:r>
    </w:p>
    <w:p w:rsidR="006A1F6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у</w:t>
      </w:r>
      <w:r w:rsidR="006A1F6C" w:rsidRPr="00995EBC">
        <w:rPr>
          <w:rFonts w:ascii="Times New Roman" w:hAnsi="Times New Roman" w:cs="Times New Roman"/>
          <w:sz w:val="28"/>
          <w:szCs w:val="28"/>
        </w:rPr>
        <w:t>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6A1F6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E664DE" w:rsidRPr="00995EB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 к условиям осуществления трудовой деятельности, приобщение к корпоративной культуре;</w:t>
      </w:r>
    </w:p>
    <w:p w:rsidR="006A1F6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>развитие профессионально значимых качеств личности;</w:t>
      </w:r>
    </w:p>
    <w:p w:rsidR="006A1F6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>формирование активной гражданской и жизненной позиции;</w:t>
      </w:r>
    </w:p>
    <w:p w:rsidR="006A1F6C" w:rsidRPr="00995EBC" w:rsidRDefault="0058213C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>создание в коллективе благоприятного социально-психологического климата;</w:t>
      </w:r>
    </w:p>
    <w:p w:rsidR="001A489D" w:rsidRPr="00995EBC" w:rsidRDefault="0058213C" w:rsidP="001A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снижение текучести кадров в </w:t>
      </w:r>
      <w:r w:rsidR="00E664DE" w:rsidRPr="00995EB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46162F" w:rsidRPr="00995EBC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 и мотивация </w:t>
      </w:r>
      <w:r w:rsidR="00E664DE" w:rsidRPr="00995EB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 к установлению длительных тру</w:t>
      </w:r>
      <w:r w:rsidR="001A489D" w:rsidRPr="00995EBC">
        <w:rPr>
          <w:rFonts w:ascii="Times New Roman" w:hAnsi="Times New Roman" w:cs="Times New Roman"/>
          <w:sz w:val="28"/>
          <w:szCs w:val="28"/>
        </w:rPr>
        <w:t xml:space="preserve">довых отношений с работодателем, </w:t>
      </w:r>
    </w:p>
    <w:p w:rsidR="001A489D" w:rsidRPr="00995EBC" w:rsidRDefault="001A489D" w:rsidP="001A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- привлечение новых кадров на муниципальную службу.</w:t>
      </w:r>
    </w:p>
    <w:p w:rsidR="006A1F6C" w:rsidRPr="00995EBC" w:rsidRDefault="006A1F6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995EBC" w:rsidRDefault="001A1347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. </w:t>
      </w:r>
      <w:r w:rsidR="00181521" w:rsidRPr="00995EB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A489D" w:rsidRPr="00995EBC">
        <w:rPr>
          <w:rFonts w:ascii="Times New Roman" w:hAnsi="Times New Roman" w:cs="Times New Roman"/>
          <w:sz w:val="28"/>
          <w:szCs w:val="28"/>
        </w:rPr>
        <w:t>ОРГАНИЗАЦИИ</w:t>
      </w:r>
      <w:r w:rsidR="00181521" w:rsidRPr="00995EBC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</w:p>
    <w:p w:rsidR="006A1F6C" w:rsidRPr="00995EBC" w:rsidRDefault="006A1F6C" w:rsidP="00C748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4DE" w:rsidRPr="00995EBC" w:rsidRDefault="001A1347" w:rsidP="00752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.1. Наставничество </w:t>
      </w:r>
      <w:r w:rsidR="00E664DE" w:rsidRPr="00995EBC">
        <w:rPr>
          <w:rFonts w:ascii="Times New Roman" w:hAnsi="Times New Roman" w:cs="Times New Roman"/>
          <w:sz w:val="28"/>
          <w:szCs w:val="28"/>
        </w:rPr>
        <w:t>орга</w:t>
      </w:r>
      <w:r w:rsidR="00BB256E" w:rsidRPr="00995EBC">
        <w:rPr>
          <w:rFonts w:ascii="Times New Roman" w:hAnsi="Times New Roman" w:cs="Times New Roman"/>
          <w:sz w:val="28"/>
          <w:szCs w:val="28"/>
        </w:rPr>
        <w:t>низуется в органе местного самоуправления Кавалеровского муниципального района, в соответствии с</w:t>
      </w:r>
      <w:r w:rsidR="0067590E" w:rsidRPr="00995EBC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752056" w:rsidRPr="00995EBC">
        <w:rPr>
          <w:rFonts w:ascii="Times New Roman" w:hAnsi="Times New Roman" w:cs="Times New Roman"/>
          <w:sz w:val="28"/>
          <w:szCs w:val="28"/>
        </w:rPr>
        <w:t>П</w:t>
      </w:r>
      <w:r w:rsidR="0067590E" w:rsidRPr="00995EBC">
        <w:rPr>
          <w:rFonts w:ascii="Times New Roman" w:hAnsi="Times New Roman" w:cs="Times New Roman"/>
          <w:sz w:val="28"/>
          <w:szCs w:val="28"/>
        </w:rPr>
        <w:t xml:space="preserve">оложением и </w:t>
      </w:r>
      <w:r w:rsidR="0046162F" w:rsidRPr="00995EBC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законодательством. </w:t>
      </w:r>
    </w:p>
    <w:p w:rsidR="006A1F6C" w:rsidRPr="00995EBC" w:rsidRDefault="001A1347" w:rsidP="00756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4DE" w:rsidRPr="00995EBC">
        <w:rPr>
          <w:rFonts w:ascii="Times New Roman" w:hAnsi="Times New Roman" w:cs="Times New Roman"/>
          <w:sz w:val="28"/>
          <w:szCs w:val="28"/>
        </w:rPr>
        <w:t xml:space="preserve">.2. Наставничество осуществляется в отношении муниципальных </w:t>
      </w:r>
      <w:r w:rsidR="007566BE" w:rsidRPr="00995EBC">
        <w:rPr>
          <w:rFonts w:ascii="Times New Roman" w:hAnsi="Times New Roman" w:cs="Times New Roman"/>
          <w:sz w:val="28"/>
          <w:szCs w:val="28"/>
        </w:rPr>
        <w:t xml:space="preserve">служащих, замещающих </w:t>
      </w:r>
      <w:r w:rsidR="00BB256E" w:rsidRPr="00995EBC">
        <w:rPr>
          <w:rFonts w:ascii="Times New Roman" w:hAnsi="Times New Roman" w:cs="Times New Roman"/>
          <w:sz w:val="28"/>
          <w:szCs w:val="28"/>
        </w:rPr>
        <w:t xml:space="preserve">младшие, старшие и ведущие </w:t>
      </w:r>
      <w:r w:rsidR="007566BE" w:rsidRPr="00995EB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B256E" w:rsidRPr="00995EB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46162F" w:rsidRPr="00995EBC">
        <w:rPr>
          <w:rFonts w:ascii="Times New Roman" w:hAnsi="Times New Roman" w:cs="Times New Roman"/>
          <w:sz w:val="28"/>
          <w:szCs w:val="28"/>
        </w:rPr>
        <w:t>:</w:t>
      </w:r>
      <w:r w:rsidR="00BB256E" w:rsidRPr="00995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6C" w:rsidRPr="00995EBC" w:rsidRDefault="009A17E1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 </w:t>
      </w:r>
      <w:r w:rsidR="006A1F6C" w:rsidRPr="00995EBC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6A1F6C" w:rsidRPr="00995EBC" w:rsidRDefault="009A17E1" w:rsidP="00C74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>принятыми на работу после пр</w:t>
      </w:r>
      <w:r w:rsidRPr="00995EBC">
        <w:rPr>
          <w:rFonts w:ascii="Times New Roman" w:hAnsi="Times New Roman" w:cs="Times New Roman"/>
          <w:sz w:val="28"/>
          <w:szCs w:val="28"/>
        </w:rPr>
        <w:t>одолжительного перерыва (более 1</w:t>
      </w:r>
      <w:r w:rsidR="0045176F" w:rsidRPr="00995EBC">
        <w:rPr>
          <w:rFonts w:ascii="Times New Roman" w:hAnsi="Times New Roman" w:cs="Times New Roman"/>
          <w:sz w:val="28"/>
          <w:szCs w:val="28"/>
        </w:rPr>
        <w:t>2 месяцев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) в осуществлении трудовой деятельности, в том числе по замещаемой должности </w:t>
      </w:r>
    </w:p>
    <w:p w:rsidR="006A1F6C" w:rsidRPr="00995EBC" w:rsidRDefault="009A17E1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>переведенными (назначенными)</w:t>
      </w:r>
      <w:r w:rsidR="00BB256E" w:rsidRPr="00995EBC">
        <w:rPr>
          <w:rFonts w:ascii="Times New Roman" w:hAnsi="Times New Roman" w:cs="Times New Roman"/>
          <w:sz w:val="28"/>
          <w:szCs w:val="28"/>
        </w:rPr>
        <w:t xml:space="preserve"> на другую должность</w:t>
      </w:r>
      <w:r w:rsidR="006A1F6C" w:rsidRPr="00995EBC">
        <w:rPr>
          <w:rFonts w:ascii="Times New Roman" w:hAnsi="Times New Roman" w:cs="Times New Roman"/>
          <w:sz w:val="28"/>
          <w:szCs w:val="28"/>
        </w:rPr>
        <w:t>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4F6A83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A83" w:rsidRPr="00995EBC">
        <w:rPr>
          <w:rFonts w:ascii="Times New Roman" w:hAnsi="Times New Roman" w:cs="Times New Roman"/>
          <w:sz w:val="28"/>
          <w:szCs w:val="28"/>
        </w:rPr>
        <w:t xml:space="preserve">.3. Руководитель </w:t>
      </w:r>
      <w:r w:rsidR="00BB256E" w:rsidRPr="00995EB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6162F" w:rsidRPr="00995EBC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4F6A83" w:rsidRPr="00995EBC">
        <w:rPr>
          <w:rFonts w:ascii="Times New Roman" w:hAnsi="Times New Roman" w:cs="Times New Roman"/>
          <w:sz w:val="28"/>
          <w:szCs w:val="28"/>
        </w:rPr>
        <w:t xml:space="preserve"> формирует список наставников, утверждает его </w:t>
      </w:r>
      <w:r w:rsidR="00BB256E" w:rsidRPr="00995EBC">
        <w:rPr>
          <w:rFonts w:ascii="Times New Roman" w:hAnsi="Times New Roman" w:cs="Times New Roman"/>
          <w:sz w:val="28"/>
          <w:szCs w:val="28"/>
        </w:rPr>
        <w:t>распоряжением</w:t>
      </w:r>
      <w:r w:rsidR="004F6A83" w:rsidRPr="00995EBC">
        <w:rPr>
          <w:rFonts w:ascii="Times New Roman" w:hAnsi="Times New Roman" w:cs="Times New Roman"/>
          <w:sz w:val="28"/>
          <w:szCs w:val="28"/>
        </w:rPr>
        <w:t xml:space="preserve"> и поддерживает в актуальном состоянии.</w:t>
      </w:r>
    </w:p>
    <w:p w:rsidR="004F6A83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A83" w:rsidRPr="00995EBC">
        <w:rPr>
          <w:rFonts w:ascii="Times New Roman" w:hAnsi="Times New Roman" w:cs="Times New Roman"/>
          <w:sz w:val="28"/>
          <w:szCs w:val="28"/>
        </w:rPr>
        <w:t xml:space="preserve">.4. Наставники проходят обучение (обучающие мероприятия) с целью освоения различных способов и форм передачи знаний и опыта. </w:t>
      </w:r>
    </w:p>
    <w:p w:rsidR="004F6A83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A83" w:rsidRPr="00995EBC">
        <w:rPr>
          <w:rFonts w:ascii="Times New Roman" w:hAnsi="Times New Roman" w:cs="Times New Roman"/>
          <w:sz w:val="28"/>
          <w:szCs w:val="28"/>
        </w:rPr>
        <w:t>.5. Координация деятельности наставни</w:t>
      </w:r>
      <w:r w:rsidR="0046162F" w:rsidRPr="00995EBC">
        <w:rPr>
          <w:rFonts w:ascii="Times New Roman" w:hAnsi="Times New Roman" w:cs="Times New Roman"/>
          <w:sz w:val="28"/>
          <w:szCs w:val="28"/>
        </w:rPr>
        <w:t xml:space="preserve">ка осуществляется руководителем органа местного самоуправления Кавалеровского муниципального района </w:t>
      </w:r>
      <w:r w:rsidR="004F6A83" w:rsidRPr="00995EBC">
        <w:rPr>
          <w:rFonts w:ascii="Times New Roman" w:hAnsi="Times New Roman" w:cs="Times New Roman"/>
          <w:sz w:val="28"/>
          <w:szCs w:val="28"/>
        </w:rPr>
        <w:t>либо уполномоченным им должностным лицом.</w:t>
      </w:r>
    </w:p>
    <w:p w:rsidR="0067590E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A83" w:rsidRPr="00995EBC">
        <w:rPr>
          <w:rFonts w:ascii="Times New Roman" w:hAnsi="Times New Roman" w:cs="Times New Roman"/>
          <w:sz w:val="28"/>
          <w:szCs w:val="28"/>
        </w:rPr>
        <w:t xml:space="preserve">.6. Наставник в своей деятельности руководствуется </w:t>
      </w:r>
      <w:hyperlink r:id="rId7" w:history="1">
        <w:r w:rsidR="004F6A83" w:rsidRPr="00995E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F6A83" w:rsidRPr="00995E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</w:t>
      </w:r>
      <w:r w:rsidR="004F6A83" w:rsidRPr="00995EB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</w:t>
      </w:r>
      <w:r w:rsidR="0045176F" w:rsidRPr="00995EBC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Приморского края, </w:t>
      </w:r>
      <w:hyperlink r:id="rId8" w:history="1">
        <w:r w:rsidR="004F6A83" w:rsidRPr="00995E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F6A83" w:rsidRPr="00995EBC">
        <w:rPr>
          <w:rFonts w:ascii="Times New Roman" w:hAnsi="Times New Roman" w:cs="Times New Roman"/>
          <w:sz w:val="28"/>
          <w:szCs w:val="28"/>
        </w:rPr>
        <w:t xml:space="preserve"> </w:t>
      </w:r>
      <w:r w:rsidR="0045176F" w:rsidRPr="00995EBC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="004F6A83" w:rsidRPr="00995EBC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67590E" w:rsidRPr="00995EBC">
        <w:rPr>
          <w:rFonts w:ascii="Times New Roman" w:hAnsi="Times New Roman" w:cs="Times New Roman"/>
          <w:sz w:val="28"/>
          <w:szCs w:val="28"/>
        </w:rPr>
        <w:t>.</w:t>
      </w:r>
    </w:p>
    <w:p w:rsidR="006A1F6C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7E1" w:rsidRPr="00995EBC">
        <w:rPr>
          <w:rFonts w:ascii="Times New Roman" w:hAnsi="Times New Roman" w:cs="Times New Roman"/>
          <w:sz w:val="28"/>
          <w:szCs w:val="28"/>
        </w:rPr>
        <w:t>.</w:t>
      </w:r>
      <w:r w:rsidR="004F6A83" w:rsidRPr="00995EBC">
        <w:rPr>
          <w:rFonts w:ascii="Times New Roman" w:hAnsi="Times New Roman" w:cs="Times New Roman"/>
          <w:sz w:val="28"/>
          <w:szCs w:val="28"/>
        </w:rPr>
        <w:t>7</w:t>
      </w:r>
      <w:r w:rsidR="006A1F6C" w:rsidRPr="00995EBC">
        <w:rPr>
          <w:rFonts w:ascii="Times New Roman" w:hAnsi="Times New Roman" w:cs="Times New Roman"/>
          <w:sz w:val="28"/>
          <w:szCs w:val="28"/>
        </w:rPr>
        <w:t>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</w:t>
      </w:r>
      <w:r w:rsidR="00007C0A" w:rsidRPr="00995EBC">
        <w:rPr>
          <w:rFonts w:ascii="Times New Roman" w:hAnsi="Times New Roman" w:cs="Times New Roman"/>
          <w:sz w:val="28"/>
          <w:szCs w:val="28"/>
        </w:rPr>
        <w:t xml:space="preserve">етом в коллективе, имеющих стаж муниципальной службы </w:t>
      </w:r>
      <w:r w:rsidR="006A1F6C" w:rsidRPr="00995EBC">
        <w:rPr>
          <w:rFonts w:ascii="Times New Roman" w:hAnsi="Times New Roman" w:cs="Times New Roman"/>
          <w:sz w:val="28"/>
          <w:szCs w:val="28"/>
        </w:rPr>
        <w:t>не менее двух лет.</w:t>
      </w:r>
    </w:p>
    <w:p w:rsidR="005656AE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A83" w:rsidRPr="00995EBC">
        <w:rPr>
          <w:rFonts w:ascii="Times New Roman" w:hAnsi="Times New Roman" w:cs="Times New Roman"/>
          <w:sz w:val="28"/>
          <w:szCs w:val="28"/>
        </w:rPr>
        <w:t>.8</w:t>
      </w:r>
      <w:r w:rsidR="005656AE" w:rsidRPr="00995EBC">
        <w:rPr>
          <w:rFonts w:ascii="Times New Roman" w:hAnsi="Times New Roman" w:cs="Times New Roman"/>
          <w:sz w:val="28"/>
          <w:szCs w:val="28"/>
        </w:rPr>
        <w:t>. Утверждение кандидатуры наставника осуществляется в течение трех календарных дней со дня фактического допущения к работе лица, в отношении которого осуществляется наставничество.</w:t>
      </w:r>
    </w:p>
    <w:p w:rsidR="006A1F6C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6AE" w:rsidRPr="00995EBC">
        <w:rPr>
          <w:rFonts w:ascii="Times New Roman" w:hAnsi="Times New Roman" w:cs="Times New Roman"/>
          <w:sz w:val="28"/>
          <w:szCs w:val="28"/>
        </w:rPr>
        <w:t>.</w:t>
      </w:r>
      <w:r w:rsidR="004F6A83" w:rsidRPr="00995EBC">
        <w:rPr>
          <w:rFonts w:ascii="Times New Roman" w:hAnsi="Times New Roman" w:cs="Times New Roman"/>
          <w:sz w:val="28"/>
          <w:szCs w:val="28"/>
        </w:rPr>
        <w:t>9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. Наставничество устанавливается продолжительностью от одного месяца до </w:t>
      </w:r>
      <w:r w:rsidR="00BC6D2D" w:rsidRPr="00995EBC">
        <w:rPr>
          <w:rFonts w:ascii="Times New Roman" w:hAnsi="Times New Roman" w:cs="Times New Roman"/>
          <w:sz w:val="28"/>
          <w:szCs w:val="28"/>
        </w:rPr>
        <w:t>шести</w:t>
      </w:r>
      <w:r w:rsidR="009A17E1" w:rsidRPr="00995EB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 в зависимости от степени профессиональной подготовки лица, в отношении которого осуществляется наставничество.</w:t>
      </w:r>
    </w:p>
    <w:p w:rsidR="005656AE" w:rsidRPr="00995EBC" w:rsidRDefault="005656AE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В указанный срок не включается период временной нетрудоспос</w:t>
      </w:r>
      <w:r w:rsidR="00007C0A" w:rsidRPr="00995EBC">
        <w:rPr>
          <w:rFonts w:ascii="Times New Roman" w:hAnsi="Times New Roman" w:cs="Times New Roman"/>
          <w:sz w:val="28"/>
          <w:szCs w:val="28"/>
        </w:rPr>
        <w:t>обности муниципального служащего</w:t>
      </w:r>
      <w:r w:rsidRPr="00995EBC">
        <w:rPr>
          <w:rFonts w:ascii="Times New Roman" w:hAnsi="Times New Roman" w:cs="Times New Roman"/>
          <w:sz w:val="28"/>
          <w:szCs w:val="28"/>
        </w:rPr>
        <w:t xml:space="preserve">, пребывания его в отпусках и </w:t>
      </w:r>
      <w:r w:rsidR="00007C0A" w:rsidRPr="00995EBC">
        <w:rPr>
          <w:rFonts w:ascii="Times New Roman" w:hAnsi="Times New Roman" w:cs="Times New Roman"/>
          <w:sz w:val="28"/>
          <w:szCs w:val="28"/>
        </w:rPr>
        <w:t>другие периоды, когда муниципальный служащий</w:t>
      </w:r>
      <w:r w:rsidRPr="00995EBC">
        <w:rPr>
          <w:rFonts w:ascii="Times New Roman" w:hAnsi="Times New Roman" w:cs="Times New Roman"/>
          <w:sz w:val="28"/>
          <w:szCs w:val="28"/>
        </w:rPr>
        <w:t xml:space="preserve"> фактически не исполнял должностные обязанности.</w:t>
      </w:r>
    </w:p>
    <w:p w:rsidR="005656AE" w:rsidRPr="00995EBC" w:rsidRDefault="005656AE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Срок наставничества продлевается на срок, равный дням отсутствия наставника, в случае его временной нетрудоспособности, пребывания в отпусках, в другие периоды, когда наставник фактически не исполнял должностные обязанности.</w:t>
      </w:r>
    </w:p>
    <w:p w:rsidR="005656AE" w:rsidRPr="00995EBC" w:rsidRDefault="005656AE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В случае быстрого и успешного получения </w:t>
      </w:r>
      <w:r w:rsidR="00007C0A" w:rsidRPr="00995EB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995EBC">
        <w:rPr>
          <w:rFonts w:ascii="Times New Roman" w:hAnsi="Times New Roman" w:cs="Times New Roman"/>
          <w:sz w:val="28"/>
          <w:szCs w:val="28"/>
        </w:rPr>
        <w:t xml:space="preserve"> необходимых умений наставничество завершается досрочно. Основанием для завершения наставничества досрочно является служебная записка наставника. Решение о досрочном прекращении наставничества принимается правовым актом руководителя органа местного самоуправления</w:t>
      </w:r>
      <w:r w:rsidR="00007C0A" w:rsidRPr="00995EBC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Pr="00995EBC">
        <w:rPr>
          <w:rFonts w:ascii="Times New Roman" w:hAnsi="Times New Roman" w:cs="Times New Roman"/>
          <w:sz w:val="28"/>
          <w:szCs w:val="28"/>
        </w:rPr>
        <w:t>, в течение трех рабочих дней со дня поступления служебной записки.</w:t>
      </w:r>
    </w:p>
    <w:p w:rsidR="009A17E1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6AE" w:rsidRPr="00995EBC">
        <w:rPr>
          <w:rFonts w:ascii="Times New Roman" w:hAnsi="Times New Roman" w:cs="Times New Roman"/>
          <w:sz w:val="28"/>
          <w:szCs w:val="28"/>
        </w:rPr>
        <w:t>.</w:t>
      </w:r>
      <w:r w:rsidR="004F6A83" w:rsidRPr="00995EBC">
        <w:rPr>
          <w:rFonts w:ascii="Times New Roman" w:hAnsi="Times New Roman" w:cs="Times New Roman"/>
          <w:sz w:val="28"/>
          <w:szCs w:val="28"/>
        </w:rPr>
        <w:t>10</w:t>
      </w:r>
      <w:r w:rsidR="006A1F6C" w:rsidRPr="00995EBC">
        <w:rPr>
          <w:rFonts w:ascii="Times New Roman" w:hAnsi="Times New Roman" w:cs="Times New Roman"/>
          <w:sz w:val="28"/>
          <w:szCs w:val="28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</w:t>
      </w:r>
      <w:r w:rsidR="009A17E1" w:rsidRPr="00995EBC">
        <w:rPr>
          <w:rFonts w:ascii="Times New Roman" w:hAnsi="Times New Roman" w:cs="Times New Roman"/>
          <w:sz w:val="28"/>
          <w:szCs w:val="28"/>
        </w:rPr>
        <w:t>ой работы.</w:t>
      </w:r>
    </w:p>
    <w:p w:rsidR="006A1F6C" w:rsidRPr="00995EBC" w:rsidRDefault="006A1F6C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>Максимальное число лиц, в отношении которых наставник одновременно осуществляет наставн</w:t>
      </w:r>
      <w:r w:rsidR="009A17E1" w:rsidRPr="00995EBC">
        <w:rPr>
          <w:rFonts w:ascii="Times New Roman" w:hAnsi="Times New Roman" w:cs="Times New Roman"/>
          <w:sz w:val="28"/>
          <w:szCs w:val="28"/>
        </w:rPr>
        <w:t>ичество, не может превышать двух</w:t>
      </w:r>
      <w:r w:rsidRPr="00995EBC">
        <w:rPr>
          <w:rFonts w:ascii="Times New Roman" w:hAnsi="Times New Roman" w:cs="Times New Roman"/>
          <w:sz w:val="28"/>
          <w:szCs w:val="28"/>
        </w:rPr>
        <w:t>.</w:t>
      </w:r>
    </w:p>
    <w:p w:rsidR="006A1F6C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A83" w:rsidRPr="00995EBC">
        <w:rPr>
          <w:rFonts w:ascii="Times New Roman" w:hAnsi="Times New Roman" w:cs="Times New Roman"/>
          <w:sz w:val="28"/>
          <w:szCs w:val="28"/>
        </w:rPr>
        <w:t>.11</w:t>
      </w:r>
      <w:r w:rsidR="00181521" w:rsidRPr="00995EBC">
        <w:rPr>
          <w:rFonts w:ascii="Times New Roman" w:hAnsi="Times New Roman" w:cs="Times New Roman"/>
          <w:sz w:val="28"/>
          <w:szCs w:val="28"/>
        </w:rPr>
        <w:t xml:space="preserve">. </w:t>
      </w:r>
      <w:r w:rsidR="006A1F6C" w:rsidRPr="00995EBC">
        <w:rPr>
          <w:rFonts w:ascii="Times New Roman" w:hAnsi="Times New Roman" w:cs="Times New Roman"/>
          <w:sz w:val="28"/>
          <w:szCs w:val="28"/>
        </w:rPr>
        <w:t>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7E1" w:rsidRPr="00995EBC">
        <w:rPr>
          <w:rFonts w:ascii="Times New Roman" w:hAnsi="Times New Roman" w:cs="Times New Roman"/>
          <w:sz w:val="28"/>
          <w:szCs w:val="28"/>
        </w:rPr>
        <w:t>.</w:t>
      </w:r>
      <w:r w:rsidR="004F6A83" w:rsidRPr="00995EBC">
        <w:rPr>
          <w:rFonts w:ascii="Times New Roman" w:hAnsi="Times New Roman" w:cs="Times New Roman"/>
          <w:sz w:val="28"/>
          <w:szCs w:val="28"/>
        </w:rPr>
        <w:t>12</w:t>
      </w:r>
      <w:r w:rsidR="006A1F6C" w:rsidRPr="00995EBC">
        <w:rPr>
          <w:rFonts w:ascii="Times New Roman" w:hAnsi="Times New Roman" w:cs="Times New Roman"/>
          <w:sz w:val="28"/>
          <w:szCs w:val="28"/>
        </w:rPr>
        <w:t>. Утверждение кандидатуры нас</w:t>
      </w:r>
      <w:r w:rsidR="009A17E1" w:rsidRPr="00995EBC">
        <w:rPr>
          <w:rFonts w:ascii="Times New Roman" w:hAnsi="Times New Roman" w:cs="Times New Roman"/>
          <w:sz w:val="28"/>
          <w:szCs w:val="28"/>
        </w:rPr>
        <w:t xml:space="preserve">тавника осуществляется </w:t>
      </w:r>
      <w:r w:rsidR="005656AE" w:rsidRPr="00995EBC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органа местного самоуправления, </w:t>
      </w:r>
      <w:r w:rsidR="009A17E1" w:rsidRPr="00995EBC">
        <w:rPr>
          <w:rFonts w:ascii="Times New Roman" w:hAnsi="Times New Roman" w:cs="Times New Roman"/>
          <w:sz w:val="28"/>
          <w:szCs w:val="28"/>
        </w:rPr>
        <w:t>Кавалеровского муниципального района.</w:t>
      </w:r>
    </w:p>
    <w:p w:rsidR="009A17E1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7E1" w:rsidRPr="00995EBC">
        <w:rPr>
          <w:rFonts w:ascii="Times New Roman" w:hAnsi="Times New Roman" w:cs="Times New Roman"/>
          <w:sz w:val="28"/>
          <w:szCs w:val="28"/>
        </w:rPr>
        <w:t>.</w:t>
      </w:r>
      <w:r w:rsidR="004F6A83" w:rsidRPr="00995EBC">
        <w:rPr>
          <w:rFonts w:ascii="Times New Roman" w:hAnsi="Times New Roman" w:cs="Times New Roman"/>
          <w:sz w:val="28"/>
          <w:szCs w:val="28"/>
        </w:rPr>
        <w:t>13</w:t>
      </w:r>
      <w:r w:rsidR="006A1F6C" w:rsidRPr="00995EBC">
        <w:rPr>
          <w:rFonts w:ascii="Times New Roman" w:hAnsi="Times New Roman" w:cs="Times New Roman"/>
          <w:sz w:val="28"/>
          <w:szCs w:val="28"/>
        </w:rPr>
        <w:t xml:space="preserve">. </w:t>
      </w:r>
      <w:r w:rsidR="009A17E1" w:rsidRPr="00995EB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07C0A" w:rsidRPr="00995EBC">
        <w:rPr>
          <w:rFonts w:ascii="Times New Roman" w:hAnsi="Times New Roman" w:cs="Times New Roman"/>
          <w:sz w:val="28"/>
          <w:szCs w:val="28"/>
        </w:rPr>
        <w:t>органа местного самоуправления Кавалеровского муниципального района</w:t>
      </w:r>
      <w:r w:rsidR="009A17E1" w:rsidRPr="00995EBC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принимает решение о замене наставника в следующих случаях:</w:t>
      </w:r>
    </w:p>
    <w:p w:rsidR="009A17E1" w:rsidRPr="00995EBC" w:rsidRDefault="009A17E1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при увольнении наставника с </w:t>
      </w:r>
      <w:r w:rsidR="005656AE" w:rsidRPr="00995EBC">
        <w:rPr>
          <w:rFonts w:ascii="Times New Roman" w:hAnsi="Times New Roman" w:cs="Times New Roman"/>
          <w:sz w:val="28"/>
          <w:szCs w:val="28"/>
        </w:rPr>
        <w:t>муниципально</w:t>
      </w:r>
      <w:r w:rsidRPr="00995EBC">
        <w:rPr>
          <w:rFonts w:ascii="Times New Roman" w:hAnsi="Times New Roman" w:cs="Times New Roman"/>
          <w:sz w:val="28"/>
          <w:szCs w:val="28"/>
        </w:rPr>
        <w:t>й службы;</w:t>
      </w:r>
    </w:p>
    <w:p w:rsidR="009A17E1" w:rsidRPr="00995EBC" w:rsidRDefault="009A17E1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lastRenderedPageBreak/>
        <w:t xml:space="preserve">- при переводе наставника на иную должность </w:t>
      </w:r>
      <w:r w:rsidR="005656AE" w:rsidRPr="00995EBC">
        <w:rPr>
          <w:rFonts w:ascii="Times New Roman" w:hAnsi="Times New Roman" w:cs="Times New Roman"/>
          <w:sz w:val="28"/>
          <w:szCs w:val="28"/>
        </w:rPr>
        <w:t>муниципальной</w:t>
      </w:r>
      <w:r w:rsidRPr="00995EB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6A1F6C" w:rsidRPr="00995EBC" w:rsidRDefault="009A17E1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995EBC" w:rsidRDefault="009A17E1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</w:t>
      </w:r>
      <w:r w:rsidR="006A1F6C" w:rsidRPr="00995EBC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9A17E1" w:rsidRPr="00995EBC" w:rsidRDefault="009A17E1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- по иным основаниям при наличии обстоятельств, препятствующих осуществлению процесса наставничества (невозможность установления межличностных взаимоотношений, привлечение наставника к дисциплинарной ответственности, отсутствие на </w:t>
      </w:r>
      <w:r w:rsidR="005656AE" w:rsidRPr="00995EBC">
        <w:rPr>
          <w:rFonts w:ascii="Times New Roman" w:hAnsi="Times New Roman" w:cs="Times New Roman"/>
          <w:sz w:val="28"/>
          <w:szCs w:val="28"/>
        </w:rPr>
        <w:t>муниципально</w:t>
      </w:r>
      <w:r w:rsidRPr="00995EBC">
        <w:rPr>
          <w:rFonts w:ascii="Times New Roman" w:hAnsi="Times New Roman" w:cs="Times New Roman"/>
          <w:sz w:val="28"/>
          <w:szCs w:val="28"/>
        </w:rPr>
        <w:t>й службе наставника либо лица, в отношении которого осуществляется наставничество, в течение более одного месяца в связи с его нахождением в ежегодном оплачиваемом отпуске или с его временной нетрудоспособностью).</w:t>
      </w:r>
    </w:p>
    <w:p w:rsidR="005656AE" w:rsidRPr="00995EBC" w:rsidRDefault="005656AE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EBC">
        <w:rPr>
          <w:rFonts w:ascii="Times New Roman" w:hAnsi="Times New Roman" w:cs="Times New Roman"/>
          <w:sz w:val="28"/>
          <w:szCs w:val="28"/>
        </w:rPr>
        <w:t xml:space="preserve">Замена наставника оформляется правовым актом руководителя органа местного самоуправления </w:t>
      </w:r>
      <w:r w:rsidR="00007C0A" w:rsidRPr="00995EBC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  <w:r w:rsidRPr="00995EBC">
        <w:rPr>
          <w:rFonts w:ascii="Times New Roman" w:hAnsi="Times New Roman" w:cs="Times New Roman"/>
          <w:sz w:val="28"/>
          <w:szCs w:val="28"/>
        </w:rPr>
        <w:t>, в течение трех рабочих дней со дня наступления обстоятельств, указанных в настоящем пункте. Период осуществления наставничества при замене наставника не изменяется.</w:t>
      </w:r>
    </w:p>
    <w:p w:rsidR="00BC6D2D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A83" w:rsidRPr="00995EBC">
        <w:rPr>
          <w:rFonts w:ascii="Times New Roman" w:hAnsi="Times New Roman" w:cs="Times New Roman"/>
          <w:sz w:val="28"/>
          <w:szCs w:val="28"/>
        </w:rPr>
        <w:t>.14</w:t>
      </w:r>
      <w:r w:rsidR="00BC6D2D" w:rsidRPr="00995EBC">
        <w:rPr>
          <w:rFonts w:ascii="Times New Roman" w:hAnsi="Times New Roman" w:cs="Times New Roman"/>
          <w:sz w:val="28"/>
          <w:szCs w:val="28"/>
        </w:rPr>
        <w:t>. Осуществление наставничества относится к особо важным и сложным заданиям.</w:t>
      </w:r>
    </w:p>
    <w:p w:rsidR="00A22CDB" w:rsidRPr="00995EBC" w:rsidRDefault="001A1347" w:rsidP="004F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CDB" w:rsidRPr="00995EBC">
        <w:rPr>
          <w:rFonts w:ascii="Times New Roman" w:hAnsi="Times New Roman" w:cs="Times New Roman"/>
          <w:sz w:val="28"/>
          <w:szCs w:val="28"/>
        </w:rPr>
        <w:t>.15. Выполнение фун</w:t>
      </w:r>
      <w:r w:rsidR="00D04E21" w:rsidRPr="00995EBC">
        <w:rPr>
          <w:rFonts w:ascii="Times New Roman" w:hAnsi="Times New Roman" w:cs="Times New Roman"/>
          <w:sz w:val="28"/>
          <w:szCs w:val="28"/>
        </w:rPr>
        <w:t xml:space="preserve">кций наставника учитывается </w:t>
      </w:r>
      <w:r w:rsidR="00A22CDB" w:rsidRPr="00995EBC">
        <w:rPr>
          <w:rFonts w:ascii="Times New Roman" w:hAnsi="Times New Roman" w:cs="Times New Roman"/>
          <w:sz w:val="28"/>
          <w:szCs w:val="28"/>
        </w:rPr>
        <w:t>при прохождении аттестации, включении в кадровый резерв, назначении на вышестоящую должность.</w:t>
      </w:r>
    </w:p>
    <w:p w:rsidR="006A1F6C" w:rsidRPr="00995EBC" w:rsidRDefault="006A1F6C" w:rsidP="004F6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6AE" w:rsidRPr="00995EBC" w:rsidRDefault="001A1347" w:rsidP="004F6A8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656AE" w:rsidRPr="0099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УЧАСТНИКОВ НАСТАВНИЧЕСТВА</w:t>
      </w:r>
    </w:p>
    <w:p w:rsidR="005656AE" w:rsidRPr="00995EBC" w:rsidRDefault="005656AE" w:rsidP="004F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AE" w:rsidRPr="00995EBC" w:rsidRDefault="001A1347" w:rsidP="004F6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Наставник имеет право:</w:t>
      </w:r>
    </w:p>
    <w:p w:rsidR="005656AE" w:rsidRPr="00995EBC" w:rsidRDefault="005656AE" w:rsidP="004F6A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вопросов, связанных с деятельностью лица, в отношении которого осуществляется наставничество, представлять заключение о неисполнении (ненадлежащем исполнении) им обязанностей, его непосредственн</w:t>
      </w:r>
      <w:r w:rsidR="001815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руководит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елю, руководителю соответствующего органа местного самоуправления Кавалеровского муниципального района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руководителю 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Кавалеровского муниципального района 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служебную записку по вопросу сложения с него обязанностей наставника лица, в отношении которого осуществляется наставничество, в случаях, предусмотренных </w:t>
      </w:r>
      <w:hyperlink w:anchor="P92" w:history="1">
        <w:r w:rsidRPr="00995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абзацем четвертым пункта </w:t>
        </w:r>
        <w:r w:rsidR="00181521" w:rsidRPr="00995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3.9</w:t>
        </w:r>
      </w:hyperlink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Обязанности наставника:</w:t>
      </w:r>
    </w:p>
    <w:p w:rsidR="00181521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индивидуальный план адаптации лица, в отношении которого осуществляется наставничество, который включает в себя требования к структуре, содержанию и результатам деятельности по </w:t>
      </w:r>
      <w:hyperlink w:anchor="P172" w:history="1">
        <w:r w:rsidR="005656AE" w:rsidRPr="00995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Положению, представить его на утверждение руко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соответствующего органа местного самоуправления Кавалеровского муниципального района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его назначения наставником, а также осуществлять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его своевременным исполнением. 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лицо, в отношении которого осуществляется наставничество, с действующим законодательством, основными направлениями деятельности, полномочиями и организацией работы 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Кавалеровского муниципального района,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оказывать содействие в изучении нормативных правовых актов и иных документов;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и практическую помощь лицу, в отношении которого осуществляется наставничество, в приобретении знаний и умений, осуществлять контроль его деятельности, своевременно выявлять допущенные ошибки и недостатки в работе, принимать меры к их устранению;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положительные качества у лица, в отношении которого осуществляется наставничество, привлекать к участию в общественной жизни коллектива;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отчет наставника о результатах адаптации лица, в отношении которого осуществляется наставничество, по </w:t>
      </w:r>
      <w:hyperlink w:anchor="P240" w:history="1">
        <w:r w:rsidR="005656AE" w:rsidRPr="00995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</w:t>
      </w: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Лицо, в отношении которого осуществляется наставничество, имеет право: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имеющимися в органе местного самоуправления Кавалеровского муниципального района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учебно-методической и иной документацией;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индивидуальном порядке обращаться к наставнику за помощью;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установить межличностные взаимоотношения с наставником направлять руководителю 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органа местного самоуправления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служебную записку по вопросу замены наставника.</w:t>
      </w: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Лицо, в отношении которого осуществляется наставничество, обязано: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индивидуальный план адаптации;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профессиональных знаний и умений;</w:t>
      </w:r>
    </w:p>
    <w:p w:rsidR="005656AE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отчет лица, в отношении которого осуществляется наставничество, по </w:t>
      </w:r>
      <w:hyperlink w:anchor="P454" w:history="1">
        <w:r w:rsidR="005656AE" w:rsidRPr="00995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Положению.</w:t>
      </w:r>
    </w:p>
    <w:p w:rsidR="00D22B91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656AE" w:rsidRPr="0099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ЗАВЕРШЕНИЕ НАСТАВНИЧЕСТВА,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НАСТАВНИЧЕСТВА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эффективности наставничества проводится тестирование лица, в отношении которого осуществляется наставничество, с целью выявления знаний действующего законодательства и умений, приобретенных в период прохождения наставничества.</w:t>
      </w: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Тестирование представляет собой метод, использующий стандартизированные вопросы и задачи (тесты), имеющие определенную шкалу значений. Это письменная проверка профессиональных знаний с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тестов и установления на этой основе количественных показателей, позволяющих определить уровень развития необходимых знаний и умений.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разрабатывается наставником и утверждается руководителем 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органа местного самоуправления Кавалеровского муниципального района.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проводит руководитель соответствующего органа местного самоуправления Кавалеровского муниципального </w:t>
      </w:r>
      <w:proofErr w:type="gramStart"/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уполномоченное</w:t>
      </w:r>
      <w:r w:rsidR="00D04E21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должен содержать 20 вопросов.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теста 20 минут.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правильный ответ оценивается одним баллом.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количество правильных ответов составляет 1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баллов.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тестирования указываются в отчете наставника о результатах адаптации лица, в отношении которого осуществляется наставничество.</w:t>
      </w: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окончании установленного 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соответствующего органа местного самоуправления Кавалеровского муниципального района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наставничества в течение семи рабочих дней руководителю 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органа местного самоуправления Кавал</w:t>
      </w:r>
      <w:r w:rsidR="00D2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еровского муниципального района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подписанные соответственно наставником и лицом, в отношении которого осуществляется наставничество: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наставника о результатах адаптации лица, в отношении которого осуществлялось наставничество;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лица, в отношении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наставничество,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наставничества и работе наставника.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наставничества в отчете наставника о результатах адаптации лица, в отношении которого осуществлялось наставничество, указанному лицу даются конкретные рекомендации по дальнейшему повышению профессионального уровня.</w:t>
      </w:r>
    </w:p>
    <w:p w:rsidR="005656AE" w:rsidRPr="00995EBC" w:rsidRDefault="005656AE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отчетов передаются в 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кадров 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органа местного самоуправления Кавалеровского муниципального района</w:t>
      </w:r>
      <w:r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утверждения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соответствующего органа местного самоуправления Кавалеровского муниципального района.</w:t>
      </w: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Результатами эффективной работы наставника считаются: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использование лицом, в отношении которого осуществляется наставничество, в практической деятельности правовых актов, регламентирующих основные полномочия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органа местного самоуправления Кавалеровского муниципального района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дисциплинированность и исполнительность при выполнении распоряжений и указаний наставника;</w:t>
      </w:r>
    </w:p>
    <w:p w:rsidR="005656AE" w:rsidRPr="00995EBC" w:rsidRDefault="00D22B9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пройденный тест на выявление знаний законодательства и умений, приобретенных в период прохождения наставничества.</w:t>
      </w:r>
    </w:p>
    <w:p w:rsidR="005D35CD" w:rsidRPr="00995EBC" w:rsidRDefault="001A1347" w:rsidP="005D35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подведения итогов наставничества у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полномоченное должностное лицо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органа местного самоуправления </w:t>
      </w:r>
      <w:r w:rsidR="00694CF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Кавалеровского муниципального района</w:t>
      </w:r>
      <w:r w:rsidR="00135AD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 премировании наставника за эффективную работу в порядке, предусмотренном </w:t>
      </w:r>
      <w:r w:rsidR="005D35C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Кавалеровского муниципального района №</w:t>
      </w:r>
      <w:r w:rsidR="00D2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5CD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100-НПА от 28.11.2014 «О выплате премии за выполнение особо важных и сложных заданий муниципальным служащим Кавалеровского муниципального района».</w:t>
      </w:r>
    </w:p>
    <w:p w:rsidR="005656AE" w:rsidRPr="00995EBC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если работа по адаптации лица, в отношении которого осуществлялось наставничество, проводилась несколькими наставниками, уполномоченное д</w:t>
      </w:r>
      <w:r w:rsidR="00CF14F7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 соответствующего органа местного самоуправления Кавалеровского муниципального района </w:t>
      </w:r>
      <w:r w:rsidR="005656AE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премировании указанных наставников пропорционально периоду осуществления наставничества.</w:t>
      </w:r>
    </w:p>
    <w:p w:rsidR="00EA4CFB" w:rsidRDefault="001A1347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4CFB" w:rsidRPr="009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Муниципальные служащие, выполнявшие функции наставников на протяжении не менее пяти лет, представляются к награждению знаком отличия «За наставничество» в соответствии с Указом Президента Российской Федерации от 02.03.2018 № 94 «Об учреждении знака отличия «За наставничество».</w:t>
      </w:r>
    </w:p>
    <w:p w:rsidR="001E7FB1" w:rsidRDefault="001E7FB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Опубликовать настоящее решение в средствах массовой информации.</w:t>
      </w:r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B1" w:rsidRDefault="001E7FB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Кавалеровского</w:t>
      </w:r>
      <w:bookmarkStart w:id="1" w:name="_GoBack"/>
      <w:bookmarkEnd w:id="1"/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И.А. Шпиль</w:t>
      </w:r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B1" w:rsidRPr="001E7FB1" w:rsidRDefault="001E7FB1" w:rsidP="001E7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Кавалерово</w:t>
      </w:r>
    </w:p>
    <w:p w:rsidR="001E7FB1" w:rsidRPr="001E7FB1" w:rsidRDefault="00291E1E" w:rsidP="001E7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1E7FB1"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1E7FB1" w:rsidRPr="001E7FB1" w:rsidRDefault="00291E1E" w:rsidP="001E7F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 83</w:t>
      </w:r>
      <w:r w:rsidR="001E7FB1" w:rsidRPr="001E7FB1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1E7FB1" w:rsidRDefault="001E7FB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FB1" w:rsidRPr="00995EBC" w:rsidRDefault="001E7FB1" w:rsidP="00C748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21" w:rsidRPr="00740D4F" w:rsidRDefault="00181521" w:rsidP="00C748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135ADD" w:rsidP="00D22B9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br w:type="page"/>
      </w:r>
      <w:r w:rsidR="00D22B91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№</w:t>
      </w:r>
      <w:r w:rsidR="00C7489D" w:rsidRPr="00740D4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489D" w:rsidRPr="00740D4F" w:rsidRDefault="00D22B91" w:rsidP="00D22B91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7489D" w:rsidRPr="00740D4F">
        <w:rPr>
          <w:rFonts w:ascii="Times New Roman" w:hAnsi="Times New Roman" w:cs="Times New Roman"/>
          <w:sz w:val="24"/>
          <w:szCs w:val="24"/>
        </w:rPr>
        <w:t xml:space="preserve">оложению «О наставничестве </w:t>
      </w:r>
      <w:r w:rsidR="00CF14F7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Кавалеровского муниципального района»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Форма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 ____________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(Ф.И.О.)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B91" w:rsidRDefault="00D22B91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72"/>
      <w:bookmarkEnd w:id="2"/>
    </w:p>
    <w:p w:rsidR="00D22B91" w:rsidRDefault="00D22B91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адаптации лица, в отношении которого осуществляется наставничество</w:t>
      </w:r>
    </w:p>
    <w:p w:rsidR="00C7489D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B91" w:rsidRPr="00740D4F" w:rsidRDefault="00D22B91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</w:t>
      </w: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Период адаптации с "___" ________ 20__ г. по "___" _________ 20__ г.</w:t>
      </w:r>
    </w:p>
    <w:p w:rsidR="00D22B91" w:rsidRPr="00740D4F" w:rsidRDefault="00D22B91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7162"/>
        <w:gridCol w:w="1940"/>
      </w:tblGrid>
      <w:tr w:rsidR="00C7489D" w:rsidRPr="00740D4F" w:rsidTr="00135AD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6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 для изучения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2" w:type="dxa"/>
          </w:tcPr>
          <w:p w:rsidR="00C7489D" w:rsidRPr="00CF14F7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CF14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135ADD" w:rsidRPr="00CF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>.12.2008 N 273-ФЗ "О противодействии коррупции"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2" w:type="dxa"/>
          </w:tcPr>
          <w:p w:rsidR="00C7489D" w:rsidRPr="00CF14F7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CF14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02.0</w:t>
            </w:r>
            <w:r w:rsidR="00135ADD" w:rsidRPr="00CF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.2006 N </w:t>
            </w:r>
            <w:r w:rsidR="00780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>9-ФЗ "О порядке рассмотрения обращений граждан Российской Федерации"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F7" w:rsidRPr="00740D4F" w:rsidTr="00135ADD">
        <w:tc>
          <w:tcPr>
            <w:tcW w:w="458" w:type="dxa"/>
          </w:tcPr>
          <w:p w:rsidR="00CF14F7" w:rsidRPr="00740D4F" w:rsidRDefault="00CF14F7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</w:tcPr>
          <w:p w:rsidR="00CF14F7" w:rsidRPr="00CF14F7" w:rsidRDefault="00CF14F7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CF14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40" w:type="dxa"/>
          </w:tcPr>
          <w:p w:rsidR="00CF14F7" w:rsidRPr="00740D4F" w:rsidRDefault="00CF14F7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135ADD">
        <w:tc>
          <w:tcPr>
            <w:tcW w:w="458" w:type="dxa"/>
          </w:tcPr>
          <w:p w:rsidR="007802C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2" w:type="dxa"/>
          </w:tcPr>
          <w:p w:rsidR="007802CF" w:rsidRPr="00CF14F7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1940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89D"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C7489D" w:rsidRPr="007802CF" w:rsidRDefault="00CF14F7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F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Приморского края от 04.06.2007 № 82-КЗ «О муниципальной службе в Приморском крае» 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89D"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C7489D" w:rsidRPr="00740D4F" w:rsidRDefault="00C7489D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Правовые акты, относящиеся к деятельности</w:t>
            </w:r>
            <w:r w:rsidR="007802C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7489D" w:rsidRPr="00740D4F" w:rsidRDefault="00C7489D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Знания и умения, необходимые для профессиональной адаптации в соответствии с областью деятельности органа</w:t>
            </w:r>
            <w:r w:rsidR="007802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систем и компоненты информационно-телекоммуникационной инфраструктуры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2" w:type="dxa"/>
          </w:tcPr>
          <w:p w:rsidR="00C7489D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89D" w:rsidRPr="00740D4F">
              <w:rPr>
                <w:rFonts w:ascii="Times New Roman" w:hAnsi="Times New Roman" w:cs="Times New Roman"/>
                <w:sz w:val="24"/>
                <w:szCs w:val="24"/>
              </w:rPr>
              <w:t>истема межведомственного электронного документооборота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135AD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2" w:type="dxa"/>
          </w:tcPr>
          <w:p w:rsidR="00C7489D" w:rsidRPr="00740D4F" w:rsidRDefault="00C7489D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системы, профессиональные программы, относящиеся к деятельности </w:t>
            </w:r>
            <w:r w:rsidR="007802C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94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Индивидуальный план адаптации разработал: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Наставник</w:t>
      </w: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 _______________________________________ "___" __________ 20__ г.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(должность, Ф.И.О., подпись)</w:t>
      </w: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Ознакомлен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Лицо, в отношении которого осуществляется наставничество</w:t>
      </w:r>
    </w:p>
    <w:p w:rsidR="00135ADD" w:rsidRPr="00740D4F" w:rsidRDefault="00135AD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 "___" __________ 20__ г.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(должность, Ф.И.О., подпись)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4F">
        <w:rPr>
          <w:rFonts w:ascii="Times New Roman" w:hAnsi="Times New Roman" w:cs="Times New Roman"/>
          <w:sz w:val="24"/>
          <w:szCs w:val="24"/>
        </w:rPr>
        <w:br w:type="page"/>
      </w:r>
    </w:p>
    <w:p w:rsidR="00C7489D" w:rsidRPr="00740D4F" w:rsidRDefault="00D22B91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7489D" w:rsidRPr="00740D4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7489D" w:rsidRPr="00740D4F" w:rsidRDefault="00D22B91" w:rsidP="00D22B91">
      <w:pPr>
        <w:pStyle w:val="ConsPlu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7489D" w:rsidRPr="00740D4F">
        <w:rPr>
          <w:rFonts w:ascii="Times New Roman" w:hAnsi="Times New Roman" w:cs="Times New Roman"/>
          <w:sz w:val="24"/>
          <w:szCs w:val="24"/>
        </w:rPr>
        <w:t xml:space="preserve">оложению «О наставничестве </w:t>
      </w:r>
      <w:r w:rsidR="007802CF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Кавалеровского муниципального района»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Форма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 ____________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(Ф.И.О.)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22B91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 xml:space="preserve">наставника о результатах адаптации лица, 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наставничество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(фамилия, имя, отчество наставника)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Оценка организации адаптации в ______________________________________________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 w:rsidR="007802CF">
        <w:rPr>
          <w:rFonts w:ascii="Times New Roman" w:hAnsi="Times New Roman" w:cs="Times New Roman"/>
          <w:sz w:val="18"/>
          <w:szCs w:val="24"/>
        </w:rPr>
        <w:t>органа местного самоуправления</w:t>
      </w:r>
      <w:r w:rsidRPr="00740D4F">
        <w:rPr>
          <w:rFonts w:ascii="Times New Roman" w:hAnsi="Times New Roman" w:cs="Times New Roman"/>
          <w:sz w:val="18"/>
          <w:szCs w:val="24"/>
        </w:rPr>
        <w:t xml:space="preserve"> Кавалеровского муниципального района)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(фамилия, имя, отчество лица, в отношении которого осуществлялось наставничество)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D22B9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1. Оцените степень изучения нормативных документов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6322"/>
        <w:gridCol w:w="2638"/>
      </w:tblGrid>
      <w:tr w:rsidR="00C7489D" w:rsidRPr="00740D4F" w:rsidTr="00C7489D">
        <w:tc>
          <w:tcPr>
            <w:tcW w:w="45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2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 для изучения</w:t>
            </w:r>
          </w:p>
        </w:tc>
        <w:tc>
          <w:tcPr>
            <w:tcW w:w="263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Отметка об изучении изучил/не изучил</w:t>
            </w: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2" w:type="dxa"/>
          </w:tcPr>
          <w:p w:rsidR="007802CF" w:rsidRPr="00CF14F7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CF14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24.12.2008 N 273-ФЗ "О противодействии коррупции"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2" w:type="dxa"/>
          </w:tcPr>
          <w:p w:rsidR="007802CF" w:rsidRPr="00CF14F7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CF14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02.04.2006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>9-ФЗ "О порядке рассмотрения обращений граждан Российской Федерации"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2" w:type="dxa"/>
          </w:tcPr>
          <w:p w:rsidR="007802CF" w:rsidRPr="00CF14F7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CF14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CF14F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2" w:type="dxa"/>
          </w:tcPr>
          <w:p w:rsidR="007802CF" w:rsidRPr="00CF14F7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</w:tcPr>
          <w:p w:rsidR="007802CF" w:rsidRPr="007802C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CF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Приморского края от 04.06.2007 № 82-КЗ «О муниципальной службе в Приморском крае» 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Правовые акты, относящиеся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умения, необходимые для профессиональной 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в соответствии с областью деятельности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систем и компоненты информационно-телекоммуникационной инфраструктуры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CF" w:rsidRPr="00740D4F" w:rsidTr="00C7489D">
        <w:tc>
          <w:tcPr>
            <w:tcW w:w="458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22" w:type="dxa"/>
          </w:tcPr>
          <w:p w:rsidR="007802CF" w:rsidRPr="00740D4F" w:rsidRDefault="007802CF" w:rsidP="00F61E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истема межведомственного электронного документооборота</w:t>
            </w:r>
          </w:p>
        </w:tc>
        <w:tc>
          <w:tcPr>
            <w:tcW w:w="2638" w:type="dxa"/>
          </w:tcPr>
          <w:p w:rsidR="007802CF" w:rsidRPr="00740D4F" w:rsidRDefault="007802C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D22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2. Оцените степень выраженности профессиональных и личностных качеств лица, </w:t>
      </w:r>
      <w:proofErr w:type="gramStart"/>
      <w:r w:rsidRPr="00740D4F">
        <w:rPr>
          <w:rFonts w:ascii="Times New Roman" w:hAnsi="Times New Roman" w:cs="Times New Roman"/>
          <w:sz w:val="24"/>
          <w:szCs w:val="24"/>
        </w:rPr>
        <w:t>в  отношении</w:t>
      </w:r>
      <w:proofErr w:type="gramEnd"/>
      <w:r w:rsidRPr="00740D4F">
        <w:rPr>
          <w:rFonts w:ascii="Times New Roman" w:hAnsi="Times New Roman" w:cs="Times New Roman"/>
          <w:sz w:val="24"/>
          <w:szCs w:val="24"/>
        </w:rPr>
        <w:t xml:space="preserve">  которого  осуществлялось  наставничество  (напротив выбранной графы поставьте знак "+").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580"/>
        <w:gridCol w:w="1570"/>
        <w:gridCol w:w="1148"/>
        <w:gridCol w:w="1082"/>
        <w:gridCol w:w="1207"/>
        <w:gridCol w:w="1372"/>
      </w:tblGrid>
      <w:tr w:rsidR="00C7489D" w:rsidRPr="00740D4F" w:rsidTr="00C7489D">
        <w:tc>
          <w:tcPr>
            <w:tcW w:w="459" w:type="dxa"/>
            <w:vMerge w:val="restart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0" w:type="dxa"/>
            <w:vMerge w:val="restart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и личностных качеств</w:t>
            </w:r>
          </w:p>
        </w:tc>
        <w:tc>
          <w:tcPr>
            <w:tcW w:w="6379" w:type="dxa"/>
            <w:gridSpan w:val="5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</w:tr>
      <w:tr w:rsidR="00C7489D" w:rsidRPr="00740D4F" w:rsidTr="00C7489D">
        <w:tc>
          <w:tcPr>
            <w:tcW w:w="459" w:type="dxa"/>
            <w:vMerge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C7489D" w:rsidRPr="00740D4F" w:rsidRDefault="00C7489D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обществу, защита законных интересов граждан, социальная ответственность, укрепление авторитета </w:t>
            </w:r>
            <w:r w:rsidR="007802CF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Ориентация на достижение результата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Межличностное понимание, стиль общения, соответствующий ситуации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Законопослушность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D22B91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89D"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D22B91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89D"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Добросовестность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Интерес и стремление к сотрудничеству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459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1570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1. Результаты тестирования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2. Краткая информация о работе с лицом, в отношении которого осуществлялось наставничество.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3. Рекомендации лицу, в отношении которого  осуществляется  наставничество, по результатам служебной деятельности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 _________________ _____________________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 xml:space="preserve">(наименование должности наставника)                        (подпись)                     (инициалы, фамилия)      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С отзывом ознакомлен(а)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</w:t>
      </w:r>
      <w:r w:rsidRPr="00740D4F">
        <w:rPr>
          <w:rFonts w:ascii="Times New Roman" w:hAnsi="Times New Roman" w:cs="Times New Roman"/>
          <w:sz w:val="18"/>
          <w:szCs w:val="24"/>
        </w:rPr>
        <w:t>(подпись лица, в отношении которого осуществляется   (инициалы, фамилия)  наставничество)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4F">
        <w:rPr>
          <w:rFonts w:ascii="Times New Roman" w:hAnsi="Times New Roman" w:cs="Times New Roman"/>
          <w:sz w:val="24"/>
          <w:szCs w:val="24"/>
        </w:rPr>
        <w:br w:type="page"/>
      </w:r>
    </w:p>
    <w:p w:rsidR="00C7489D" w:rsidRPr="00740D4F" w:rsidRDefault="00D22B91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7489D" w:rsidRPr="00740D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7489D" w:rsidRPr="00740D4F" w:rsidRDefault="00D805FF" w:rsidP="00D805FF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7489D" w:rsidRPr="00740D4F">
        <w:rPr>
          <w:rFonts w:ascii="Times New Roman" w:hAnsi="Times New Roman" w:cs="Times New Roman"/>
          <w:sz w:val="24"/>
          <w:szCs w:val="24"/>
        </w:rPr>
        <w:t xml:space="preserve">оложению «О наставничестве </w:t>
      </w:r>
      <w:r w:rsidR="007802CF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Кавалеровского муниципального района»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Форма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 ____________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(Ф.И.О.)</w:t>
      </w:r>
    </w:p>
    <w:p w:rsidR="00C7489D" w:rsidRPr="00740D4F" w:rsidRDefault="00C7489D" w:rsidP="00C74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54"/>
      <w:bookmarkEnd w:id="3"/>
      <w:r w:rsidRPr="00740D4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F">
        <w:rPr>
          <w:rFonts w:ascii="Times New Roman" w:hAnsi="Times New Roman" w:cs="Times New Roman"/>
          <w:b/>
          <w:sz w:val="24"/>
          <w:szCs w:val="24"/>
        </w:rPr>
        <w:t>лица, в отношении которого осуществлялось наставничество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0D4F">
        <w:rPr>
          <w:rFonts w:ascii="Times New Roman" w:hAnsi="Times New Roman" w:cs="Times New Roman"/>
          <w:sz w:val="18"/>
          <w:szCs w:val="24"/>
        </w:rPr>
        <w:t>(фамилия, имя, отчество лица, в отношении которого осуществлялось наставничество)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Оценка организации адаптации в ______________________________________________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 w:rsidR="007802CF">
        <w:rPr>
          <w:rFonts w:ascii="Times New Roman" w:hAnsi="Times New Roman" w:cs="Times New Roman"/>
          <w:sz w:val="18"/>
          <w:szCs w:val="24"/>
        </w:rPr>
        <w:t xml:space="preserve">органа местного самоуправления </w:t>
      </w:r>
      <w:r w:rsidRPr="00740D4F">
        <w:rPr>
          <w:rFonts w:ascii="Times New Roman" w:hAnsi="Times New Roman" w:cs="Times New Roman"/>
          <w:sz w:val="18"/>
          <w:szCs w:val="24"/>
        </w:rPr>
        <w:t>Кавалеровского муниципального района)</w:t>
      </w:r>
    </w:p>
    <w:p w:rsidR="00C7489D" w:rsidRPr="00740D4F" w:rsidRDefault="00C7489D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Период адаптации с "__" ____________ 20_ г. по "__" ____________ 20_ г.</w:t>
      </w:r>
    </w:p>
    <w:p w:rsidR="00C7489D" w:rsidRPr="00740D4F" w:rsidRDefault="00C7489D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13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1.  Используя  шкалу  от  1  до  10  (где 10 - максимальная оценка, 1 -</w:t>
      </w:r>
      <w:r w:rsidR="00135ADD" w:rsidRPr="00740D4F">
        <w:rPr>
          <w:rFonts w:ascii="Times New Roman" w:hAnsi="Times New Roman" w:cs="Times New Roman"/>
          <w:sz w:val="24"/>
          <w:szCs w:val="24"/>
        </w:rPr>
        <w:t xml:space="preserve"> </w:t>
      </w:r>
      <w:r w:rsidRPr="00740D4F">
        <w:rPr>
          <w:rFonts w:ascii="Times New Roman" w:hAnsi="Times New Roman" w:cs="Times New Roman"/>
          <w:sz w:val="24"/>
          <w:szCs w:val="24"/>
        </w:rPr>
        <w:t xml:space="preserve">минимальная </w:t>
      </w:r>
      <w:r w:rsidR="00135ADD" w:rsidRPr="00740D4F">
        <w:rPr>
          <w:rFonts w:ascii="Times New Roman" w:hAnsi="Times New Roman" w:cs="Times New Roman"/>
          <w:sz w:val="24"/>
          <w:szCs w:val="24"/>
        </w:rPr>
        <w:t>о</w:t>
      </w:r>
      <w:r w:rsidRPr="00740D4F">
        <w:rPr>
          <w:rFonts w:ascii="Times New Roman" w:hAnsi="Times New Roman" w:cs="Times New Roman"/>
          <w:sz w:val="24"/>
          <w:szCs w:val="24"/>
        </w:rPr>
        <w:t>ценка), проведите оценку по нижеследующим параметрам.</w:t>
      </w:r>
    </w:p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93"/>
        <w:gridCol w:w="1843"/>
      </w:tblGrid>
      <w:tr w:rsidR="00C7489D" w:rsidRPr="00740D4F" w:rsidTr="00C7489D">
        <w:tc>
          <w:tcPr>
            <w:tcW w:w="624" w:type="dxa"/>
          </w:tcPr>
          <w:p w:rsidR="00C7489D" w:rsidRPr="00740D4F" w:rsidRDefault="00D805FF" w:rsidP="00D8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489D" w:rsidRPr="00740D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3" w:type="dxa"/>
          </w:tcPr>
          <w:p w:rsidR="00C7489D" w:rsidRPr="00740D4F" w:rsidRDefault="00C7489D" w:rsidP="00D8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C7489D" w:rsidRPr="00740D4F" w:rsidRDefault="00C7489D" w:rsidP="00D80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Как бы Вы оценили требовательность наставника?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Насколько полезными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Насколько полезными оказались полученные в ходе наставничества практические навыки для выполнения индивидуального плана адаптации?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D805FF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89D"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C7489D" w:rsidRPr="00740D4F" w:rsidRDefault="00C7489D" w:rsidP="0078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быстро приобретенные знания об истории, культуре общения, принятых нормах и процедурах работы внутри </w:t>
            </w:r>
            <w:r w:rsidR="007802CF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 Вам позволили освоиться?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Являются ли полученные в ходе наставничества знания, навыки и умения достаточными для самостоятельного выполнения индивидуального плана адаптации?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баллы от 1 до 10 для каждого из методов при оценке времени, потраченного наставником на различные методы 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при работе с Вами (1 - метод почти не использовался, 10 - максимальные затраты времени)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в заранее определенное время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Личные консультации по мере возникновения необходимости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Поэтапный совместный разбор практических заданий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9560" w:type="dxa"/>
            <w:gridSpan w:val="3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При самостоятельном изучении материалов и выполнении заданий:</w:t>
            </w: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Ответы наставника по электронной почте на возникающие вопросы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80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Ответы наставника по телефону на возникающие вопросы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9D" w:rsidRPr="00740D4F" w:rsidTr="00C7489D">
        <w:tc>
          <w:tcPr>
            <w:tcW w:w="624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4F">
              <w:rPr>
                <w:rFonts w:ascii="Times New Roman" w:hAnsi="Times New Roman" w:cs="Times New Roman"/>
                <w:sz w:val="24"/>
                <w:szCs w:val="24"/>
              </w:rPr>
              <w:t>Итого в баллах:</w:t>
            </w:r>
          </w:p>
        </w:tc>
        <w:tc>
          <w:tcPr>
            <w:tcW w:w="1843" w:type="dxa"/>
          </w:tcPr>
          <w:p w:rsidR="00C7489D" w:rsidRPr="00740D4F" w:rsidRDefault="00C7489D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9D" w:rsidRPr="00740D4F" w:rsidRDefault="00C7489D" w:rsidP="00C748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2.  В  случае  оценки  от  1  до  3-х  баллов укажите причину, почему Вы их поставили.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ADD" w:rsidRPr="00740D4F" w:rsidRDefault="00135AD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3.  Какой  из  перечисленных  или  иных  использованных методов обучения Вы считаете наиболее эффективным и почему?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ADD" w:rsidRPr="00740D4F" w:rsidRDefault="00135AD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4.  Какие  наиболее  важные,  на  Ваш взгляд, знания и умения для успешного выполнения   должностных   обязанностей   Вам   удалось  освоить  благодаря прохождению наставничества?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ADD" w:rsidRPr="00740D4F" w:rsidRDefault="00135AD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D805FF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489D" w:rsidRPr="00740D4F">
        <w:rPr>
          <w:rFonts w:ascii="Times New Roman" w:hAnsi="Times New Roman" w:cs="Times New Roman"/>
          <w:sz w:val="24"/>
          <w:szCs w:val="24"/>
        </w:rPr>
        <w:t>. Кто из коллег Вашего подразделения, кроме наставника, особенно помог Вам в период адаптации?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ADD" w:rsidRPr="00740D4F" w:rsidRDefault="00135AD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6. Какой из аспектов адаптации показался Вам наиболее сложным?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ADD" w:rsidRPr="00740D4F" w:rsidRDefault="00135AD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7.  Кратко  опишите  Ваши  предложения  и  общие  впечатления  от  работы с</w:t>
      </w:r>
      <w:r w:rsidR="00135ADD" w:rsidRPr="00740D4F">
        <w:rPr>
          <w:rFonts w:ascii="Times New Roman" w:hAnsi="Times New Roman" w:cs="Times New Roman"/>
          <w:sz w:val="24"/>
          <w:szCs w:val="24"/>
        </w:rPr>
        <w:t xml:space="preserve"> </w:t>
      </w:r>
      <w:r w:rsidRPr="00740D4F">
        <w:rPr>
          <w:rFonts w:ascii="Times New Roman" w:hAnsi="Times New Roman" w:cs="Times New Roman"/>
          <w:sz w:val="24"/>
          <w:szCs w:val="24"/>
        </w:rPr>
        <w:t>наставником: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89D" w:rsidRPr="00740D4F" w:rsidRDefault="00C7489D" w:rsidP="00135ADD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740D4F">
        <w:rPr>
          <w:rFonts w:ascii="Times New Roman" w:hAnsi="Times New Roman" w:cs="Times New Roman"/>
          <w:sz w:val="18"/>
          <w:szCs w:val="24"/>
        </w:rPr>
        <w:t>(под</w:t>
      </w:r>
      <w:r w:rsidR="00135ADD" w:rsidRPr="00740D4F">
        <w:rPr>
          <w:rFonts w:ascii="Times New Roman" w:hAnsi="Times New Roman" w:cs="Times New Roman"/>
          <w:sz w:val="18"/>
          <w:szCs w:val="24"/>
        </w:rPr>
        <w:t>пись лица, в отношении которого</w:t>
      </w:r>
      <w:r w:rsidRPr="00740D4F">
        <w:rPr>
          <w:rFonts w:ascii="Times New Roman" w:hAnsi="Times New Roman" w:cs="Times New Roman"/>
          <w:sz w:val="18"/>
          <w:szCs w:val="24"/>
        </w:rPr>
        <w:t xml:space="preserve"> (инициалы, фамилия)</w:t>
      </w:r>
      <w:r w:rsidR="00135ADD" w:rsidRPr="00740D4F">
        <w:rPr>
          <w:rFonts w:ascii="Times New Roman" w:hAnsi="Times New Roman" w:cs="Times New Roman"/>
          <w:sz w:val="18"/>
          <w:szCs w:val="24"/>
        </w:rPr>
        <w:t xml:space="preserve"> </w:t>
      </w:r>
      <w:r w:rsidRPr="00740D4F">
        <w:rPr>
          <w:rFonts w:ascii="Times New Roman" w:hAnsi="Times New Roman" w:cs="Times New Roman"/>
          <w:sz w:val="18"/>
          <w:szCs w:val="24"/>
        </w:rPr>
        <w:t>осуществлялось наставничество)</w:t>
      </w:r>
    </w:p>
    <w:p w:rsidR="00135ADD" w:rsidRPr="00740D4F" w:rsidRDefault="00C7489D" w:rsidP="00C74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D4F">
        <w:rPr>
          <w:rFonts w:ascii="Times New Roman" w:hAnsi="Times New Roman" w:cs="Times New Roman"/>
          <w:sz w:val="24"/>
          <w:szCs w:val="24"/>
        </w:rPr>
        <w:t>"__" _____________ 20_ г.</w:t>
      </w:r>
    </w:p>
    <w:sectPr w:rsidR="00135ADD" w:rsidRPr="00740D4F" w:rsidSect="0099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F6C"/>
    <w:rsid w:val="00007C0A"/>
    <w:rsid w:val="00020B73"/>
    <w:rsid w:val="00072BDC"/>
    <w:rsid w:val="0009267D"/>
    <w:rsid w:val="000C3136"/>
    <w:rsid w:val="00135ADD"/>
    <w:rsid w:val="00181521"/>
    <w:rsid w:val="001A1347"/>
    <w:rsid w:val="001A489D"/>
    <w:rsid w:val="001C683D"/>
    <w:rsid w:val="001E18DB"/>
    <w:rsid w:val="001E7FB1"/>
    <w:rsid w:val="002257E7"/>
    <w:rsid w:val="00291E1E"/>
    <w:rsid w:val="00337EF9"/>
    <w:rsid w:val="003432CA"/>
    <w:rsid w:val="0045176F"/>
    <w:rsid w:val="0046162F"/>
    <w:rsid w:val="004F6A83"/>
    <w:rsid w:val="005656AE"/>
    <w:rsid w:val="0058213C"/>
    <w:rsid w:val="005D35CD"/>
    <w:rsid w:val="0067590E"/>
    <w:rsid w:val="00694CFD"/>
    <w:rsid w:val="006A1F6C"/>
    <w:rsid w:val="006B7750"/>
    <w:rsid w:val="00701E5B"/>
    <w:rsid w:val="00740D4F"/>
    <w:rsid w:val="00741907"/>
    <w:rsid w:val="00752056"/>
    <w:rsid w:val="007566BE"/>
    <w:rsid w:val="007802CF"/>
    <w:rsid w:val="008807F0"/>
    <w:rsid w:val="008D2554"/>
    <w:rsid w:val="00916FE0"/>
    <w:rsid w:val="00952C84"/>
    <w:rsid w:val="00995EBC"/>
    <w:rsid w:val="009A17E1"/>
    <w:rsid w:val="009B5266"/>
    <w:rsid w:val="00A22CDB"/>
    <w:rsid w:val="00AF46A7"/>
    <w:rsid w:val="00B63BDC"/>
    <w:rsid w:val="00BA0979"/>
    <w:rsid w:val="00BB256E"/>
    <w:rsid w:val="00BC6D2D"/>
    <w:rsid w:val="00C7489D"/>
    <w:rsid w:val="00CF14F7"/>
    <w:rsid w:val="00D04E21"/>
    <w:rsid w:val="00D22B91"/>
    <w:rsid w:val="00D805FF"/>
    <w:rsid w:val="00E664DE"/>
    <w:rsid w:val="00EA4CFB"/>
    <w:rsid w:val="00EC7498"/>
    <w:rsid w:val="00ED33F1"/>
    <w:rsid w:val="00FE3BBA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A4E"/>
  <w15:docId w15:val="{F9E5A30F-D9C8-4FA1-BA9B-C8EB0C61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748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E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E5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023AD208F3AD1AF6A2A70E9973C96D9DF4DC8B28CB1D515C88F23EF861D73FFA2B55474A158299B04C9C255D408EFtDFCB" TargetMode="External"/><Relationship Id="rId13" Type="http://schemas.openxmlformats.org/officeDocument/2006/relationships/hyperlink" Target="consultantplus://offline/ref=1AE023AD208F3AD1AF74276685C93395D38548CBB184E08E42CED87CBF804821BFFCEC0539EA55288C18C9C1t4F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023AD208F3AD1AF74276685C93394DA8645C2E7D3E2DF17C0DD74EFDA5825F6A9E81B30F54B2B9218tCF9B" TargetMode="External"/><Relationship Id="rId12" Type="http://schemas.openxmlformats.org/officeDocument/2006/relationships/hyperlink" Target="consultantplus://offline/ref=1AE023AD208F3AD1AF74276685C93395D38646CEB084E08E42CED87CBF804821BFFCEC0539EA55288C18C9C1t4FB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D82AF5F5679243666D99B339A7D2A5451C27B721DB33CA9B53AD15924306E72F6FEF476C42BC0D9017D9F3E7187AD4535BA43F1B408l3E3B" TargetMode="External"/><Relationship Id="rId11" Type="http://schemas.openxmlformats.org/officeDocument/2006/relationships/hyperlink" Target="consultantplus://offline/ref=1AE023AD208F3AD1AF74276685C93395D38548CBB184E08E42CED87CBF804821BFFCEC0539EA55288C18C9C1t4FBB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E023AD208F3AD1AF74276685C93395D38548CBB184E08E42CED87CBF804821BFFCEC0539EA55288C18C9C1t4FB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AE023AD208F3AD1AF74276685C93395D38646CEB084E08E42CED87CBF804821BFFCEC0539EA55288C18C9C1t4FBB" TargetMode="External"/><Relationship Id="rId14" Type="http://schemas.openxmlformats.org/officeDocument/2006/relationships/hyperlink" Target="consultantplus://offline/ref=1AE023AD208F3AD1AF74276685C93395D38548CBB184E08E42CED87CBF804821BFFCEC0539EA55288C18C9C1t4F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DUM</cp:lastModifiedBy>
  <cp:revision>18</cp:revision>
  <cp:lastPrinted>2020-02-27T11:38:00Z</cp:lastPrinted>
  <dcterms:created xsi:type="dcterms:W3CDTF">2020-01-15T00:00:00Z</dcterms:created>
  <dcterms:modified xsi:type="dcterms:W3CDTF">2020-03-02T09:44:00Z</dcterms:modified>
</cp:coreProperties>
</file>