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20" w:rsidRDefault="00637420" w:rsidP="00AB64F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37420" w:rsidRDefault="00637420" w:rsidP="00465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7420" w:rsidRDefault="00637420" w:rsidP="00465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7D6E">
        <w:rPr>
          <w:b/>
          <w:sz w:val="28"/>
          <w:szCs w:val="28"/>
        </w:rPr>
        <w:t>СВЕДЕНИЯ</w:t>
      </w: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D6E">
        <w:rPr>
          <w:sz w:val="28"/>
          <w:szCs w:val="28"/>
        </w:rPr>
        <w:t>о доходах, об имуществе и обязательствах имущественного характера</w:t>
      </w:r>
    </w:p>
    <w:p w:rsidR="00AB64FA" w:rsidRPr="007A2573" w:rsidRDefault="00854E66" w:rsidP="00AB64FA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Главы </w:t>
      </w:r>
      <w:r w:rsidR="00AB64FA" w:rsidRPr="007A2573">
        <w:rPr>
          <w:sz w:val="28"/>
          <w:szCs w:val="28"/>
          <w:u w:val="single"/>
        </w:rPr>
        <w:t>администрации городского поселения Светлое</w:t>
      </w:r>
    </w:p>
    <w:p w:rsidR="00AB64FA" w:rsidRPr="007A2573" w:rsidRDefault="00AB64FA" w:rsidP="00AB64FA">
      <w:pPr>
        <w:autoSpaceDE w:val="0"/>
        <w:autoSpaceDN w:val="0"/>
        <w:adjustRightInd w:val="0"/>
        <w:jc w:val="center"/>
      </w:pPr>
      <w:r w:rsidRPr="007A2573">
        <w:t>(полное наименование должности</w:t>
      </w:r>
      <w:r w:rsidR="007A2573" w:rsidRPr="007A2573">
        <w:t xml:space="preserve"> с указанием органа местного самоуправления</w:t>
      </w:r>
      <w:r w:rsidRPr="007A2573">
        <w:t>)</w:t>
      </w:r>
    </w:p>
    <w:p w:rsidR="00AB64FA" w:rsidRPr="00587D6E" w:rsidRDefault="00AB64FA" w:rsidP="00AB64F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587D6E">
        <w:rPr>
          <w:sz w:val="28"/>
          <w:szCs w:val="28"/>
        </w:rPr>
        <w:t>и членов его семьи за период с 1 января по 31 декабря 201</w:t>
      </w:r>
      <w:r w:rsidR="007A2573">
        <w:rPr>
          <w:sz w:val="28"/>
          <w:szCs w:val="28"/>
        </w:rPr>
        <w:t>8</w:t>
      </w:r>
      <w:r w:rsidRPr="00587D6E">
        <w:rPr>
          <w:sz w:val="28"/>
          <w:szCs w:val="28"/>
        </w:rPr>
        <w:t xml:space="preserve"> года</w:t>
      </w:r>
    </w:p>
    <w:p w:rsidR="00EB62AC" w:rsidRDefault="00EB62AC"/>
    <w:p w:rsidR="00EB62AC" w:rsidRDefault="00EB62AC" w:rsidP="00EB62AC"/>
    <w:tbl>
      <w:tblPr>
        <w:tblW w:w="136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701"/>
        <w:gridCol w:w="1559"/>
        <w:gridCol w:w="1134"/>
        <w:gridCol w:w="1560"/>
        <w:gridCol w:w="1559"/>
        <w:gridCol w:w="1417"/>
        <w:gridCol w:w="993"/>
        <w:gridCol w:w="1842"/>
      </w:tblGrid>
      <w:tr w:rsidR="00AB64FA" w:rsidRPr="00E119F0" w:rsidTr="00854E66">
        <w:trPr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4FA" w:rsidRPr="00C22EA2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C22EA2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>Декларирова</w:t>
            </w:r>
            <w:r w:rsidRPr="00C22EA2">
              <w:rPr>
                <w:rFonts w:ascii="Times New Roman" w:hAnsi="Times New Roman" w:cs="Times New Roman"/>
              </w:rPr>
              <w:t>н</w:t>
            </w:r>
            <w:r w:rsidR="00FA4790">
              <w:rPr>
                <w:rFonts w:ascii="Times New Roman" w:hAnsi="Times New Roman" w:cs="Times New Roman"/>
              </w:rPr>
              <w:t>ный</w:t>
            </w:r>
            <w:r w:rsidR="00FA4790">
              <w:rPr>
                <w:rFonts w:ascii="Times New Roman" w:hAnsi="Times New Roman" w:cs="Times New Roman"/>
              </w:rPr>
              <w:br/>
              <w:t xml:space="preserve"> годовой доход </w:t>
            </w:r>
            <w:r w:rsidR="00FA4790">
              <w:rPr>
                <w:rFonts w:ascii="Times New Roman" w:hAnsi="Times New Roman" w:cs="Times New Roman"/>
              </w:rPr>
              <w:br/>
              <w:t>за  2018</w:t>
            </w:r>
            <w:r w:rsidRPr="00C22EA2">
              <w:rPr>
                <w:rFonts w:ascii="Times New Roman" w:hAnsi="Times New Roman" w:cs="Times New Roman"/>
              </w:rPr>
              <w:t xml:space="preserve"> г.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C22EA2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имущества и   </w:t>
            </w:r>
            <w:r w:rsidRPr="00C22EA2">
              <w:rPr>
                <w:rFonts w:ascii="Times New Roman" w:hAnsi="Times New Roman" w:cs="Times New Roman"/>
              </w:rPr>
              <w:br/>
              <w:t xml:space="preserve"> транспортных средств, принадле</w:t>
            </w:r>
            <w:r>
              <w:rPr>
                <w:rFonts w:ascii="Times New Roman" w:hAnsi="Times New Roman" w:cs="Times New Roman"/>
              </w:rPr>
              <w:t xml:space="preserve">жащих на праве </w:t>
            </w:r>
            <w:r>
              <w:rPr>
                <w:rFonts w:ascii="Times New Roman" w:hAnsi="Times New Roman" w:cs="Times New Roman"/>
              </w:rPr>
              <w:br/>
            </w:r>
            <w:r w:rsidRPr="00C22EA2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4FA" w:rsidRPr="00E119F0" w:rsidRDefault="00AB64FA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22EA2">
              <w:rPr>
                <w:rFonts w:ascii="Times New Roman" w:hAnsi="Times New Roman" w:cs="Times New Roman"/>
              </w:rPr>
              <w:t xml:space="preserve">Перечень объектов недвижимого  </w:t>
            </w:r>
            <w:r w:rsidRPr="00C22EA2">
              <w:rPr>
                <w:rFonts w:ascii="Times New Roman" w:hAnsi="Times New Roman" w:cs="Times New Roman"/>
              </w:rPr>
              <w:br/>
              <w:t xml:space="preserve">    имущества</w:t>
            </w:r>
            <w:r>
              <w:rPr>
                <w:rFonts w:ascii="Times New Roman" w:hAnsi="Times New Roman" w:cs="Times New Roman"/>
              </w:rPr>
              <w:t xml:space="preserve">, находящихся в     </w:t>
            </w:r>
            <w:r>
              <w:rPr>
                <w:rFonts w:ascii="Times New Roman" w:hAnsi="Times New Roman" w:cs="Times New Roman"/>
              </w:rPr>
              <w:br/>
              <w:t xml:space="preserve">    </w:t>
            </w:r>
            <w:r w:rsidRPr="00C22EA2">
              <w:rPr>
                <w:rFonts w:ascii="Times New Roman" w:hAnsi="Times New Roman" w:cs="Times New Roman"/>
              </w:rPr>
              <w:t>пользовании</w:t>
            </w:r>
          </w:p>
        </w:tc>
      </w:tr>
      <w:tr w:rsidR="007B5A44" w:rsidRPr="00E119F0" w:rsidTr="00854E66">
        <w:trPr>
          <w:trHeight w:val="738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транспортных средств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вид объектов</w:t>
            </w:r>
            <w:r w:rsidRPr="00E119F0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>площадь</w:t>
            </w:r>
            <w:r w:rsidRPr="00E119F0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119F0">
              <w:rPr>
                <w:rFonts w:ascii="Times New Roman" w:hAnsi="Times New Roman" w:cs="Times New Roman"/>
              </w:rPr>
              <w:t xml:space="preserve">страна   </w:t>
            </w:r>
            <w:r w:rsidRPr="00E119F0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</w:tr>
      <w:tr w:rsidR="007B5A44" w:rsidRPr="00E119F0" w:rsidTr="00854E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E66" w:rsidRDefault="00854E66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Юрков  </w:t>
            </w:r>
          </w:p>
          <w:p w:rsidR="00854E66" w:rsidRDefault="00854E66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Федор </w:t>
            </w:r>
          </w:p>
          <w:p w:rsidR="00302DB3" w:rsidRPr="00E119F0" w:rsidRDefault="00854E66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вич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532382,34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4654F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4419FB" w:rsidRDefault="00302DB3" w:rsidP="00D47B78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Буран АДЕ, 2015 г.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854E66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3" w:rsidRPr="00E119F0" w:rsidRDefault="00302DB3" w:rsidP="00CE75F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8060FF" w:rsidRPr="00E119F0" w:rsidTr="00854E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525903,13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8060FF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8060FF" w:rsidRDefault="008060FF" w:rsidP="00167B6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8060FF" w:rsidRDefault="008060FF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764F7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167B61" w:rsidRDefault="008060FF" w:rsidP="00D47B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Default="008060FF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E119F0" w:rsidRDefault="008060F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E119F0" w:rsidRDefault="008060F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0FF" w:rsidRPr="00E119F0" w:rsidRDefault="008060FF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4D59" w:rsidRPr="00E119F0" w:rsidTr="007A4D59">
        <w:trPr>
          <w:trHeight w:val="287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764F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167B61" w:rsidRDefault="007A4D59" w:rsidP="00D47B78">
            <w:pPr>
              <w:jc w:val="center"/>
              <w:rPr>
                <w:b/>
              </w:rPr>
            </w:pPr>
            <w:r w:rsidRPr="00167B61"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7A4D59" w:rsidRPr="00E119F0" w:rsidTr="00854E66">
        <w:trPr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E900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611F8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764F7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167B61" w:rsidRDefault="007A4D59" w:rsidP="00D47B7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Default="007A4D59" w:rsidP="00D47B7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D59" w:rsidRPr="00E119F0" w:rsidRDefault="007A4D59" w:rsidP="00F6436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E75F8" w:rsidRDefault="00CE75F8" w:rsidP="00AB64FA"/>
    <w:sectPr w:rsidR="00CE75F8" w:rsidSect="007C1028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7B56F5"/>
    <w:rsid w:val="000B5ED6"/>
    <w:rsid w:val="00167B61"/>
    <w:rsid w:val="001E37DC"/>
    <w:rsid w:val="002143A7"/>
    <w:rsid w:val="002534C3"/>
    <w:rsid w:val="00254844"/>
    <w:rsid w:val="002A3C7B"/>
    <w:rsid w:val="002E1026"/>
    <w:rsid w:val="00302DB3"/>
    <w:rsid w:val="00374103"/>
    <w:rsid w:val="004311D7"/>
    <w:rsid w:val="004419FB"/>
    <w:rsid w:val="0044518D"/>
    <w:rsid w:val="004654F9"/>
    <w:rsid w:val="005B71D9"/>
    <w:rsid w:val="00611F8D"/>
    <w:rsid w:val="00634F4F"/>
    <w:rsid w:val="00637420"/>
    <w:rsid w:val="006817FC"/>
    <w:rsid w:val="006E57D8"/>
    <w:rsid w:val="007019C0"/>
    <w:rsid w:val="00707635"/>
    <w:rsid w:val="007079A8"/>
    <w:rsid w:val="00764F7F"/>
    <w:rsid w:val="007A2573"/>
    <w:rsid w:val="007A4D59"/>
    <w:rsid w:val="007B56F5"/>
    <w:rsid w:val="007B5A44"/>
    <w:rsid w:val="007C1028"/>
    <w:rsid w:val="007C3D17"/>
    <w:rsid w:val="008060FF"/>
    <w:rsid w:val="0083600B"/>
    <w:rsid w:val="00841554"/>
    <w:rsid w:val="00854E66"/>
    <w:rsid w:val="00886F46"/>
    <w:rsid w:val="008A039E"/>
    <w:rsid w:val="009C3208"/>
    <w:rsid w:val="009E3008"/>
    <w:rsid w:val="00AB64FA"/>
    <w:rsid w:val="00AC0126"/>
    <w:rsid w:val="00AE1115"/>
    <w:rsid w:val="00BC0BEF"/>
    <w:rsid w:val="00C22EA2"/>
    <w:rsid w:val="00C44751"/>
    <w:rsid w:val="00C56D11"/>
    <w:rsid w:val="00C93B21"/>
    <w:rsid w:val="00C95B9F"/>
    <w:rsid w:val="00CC4E54"/>
    <w:rsid w:val="00CE75F8"/>
    <w:rsid w:val="00D1401E"/>
    <w:rsid w:val="00D47B78"/>
    <w:rsid w:val="00D90159"/>
    <w:rsid w:val="00E119F0"/>
    <w:rsid w:val="00E21CD4"/>
    <w:rsid w:val="00E7192B"/>
    <w:rsid w:val="00E9003D"/>
    <w:rsid w:val="00EB62AC"/>
    <w:rsid w:val="00EC1EEF"/>
    <w:rsid w:val="00ED2DC6"/>
    <w:rsid w:val="00F76398"/>
    <w:rsid w:val="00FA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6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5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B56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7B56F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Светлое</cp:lastModifiedBy>
  <cp:revision>9</cp:revision>
  <cp:lastPrinted>2013-05-29T04:44:00Z</cp:lastPrinted>
  <dcterms:created xsi:type="dcterms:W3CDTF">2018-05-03T03:46:00Z</dcterms:created>
  <dcterms:modified xsi:type="dcterms:W3CDTF">2019-03-29T01:20:00Z</dcterms:modified>
</cp:coreProperties>
</file>