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F5" w:rsidRPr="00E119F0" w:rsidRDefault="007B56F5" w:rsidP="00C44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56F5" w:rsidRPr="00E119F0" w:rsidRDefault="007B56F5" w:rsidP="007B56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5498"/>
      </w:tblGrid>
      <w:tr w:rsidR="007B56F5" w:rsidRPr="00E119F0" w:rsidTr="00D47B78">
        <w:trPr>
          <w:jc w:val="right"/>
        </w:trPr>
        <w:tc>
          <w:tcPr>
            <w:tcW w:w="5498" w:type="dxa"/>
          </w:tcPr>
          <w:p w:rsidR="007B56F5" w:rsidRPr="00D47B78" w:rsidRDefault="007B56F5" w:rsidP="00D47B7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D47B78">
              <w:rPr>
                <w:rFonts w:ascii="Times New Roman" w:hAnsi="Times New Roman" w:cs="Times New Roman"/>
              </w:rPr>
              <w:t>Приложение</w:t>
            </w:r>
          </w:p>
          <w:p w:rsidR="007B56F5" w:rsidRPr="001C2469" w:rsidRDefault="0044518D" w:rsidP="00D47B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7B78">
              <w:rPr>
                <w:rFonts w:ascii="Times New Roman" w:hAnsi="Times New Roman" w:cs="Times New Roman"/>
              </w:rPr>
              <w:t xml:space="preserve">К </w:t>
            </w:r>
            <w:r w:rsidR="007B56F5" w:rsidRPr="00D47B78">
              <w:rPr>
                <w:rFonts w:ascii="Times New Roman" w:hAnsi="Times New Roman" w:cs="Times New Roman"/>
              </w:rPr>
              <w:t xml:space="preserve"> Порядку размещения сведений о доходах, об имуществе</w:t>
            </w:r>
            <w:r w:rsidRPr="00D47B78">
              <w:rPr>
                <w:rFonts w:ascii="Times New Roman" w:hAnsi="Times New Roman" w:cs="Times New Roman"/>
              </w:rPr>
              <w:t xml:space="preserve">  </w:t>
            </w:r>
            <w:r w:rsidR="007B56F5" w:rsidRPr="00D47B78">
              <w:rPr>
                <w:rFonts w:ascii="Times New Roman" w:hAnsi="Times New Roman" w:cs="Times New Roman"/>
              </w:rPr>
              <w:t xml:space="preserve"> и обязательствах</w:t>
            </w:r>
            <w:r w:rsidRPr="00D47B78">
              <w:rPr>
                <w:rFonts w:ascii="Times New Roman" w:hAnsi="Times New Roman" w:cs="Times New Roman"/>
              </w:rPr>
              <w:t xml:space="preserve"> </w:t>
            </w:r>
            <w:r w:rsidR="007B56F5" w:rsidRPr="00D47B78">
              <w:rPr>
                <w:rFonts w:ascii="Times New Roman" w:hAnsi="Times New Roman" w:cs="Times New Roman"/>
              </w:rPr>
              <w:t>имущественного</w:t>
            </w:r>
            <w:r w:rsidRPr="00D47B78">
              <w:rPr>
                <w:rFonts w:ascii="Times New Roman" w:hAnsi="Times New Roman" w:cs="Times New Roman"/>
              </w:rPr>
              <w:t xml:space="preserve"> </w:t>
            </w:r>
            <w:r w:rsidR="004236B0">
              <w:rPr>
                <w:rFonts w:ascii="Times New Roman" w:hAnsi="Times New Roman" w:cs="Times New Roman"/>
              </w:rPr>
              <w:t>характера депутатов г</w:t>
            </w:r>
            <w:r w:rsidR="004236B0">
              <w:rPr>
                <w:rFonts w:ascii="Times New Roman" w:hAnsi="Times New Roman" w:cs="Times New Roman"/>
              </w:rPr>
              <w:t>о</w:t>
            </w:r>
            <w:r w:rsidR="004236B0">
              <w:rPr>
                <w:rFonts w:ascii="Times New Roman" w:hAnsi="Times New Roman" w:cs="Times New Roman"/>
              </w:rPr>
              <w:t>родского поселения Светлое</w:t>
            </w:r>
            <w:r w:rsidR="00A2438D">
              <w:rPr>
                <w:rFonts w:ascii="Times New Roman" w:hAnsi="Times New Roman" w:cs="Times New Roman"/>
              </w:rPr>
              <w:t xml:space="preserve"> Тернейского муниципального района Приморского края</w:t>
            </w:r>
            <w:r w:rsidR="009F5F4A">
              <w:rPr>
                <w:rFonts w:ascii="Times New Roman" w:hAnsi="Times New Roman" w:cs="Times New Roman"/>
              </w:rPr>
              <w:t>,</w:t>
            </w:r>
            <w:r w:rsidR="007B56F5" w:rsidRPr="00D47B78">
              <w:rPr>
                <w:rFonts w:ascii="Times New Roman" w:hAnsi="Times New Roman" w:cs="Times New Roman"/>
              </w:rPr>
              <w:t xml:space="preserve"> и членов их семей на офи</w:t>
            </w:r>
            <w:r w:rsidRPr="00D47B78">
              <w:rPr>
                <w:rFonts w:ascii="Times New Roman" w:hAnsi="Times New Roman" w:cs="Times New Roman"/>
              </w:rPr>
              <w:t>циал</w:t>
            </w:r>
            <w:r w:rsidRPr="00D47B78">
              <w:rPr>
                <w:rFonts w:ascii="Times New Roman" w:hAnsi="Times New Roman" w:cs="Times New Roman"/>
              </w:rPr>
              <w:t>ь</w:t>
            </w:r>
            <w:r w:rsidRPr="00D47B78">
              <w:rPr>
                <w:rFonts w:ascii="Times New Roman" w:hAnsi="Times New Roman" w:cs="Times New Roman"/>
              </w:rPr>
              <w:t>ном сайте</w:t>
            </w:r>
            <w:r w:rsidR="004236B0">
              <w:rPr>
                <w:rFonts w:ascii="Times New Roman" w:hAnsi="Times New Roman" w:cs="Times New Roman"/>
              </w:rPr>
              <w:t xml:space="preserve"> </w:t>
            </w:r>
            <w:r w:rsidRPr="00D47B78">
              <w:rPr>
                <w:rFonts w:ascii="Times New Roman" w:hAnsi="Times New Roman" w:cs="Times New Roman"/>
              </w:rPr>
              <w:t xml:space="preserve">  А</w:t>
            </w:r>
            <w:r w:rsidR="007B56F5" w:rsidRPr="00D47B78">
              <w:rPr>
                <w:rFonts w:ascii="Times New Roman" w:hAnsi="Times New Roman" w:cs="Times New Roman"/>
              </w:rPr>
              <w:t>дминистрации</w:t>
            </w:r>
            <w:r w:rsidR="004236B0">
              <w:rPr>
                <w:rFonts w:ascii="Times New Roman" w:hAnsi="Times New Roman" w:cs="Times New Roman"/>
              </w:rPr>
              <w:t xml:space="preserve"> городского поселения Светлое </w:t>
            </w:r>
            <w:r w:rsidR="007B56F5" w:rsidRPr="00D47B78">
              <w:rPr>
                <w:rFonts w:ascii="Times New Roman" w:hAnsi="Times New Roman" w:cs="Times New Roman"/>
              </w:rPr>
              <w:t xml:space="preserve"> Тернейского муниципального района  </w:t>
            </w:r>
            <w:r w:rsidR="004236B0">
              <w:rPr>
                <w:rFonts w:ascii="Times New Roman" w:hAnsi="Times New Roman" w:cs="Times New Roman"/>
              </w:rPr>
              <w:t>Приморского края</w:t>
            </w:r>
            <w:r w:rsidR="007B56F5" w:rsidRPr="00D47B78">
              <w:rPr>
                <w:rFonts w:ascii="Times New Roman" w:hAnsi="Times New Roman" w:cs="Times New Roman"/>
              </w:rPr>
              <w:t xml:space="preserve"> и предоставления этих сведений средствам массовой инфо</w:t>
            </w:r>
            <w:r w:rsidR="007B56F5" w:rsidRPr="00D47B78">
              <w:rPr>
                <w:rFonts w:ascii="Times New Roman" w:hAnsi="Times New Roman" w:cs="Times New Roman"/>
              </w:rPr>
              <w:t>р</w:t>
            </w:r>
            <w:r w:rsidR="007B56F5" w:rsidRPr="00D47B78">
              <w:rPr>
                <w:rFonts w:ascii="Times New Roman" w:hAnsi="Times New Roman" w:cs="Times New Roman"/>
              </w:rPr>
              <w:t>мации для опубликования</w:t>
            </w:r>
          </w:p>
        </w:tc>
      </w:tr>
    </w:tbl>
    <w:p w:rsidR="007B56F5" w:rsidRPr="00E119F0" w:rsidRDefault="007B56F5" w:rsidP="004236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9F0">
        <w:rPr>
          <w:rFonts w:ascii="Times New Roman" w:hAnsi="Times New Roman" w:cs="Times New Roman"/>
          <w:sz w:val="24"/>
          <w:szCs w:val="24"/>
        </w:rPr>
        <w:t>Сведения</w:t>
      </w:r>
    </w:p>
    <w:p w:rsidR="007B56F5" w:rsidRPr="00E119F0" w:rsidRDefault="007B56F5" w:rsidP="004236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9F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  <w:r w:rsidR="004236B0" w:rsidRPr="004236B0">
        <w:rPr>
          <w:rFonts w:ascii="Times New Roman" w:hAnsi="Times New Roman" w:cs="Times New Roman"/>
          <w:sz w:val="24"/>
          <w:szCs w:val="24"/>
        </w:rPr>
        <w:t xml:space="preserve"> </w:t>
      </w:r>
      <w:r w:rsidR="004236B0" w:rsidRPr="00E119F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7B56F5" w:rsidRPr="00E119F0" w:rsidRDefault="004236B0" w:rsidP="004236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городского поселения Светлое Тернейского</w:t>
      </w:r>
      <w:r w:rsidR="00A2438D">
        <w:rPr>
          <w:rFonts w:ascii="Times New Roman" w:hAnsi="Times New Roman" w:cs="Times New Roman"/>
          <w:sz w:val="24"/>
          <w:szCs w:val="24"/>
        </w:rPr>
        <w:t xml:space="preserve"> муниципального район </w:t>
      </w:r>
      <w:r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="0044518D">
        <w:rPr>
          <w:rFonts w:ascii="Times New Roman" w:hAnsi="Times New Roman" w:cs="Times New Roman"/>
          <w:sz w:val="24"/>
          <w:szCs w:val="24"/>
        </w:rPr>
        <w:t xml:space="preserve"> </w:t>
      </w:r>
      <w:r w:rsidR="007B56F5" w:rsidRPr="00C22EA2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7B56F5" w:rsidRPr="00E119F0" w:rsidRDefault="007B56F5" w:rsidP="004236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9F0">
        <w:rPr>
          <w:rFonts w:ascii="Times New Roman" w:hAnsi="Times New Roman" w:cs="Times New Roman"/>
          <w:sz w:val="24"/>
          <w:szCs w:val="24"/>
        </w:rPr>
        <w:t>за пери</w:t>
      </w:r>
      <w:r w:rsidR="004311D7">
        <w:rPr>
          <w:rFonts w:ascii="Times New Roman" w:hAnsi="Times New Roman" w:cs="Times New Roman"/>
          <w:sz w:val="24"/>
          <w:szCs w:val="24"/>
        </w:rPr>
        <w:t>од с 1 января</w:t>
      </w:r>
      <w:r w:rsidR="00333B89">
        <w:rPr>
          <w:rFonts w:ascii="Times New Roman" w:hAnsi="Times New Roman" w:cs="Times New Roman"/>
          <w:sz w:val="24"/>
          <w:szCs w:val="24"/>
        </w:rPr>
        <w:t xml:space="preserve"> 2019</w:t>
      </w:r>
      <w:r w:rsidR="004236B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311D7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333B89">
        <w:rPr>
          <w:rFonts w:ascii="Times New Roman" w:hAnsi="Times New Roman" w:cs="Times New Roman"/>
          <w:sz w:val="24"/>
          <w:szCs w:val="24"/>
        </w:rPr>
        <w:t>9</w:t>
      </w:r>
      <w:r w:rsidR="004236B0">
        <w:rPr>
          <w:rFonts w:ascii="Times New Roman" w:hAnsi="Times New Roman" w:cs="Times New Roman"/>
          <w:sz w:val="24"/>
          <w:szCs w:val="24"/>
        </w:rPr>
        <w:t xml:space="preserve"> </w:t>
      </w:r>
      <w:r w:rsidR="004311D7">
        <w:rPr>
          <w:rFonts w:ascii="Times New Roman" w:hAnsi="Times New Roman" w:cs="Times New Roman"/>
          <w:sz w:val="24"/>
          <w:szCs w:val="24"/>
        </w:rPr>
        <w:t>год</w:t>
      </w:r>
      <w:r w:rsidR="004236B0">
        <w:rPr>
          <w:rFonts w:ascii="Times New Roman" w:hAnsi="Times New Roman" w:cs="Times New Roman"/>
          <w:sz w:val="24"/>
          <w:szCs w:val="24"/>
        </w:rPr>
        <w:t>а.</w:t>
      </w:r>
    </w:p>
    <w:p w:rsidR="007B56F5" w:rsidRPr="00E119F0" w:rsidRDefault="007B56F5" w:rsidP="004236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36"/>
        <w:gridCol w:w="1383"/>
        <w:gridCol w:w="1685"/>
        <w:gridCol w:w="1292"/>
        <w:gridCol w:w="1007"/>
        <w:gridCol w:w="993"/>
        <w:gridCol w:w="1417"/>
        <w:gridCol w:w="1843"/>
        <w:gridCol w:w="1545"/>
        <w:gridCol w:w="1006"/>
        <w:gridCol w:w="1595"/>
      </w:tblGrid>
      <w:tr w:rsidR="007C3D17" w:rsidRPr="00E119F0" w:rsidTr="00764F7F">
        <w:trPr>
          <w:tblCellSpacing w:w="5" w:type="nil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7C3D17" w:rsidP="004164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17" w:rsidRPr="00C22EA2" w:rsidRDefault="007C3D17" w:rsidP="004164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И. О.</w:t>
            </w:r>
            <w:r w:rsidRPr="00E119F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C22EA2" w:rsidRDefault="007C3D17" w:rsidP="00707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2EA2">
              <w:rPr>
                <w:rFonts w:ascii="Times New Roman" w:hAnsi="Times New Roman" w:cs="Times New Roman"/>
              </w:rPr>
              <w:t>Декларирова</w:t>
            </w:r>
            <w:r w:rsidRPr="00C22EA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</w:t>
            </w:r>
            <w:r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</w:rPr>
              <w:br/>
              <w:t>за  20</w:t>
            </w:r>
            <w:r w:rsidR="001C2469">
              <w:rPr>
                <w:rFonts w:ascii="Times New Roman" w:hAnsi="Times New Roman" w:cs="Times New Roman"/>
              </w:rPr>
              <w:t>18</w:t>
            </w:r>
            <w:r w:rsidRPr="00C22EA2">
              <w:rPr>
                <w:rFonts w:ascii="Times New Roman" w:hAnsi="Times New Roman" w:cs="Times New Roman"/>
              </w:rPr>
              <w:t xml:space="preserve">г. </w:t>
            </w:r>
            <w:r w:rsidRPr="00C22EA2">
              <w:rPr>
                <w:rFonts w:ascii="Times New Roman" w:hAnsi="Times New Roman" w:cs="Times New Roman"/>
              </w:rPr>
              <w:br/>
              <w:t xml:space="preserve">    (руб.)</w:t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C22EA2" w:rsidRDefault="007C3D17" w:rsidP="004419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2EA2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C22EA2">
              <w:rPr>
                <w:rFonts w:ascii="Times New Roman" w:hAnsi="Times New Roman" w:cs="Times New Roman"/>
              </w:rPr>
              <w:br/>
              <w:t xml:space="preserve"> транспортных средств, принадле</w:t>
            </w:r>
            <w:r>
              <w:rPr>
                <w:rFonts w:ascii="Times New Roman" w:hAnsi="Times New Roman" w:cs="Times New Roman"/>
              </w:rPr>
              <w:t xml:space="preserve">жащих на праве </w:t>
            </w:r>
            <w:r>
              <w:rPr>
                <w:rFonts w:ascii="Times New Roman" w:hAnsi="Times New Roman" w:cs="Times New Roman"/>
              </w:rPr>
              <w:br/>
            </w:r>
            <w:r w:rsidRPr="00C22EA2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7C3D17" w:rsidP="004419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2EA2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C22EA2">
              <w:rPr>
                <w:rFonts w:ascii="Times New Roman" w:hAnsi="Times New Roman" w:cs="Times New Roman"/>
              </w:rPr>
              <w:br/>
              <w:t xml:space="preserve">    имущества</w:t>
            </w:r>
            <w:r>
              <w:rPr>
                <w:rFonts w:ascii="Times New Roman" w:hAnsi="Times New Roman" w:cs="Times New Roman"/>
              </w:rPr>
              <w:t xml:space="preserve">, находящихся в     </w:t>
            </w:r>
            <w:r>
              <w:rPr>
                <w:rFonts w:ascii="Times New Roman" w:hAnsi="Times New Roman" w:cs="Times New Roman"/>
              </w:rPr>
              <w:br/>
              <w:t xml:space="preserve">    </w:t>
            </w:r>
            <w:r w:rsidRPr="00C22EA2">
              <w:rPr>
                <w:rFonts w:ascii="Times New Roman" w:hAnsi="Times New Roman" w:cs="Times New Roman"/>
              </w:rPr>
              <w:t>пользовании</w:t>
            </w:r>
          </w:p>
        </w:tc>
      </w:tr>
      <w:tr w:rsidR="007C3D17" w:rsidRPr="00E119F0" w:rsidTr="00764F7F">
        <w:trPr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7C3D17" w:rsidP="007B56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7C3D17" w:rsidP="007B56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7C3D17" w:rsidP="007B56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7C3D17" w:rsidP="004419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>вид объектов</w:t>
            </w:r>
            <w:r w:rsidRPr="00E119F0">
              <w:rPr>
                <w:rFonts w:ascii="Times New Roman" w:hAnsi="Times New Roman" w:cs="Times New Roman"/>
              </w:rPr>
              <w:br/>
              <w:t>недвижим</w:t>
            </w:r>
            <w:r w:rsidRPr="00E119F0">
              <w:rPr>
                <w:rFonts w:ascii="Times New Roman" w:hAnsi="Times New Roman" w:cs="Times New Roman"/>
              </w:rPr>
              <w:t>о</w:t>
            </w:r>
            <w:r w:rsidRPr="00E119F0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7C3D17" w:rsidP="004419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7C3D17" w:rsidP="004419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>площадь</w:t>
            </w:r>
            <w:r w:rsidRPr="00E119F0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7C3D17" w:rsidP="004419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 xml:space="preserve">страна   </w:t>
            </w:r>
            <w:r w:rsidRPr="00E119F0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7C3D17" w:rsidP="004419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Pr="00E119F0">
              <w:rPr>
                <w:rFonts w:ascii="Times New Roman" w:hAnsi="Times New Roman" w:cs="Times New Roman"/>
              </w:rPr>
              <w:t>средства, вид, марка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7C3D17" w:rsidP="004419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>вид объектов</w:t>
            </w:r>
            <w:r w:rsidRPr="00E119F0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7C3D17" w:rsidP="004419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>площадь</w:t>
            </w:r>
            <w:r w:rsidRPr="00E119F0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7C3D17" w:rsidP="004419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 xml:space="preserve">страна   </w:t>
            </w:r>
            <w:r w:rsidRPr="00E119F0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7C3D17" w:rsidRPr="00E119F0" w:rsidTr="00764F7F">
        <w:trPr>
          <w:tblCellSpacing w:w="5" w:type="nil"/>
        </w:trPr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4236B0" w:rsidP="007B56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комитета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ского поселения Светлое Терне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ского</w:t>
            </w:r>
            <w:r w:rsidR="005809ED">
              <w:rPr>
                <w:rFonts w:ascii="Times New Roman" w:hAnsi="Times New Roman" w:cs="Times New Roman"/>
              </w:rPr>
              <w:t xml:space="preserve"> муниц</w:t>
            </w:r>
            <w:r w:rsidR="005809ED">
              <w:rPr>
                <w:rFonts w:ascii="Times New Roman" w:hAnsi="Times New Roman" w:cs="Times New Roman"/>
              </w:rPr>
              <w:t>и</w:t>
            </w:r>
            <w:r w:rsidR="005809ED">
              <w:rPr>
                <w:rFonts w:ascii="Times New Roman" w:hAnsi="Times New Roman" w:cs="Times New Roman"/>
              </w:rPr>
              <w:t xml:space="preserve">пального </w:t>
            </w:r>
            <w:r>
              <w:rPr>
                <w:rFonts w:ascii="Times New Roman" w:hAnsi="Times New Roman" w:cs="Times New Roman"/>
              </w:rPr>
              <w:t xml:space="preserve"> района Приморского края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B0" w:rsidRDefault="004236B0" w:rsidP="007B56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Долбилкин Виктор</w:t>
            </w:r>
          </w:p>
          <w:p w:rsidR="007C3D17" w:rsidRPr="00E119F0" w:rsidRDefault="004236B0" w:rsidP="007B56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Default="005809ED" w:rsidP="004419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305834,00</w:t>
            </w:r>
          </w:p>
          <w:p w:rsidR="007C3D17" w:rsidRPr="00E119F0" w:rsidRDefault="007C3D17" w:rsidP="004419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Default="005809ED" w:rsidP="002E10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09ED" w:rsidRDefault="005809ED" w:rsidP="002E102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09ED" w:rsidRDefault="005809ED" w:rsidP="002E102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09ED" w:rsidRDefault="005809ED" w:rsidP="002E102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09ED" w:rsidRPr="00E119F0" w:rsidRDefault="005809ED" w:rsidP="002E10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Default="005809ED" w:rsidP="007B56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  <w:p w:rsidR="005809ED" w:rsidRDefault="005809ED" w:rsidP="007B56F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09ED" w:rsidRDefault="005809ED" w:rsidP="007B56F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09ED" w:rsidRPr="00E119F0" w:rsidRDefault="005809ED" w:rsidP="007B56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B62AC" w:rsidRDefault="005809ED" w:rsidP="004419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  <w:p w:rsidR="007C3D17" w:rsidRPr="00EB62AC" w:rsidRDefault="007C3D17" w:rsidP="004419FB">
            <w:pPr>
              <w:jc w:val="center"/>
              <w:rPr>
                <w:sz w:val="20"/>
                <w:szCs w:val="20"/>
              </w:rPr>
            </w:pPr>
          </w:p>
          <w:p w:rsidR="007C3D17" w:rsidRDefault="007C3D17" w:rsidP="004419FB">
            <w:pPr>
              <w:jc w:val="center"/>
            </w:pPr>
          </w:p>
          <w:p w:rsidR="005809ED" w:rsidRDefault="005809ED" w:rsidP="004419FB">
            <w:pPr>
              <w:jc w:val="center"/>
            </w:pPr>
          </w:p>
          <w:p w:rsidR="005809ED" w:rsidRPr="00AB7F9D" w:rsidRDefault="005809ED" w:rsidP="004419FB">
            <w:pPr>
              <w:jc w:val="center"/>
              <w:rPr>
                <w:sz w:val="20"/>
                <w:szCs w:val="20"/>
              </w:rPr>
            </w:pPr>
            <w:r w:rsidRPr="00AB7F9D">
              <w:rPr>
                <w:sz w:val="20"/>
                <w:szCs w:val="20"/>
              </w:rPr>
              <w:t>13,2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Default="007C3D17" w:rsidP="004419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9ED" w:rsidRDefault="005809ED" w:rsidP="004419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809ED" w:rsidRDefault="005809ED" w:rsidP="004419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809ED" w:rsidRDefault="005809ED" w:rsidP="004419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809ED" w:rsidRPr="00E119F0" w:rsidRDefault="005809ED" w:rsidP="004419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7C3D17" w:rsidP="007B56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7C3D17" w:rsidP="00EB62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7C3D17" w:rsidP="00EB62AC">
            <w:pPr>
              <w:pStyle w:val="ConsPlusCell"/>
              <w:ind w:left="-904" w:firstLine="90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7C3D17" w:rsidP="00EB62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D17" w:rsidRPr="00E119F0" w:rsidTr="00764F7F">
        <w:trPr>
          <w:tblCellSpacing w:w="5" w:type="nil"/>
        </w:trPr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C22EA2" w:rsidRDefault="007B087B" w:rsidP="00D140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комит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городского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Светлое Тернейского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 Примо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7B087B" w:rsidP="007B56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Татьяна Геннадиевна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4E78A6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473890,71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1C2469" w:rsidP="002E10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Default="001C2469" w:rsidP="002E10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</w:t>
            </w:r>
          </w:p>
          <w:p w:rsidR="001C2469" w:rsidRPr="00E119F0" w:rsidRDefault="001C2469" w:rsidP="002E10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AB7F9D" w:rsidRDefault="001C2469" w:rsidP="00D47B78">
            <w:pPr>
              <w:jc w:val="center"/>
              <w:rPr>
                <w:sz w:val="20"/>
                <w:szCs w:val="20"/>
              </w:rPr>
            </w:pPr>
            <w:r w:rsidRPr="00AB7F9D">
              <w:rPr>
                <w:sz w:val="20"/>
                <w:szCs w:val="20"/>
              </w:rPr>
              <w:t>53,9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1C2469" w:rsidP="00EB62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7C3D17" w:rsidP="00E900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DE0A3C" w:rsidP="00E900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DE0A3C" w:rsidP="00E900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7" w:rsidRPr="00E119F0" w:rsidRDefault="00DE0A3C" w:rsidP="00E900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B62AC" w:rsidRDefault="00EB62AC"/>
    <w:p w:rsidR="00EB62AC" w:rsidRDefault="00EB62AC" w:rsidP="00EB62AC"/>
    <w:p w:rsidR="001C2469" w:rsidRDefault="001C2469" w:rsidP="00EB62AC"/>
    <w:p w:rsidR="001C2469" w:rsidRDefault="001C2469" w:rsidP="00EB62AC"/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36"/>
        <w:gridCol w:w="1525"/>
        <w:gridCol w:w="1543"/>
        <w:gridCol w:w="1433"/>
        <w:gridCol w:w="1150"/>
        <w:gridCol w:w="993"/>
        <w:gridCol w:w="1417"/>
        <w:gridCol w:w="1969"/>
        <w:gridCol w:w="1419"/>
        <w:gridCol w:w="1006"/>
        <w:gridCol w:w="1118"/>
      </w:tblGrid>
      <w:tr w:rsidR="00764F7F" w:rsidRPr="00E119F0" w:rsidTr="00E603CA">
        <w:trPr>
          <w:trHeight w:val="841"/>
          <w:tblCellSpacing w:w="5" w:type="nil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620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7F" w:rsidRPr="00C22EA2" w:rsidRDefault="00764F7F" w:rsidP="004164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И. О.</w:t>
            </w:r>
            <w:r w:rsidRPr="00E119F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C22EA2" w:rsidRDefault="00764F7F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2EA2">
              <w:rPr>
                <w:rFonts w:ascii="Times New Roman" w:hAnsi="Times New Roman" w:cs="Times New Roman"/>
              </w:rPr>
              <w:t>Декларирова</w:t>
            </w:r>
            <w:r w:rsidRPr="00C22EA2">
              <w:rPr>
                <w:rFonts w:ascii="Times New Roman" w:hAnsi="Times New Roman" w:cs="Times New Roman"/>
              </w:rPr>
              <w:t>н</w:t>
            </w:r>
            <w:r w:rsidR="001C2469">
              <w:rPr>
                <w:rFonts w:ascii="Times New Roman" w:hAnsi="Times New Roman" w:cs="Times New Roman"/>
              </w:rPr>
              <w:t>ный</w:t>
            </w:r>
            <w:r w:rsidR="001C2469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="001C2469">
              <w:rPr>
                <w:rFonts w:ascii="Times New Roman" w:hAnsi="Times New Roman" w:cs="Times New Roman"/>
              </w:rPr>
              <w:br/>
              <w:t>за  2018</w:t>
            </w:r>
            <w:r w:rsidRPr="00C22EA2">
              <w:rPr>
                <w:rFonts w:ascii="Times New Roman" w:hAnsi="Times New Roman" w:cs="Times New Roman"/>
              </w:rPr>
              <w:t xml:space="preserve"> г. </w:t>
            </w:r>
            <w:r w:rsidRPr="00C22EA2">
              <w:rPr>
                <w:rFonts w:ascii="Times New Roman" w:hAnsi="Times New Roman" w:cs="Times New Roman"/>
              </w:rPr>
              <w:br/>
              <w:t xml:space="preserve">    (руб.)</w:t>
            </w:r>
          </w:p>
        </w:tc>
        <w:tc>
          <w:tcPr>
            <w:tcW w:w="6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C22EA2" w:rsidRDefault="00764F7F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2EA2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C22EA2">
              <w:rPr>
                <w:rFonts w:ascii="Times New Roman" w:hAnsi="Times New Roman" w:cs="Times New Roman"/>
              </w:rPr>
              <w:br/>
              <w:t xml:space="preserve"> транспортных средств, принадле</w:t>
            </w:r>
            <w:r>
              <w:rPr>
                <w:rFonts w:ascii="Times New Roman" w:hAnsi="Times New Roman" w:cs="Times New Roman"/>
              </w:rPr>
              <w:t xml:space="preserve">жащих на праве </w:t>
            </w:r>
            <w:r>
              <w:rPr>
                <w:rFonts w:ascii="Times New Roman" w:hAnsi="Times New Roman" w:cs="Times New Roman"/>
              </w:rPr>
              <w:br/>
            </w:r>
            <w:r w:rsidRPr="00C22EA2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2EA2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C22EA2">
              <w:rPr>
                <w:rFonts w:ascii="Times New Roman" w:hAnsi="Times New Roman" w:cs="Times New Roman"/>
              </w:rPr>
              <w:br/>
              <w:t xml:space="preserve">    имущества</w:t>
            </w:r>
            <w:r>
              <w:rPr>
                <w:rFonts w:ascii="Times New Roman" w:hAnsi="Times New Roman" w:cs="Times New Roman"/>
              </w:rPr>
              <w:t xml:space="preserve">, находящихся в     </w:t>
            </w:r>
            <w:r>
              <w:rPr>
                <w:rFonts w:ascii="Times New Roman" w:hAnsi="Times New Roman" w:cs="Times New Roman"/>
              </w:rPr>
              <w:br/>
              <w:t xml:space="preserve">    </w:t>
            </w:r>
            <w:r w:rsidRPr="00C22EA2">
              <w:rPr>
                <w:rFonts w:ascii="Times New Roman" w:hAnsi="Times New Roman" w:cs="Times New Roman"/>
              </w:rPr>
              <w:t>пользовании</w:t>
            </w:r>
          </w:p>
        </w:tc>
      </w:tr>
      <w:tr w:rsidR="00764F7F" w:rsidRPr="00E119F0" w:rsidTr="00E603CA">
        <w:trPr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>вид объектов</w:t>
            </w:r>
            <w:r w:rsidRPr="00E119F0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>площадь</w:t>
            </w:r>
            <w:r w:rsidRPr="00E119F0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 xml:space="preserve">страна   </w:t>
            </w:r>
            <w:r w:rsidRPr="00E119F0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Pr="00E119F0">
              <w:rPr>
                <w:rFonts w:ascii="Times New Roman" w:hAnsi="Times New Roman" w:cs="Times New Roman"/>
              </w:rPr>
              <w:t>средства, вид, марка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>вид объектов</w:t>
            </w:r>
            <w:r w:rsidRPr="00E119F0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>площадь</w:t>
            </w:r>
            <w:r w:rsidRPr="00E119F0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 xml:space="preserve">страна   </w:t>
            </w:r>
            <w:r w:rsidRPr="00E119F0">
              <w:rPr>
                <w:rFonts w:ascii="Times New Roman" w:hAnsi="Times New Roman" w:cs="Times New Roman"/>
              </w:rPr>
              <w:br/>
              <w:t>распол</w:t>
            </w:r>
            <w:r w:rsidRPr="00E119F0">
              <w:rPr>
                <w:rFonts w:ascii="Times New Roman" w:hAnsi="Times New Roman" w:cs="Times New Roman"/>
              </w:rPr>
              <w:t>о</w:t>
            </w:r>
            <w:r w:rsidRPr="00E119F0">
              <w:rPr>
                <w:rFonts w:ascii="Times New Roman" w:hAnsi="Times New Roman" w:cs="Times New Roman"/>
              </w:rPr>
              <w:t>жения</w:t>
            </w:r>
          </w:p>
        </w:tc>
      </w:tr>
      <w:tr w:rsidR="00764F7F" w:rsidRPr="00E119F0" w:rsidTr="00E603CA">
        <w:trPr>
          <w:tblCellSpacing w:w="5" w:type="nil"/>
        </w:trPr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1C2469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комит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городского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Светлое Тернейского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 Примо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Default="00676831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Заиграева</w:t>
            </w:r>
          </w:p>
          <w:p w:rsidR="00676831" w:rsidRDefault="00676831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676831" w:rsidRPr="00E119F0" w:rsidRDefault="00676831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676831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829064,56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Default="00676831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1262A" w:rsidRDefault="0051262A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262A" w:rsidRDefault="0051262A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1262A" w:rsidRDefault="0051262A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262A" w:rsidRDefault="0051262A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1262A" w:rsidRDefault="0051262A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262A" w:rsidRDefault="0051262A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262A" w:rsidRPr="00E119F0" w:rsidRDefault="0051262A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Default="00676831" w:rsidP="00611F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764F7F" w:rsidRDefault="00764F7F" w:rsidP="00611F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1262A" w:rsidRDefault="0051262A" w:rsidP="00611F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51262A" w:rsidRDefault="0051262A" w:rsidP="00611F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1262A" w:rsidRDefault="0051262A" w:rsidP="00611F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51262A" w:rsidRDefault="0051262A" w:rsidP="00611F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1262A" w:rsidRPr="00E119F0" w:rsidRDefault="0051262A" w:rsidP="00611F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 доля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AB7F9D" w:rsidRDefault="00676831" w:rsidP="00D47B78">
            <w:pPr>
              <w:jc w:val="center"/>
              <w:rPr>
                <w:sz w:val="20"/>
                <w:szCs w:val="20"/>
              </w:rPr>
            </w:pPr>
            <w:r w:rsidRPr="00AB7F9D">
              <w:rPr>
                <w:sz w:val="20"/>
                <w:szCs w:val="20"/>
              </w:rPr>
              <w:t>765,00</w:t>
            </w:r>
          </w:p>
          <w:p w:rsidR="0051262A" w:rsidRPr="00AB7F9D" w:rsidRDefault="0051262A" w:rsidP="00D47B78">
            <w:pPr>
              <w:jc w:val="center"/>
              <w:rPr>
                <w:sz w:val="20"/>
                <w:szCs w:val="20"/>
              </w:rPr>
            </w:pPr>
          </w:p>
          <w:p w:rsidR="0051262A" w:rsidRPr="00AB7F9D" w:rsidRDefault="0051262A" w:rsidP="00D47B78">
            <w:pPr>
              <w:jc w:val="center"/>
              <w:rPr>
                <w:sz w:val="20"/>
                <w:szCs w:val="20"/>
              </w:rPr>
            </w:pPr>
          </w:p>
          <w:p w:rsidR="0051262A" w:rsidRPr="00AB7F9D" w:rsidRDefault="0051262A" w:rsidP="00D47B78">
            <w:pPr>
              <w:jc w:val="center"/>
              <w:rPr>
                <w:sz w:val="20"/>
                <w:szCs w:val="20"/>
              </w:rPr>
            </w:pPr>
            <w:r w:rsidRPr="00AB7F9D">
              <w:rPr>
                <w:sz w:val="20"/>
                <w:szCs w:val="20"/>
              </w:rPr>
              <w:t>1200,00</w:t>
            </w:r>
          </w:p>
          <w:p w:rsidR="0051262A" w:rsidRPr="00AB7F9D" w:rsidRDefault="0051262A" w:rsidP="00D47B78">
            <w:pPr>
              <w:jc w:val="center"/>
              <w:rPr>
                <w:sz w:val="20"/>
                <w:szCs w:val="20"/>
              </w:rPr>
            </w:pPr>
          </w:p>
          <w:p w:rsidR="00AB7F9D" w:rsidRDefault="00AB7F9D" w:rsidP="00D47B78">
            <w:pPr>
              <w:jc w:val="center"/>
              <w:rPr>
                <w:sz w:val="20"/>
                <w:szCs w:val="20"/>
              </w:rPr>
            </w:pPr>
          </w:p>
          <w:p w:rsidR="0051262A" w:rsidRPr="00AB7F9D" w:rsidRDefault="0051262A" w:rsidP="00D47B78">
            <w:pPr>
              <w:jc w:val="center"/>
              <w:rPr>
                <w:sz w:val="20"/>
                <w:szCs w:val="20"/>
              </w:rPr>
            </w:pPr>
            <w:r w:rsidRPr="00AB7F9D">
              <w:rPr>
                <w:sz w:val="20"/>
                <w:szCs w:val="20"/>
              </w:rPr>
              <w:t>78,9</w:t>
            </w:r>
          </w:p>
          <w:p w:rsidR="0051262A" w:rsidRPr="00AB7F9D" w:rsidRDefault="0051262A" w:rsidP="00D47B78">
            <w:pPr>
              <w:jc w:val="center"/>
              <w:rPr>
                <w:sz w:val="20"/>
                <w:szCs w:val="20"/>
              </w:rPr>
            </w:pPr>
          </w:p>
          <w:p w:rsidR="0051262A" w:rsidRPr="00AB7F9D" w:rsidRDefault="0051262A" w:rsidP="00D47B78">
            <w:pPr>
              <w:jc w:val="center"/>
              <w:rPr>
                <w:sz w:val="20"/>
                <w:szCs w:val="20"/>
              </w:rPr>
            </w:pPr>
          </w:p>
          <w:p w:rsidR="0051262A" w:rsidRPr="00AB7F9D" w:rsidRDefault="0051262A" w:rsidP="00D47B78">
            <w:pPr>
              <w:jc w:val="center"/>
              <w:rPr>
                <w:sz w:val="20"/>
                <w:szCs w:val="20"/>
              </w:rPr>
            </w:pPr>
            <w:r w:rsidRPr="00AB7F9D">
              <w:rPr>
                <w:sz w:val="20"/>
                <w:szCs w:val="20"/>
              </w:rPr>
              <w:t>39,2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Default="00764F7F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262A" w:rsidRDefault="0051262A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F9D" w:rsidRDefault="00AB7F9D" w:rsidP="00AB7F9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1262A" w:rsidRDefault="0051262A" w:rsidP="00AB7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262A" w:rsidRDefault="0051262A" w:rsidP="00512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F9D" w:rsidRDefault="00AB7F9D" w:rsidP="00512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262A" w:rsidRDefault="0051262A" w:rsidP="00512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262A" w:rsidRDefault="0051262A" w:rsidP="00512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262A" w:rsidRDefault="0051262A" w:rsidP="00512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F9D" w:rsidRDefault="00AB7F9D" w:rsidP="00512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262A" w:rsidRDefault="0051262A" w:rsidP="00512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F9D" w:rsidRDefault="00AB7F9D" w:rsidP="00512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262A" w:rsidRPr="00E119F0" w:rsidRDefault="0051262A" w:rsidP="00AB7F9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E900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7F" w:rsidRPr="00E119F0" w:rsidTr="00E603CA">
        <w:trPr>
          <w:tblCellSpacing w:w="5" w:type="nil"/>
        </w:trPr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C22EA2" w:rsidRDefault="00620438" w:rsidP="00D140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Default="00620438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Долбилкин</w:t>
            </w:r>
          </w:p>
          <w:p w:rsidR="00620438" w:rsidRDefault="00620438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</w:t>
            </w:r>
          </w:p>
          <w:p w:rsidR="00620438" w:rsidRPr="00E119F0" w:rsidRDefault="00620438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E900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620438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Default="00620438" w:rsidP="00764F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20438" w:rsidRPr="00E119F0" w:rsidRDefault="00620438" w:rsidP="00764F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AB7F9D" w:rsidRDefault="00620438" w:rsidP="00D47B78">
            <w:pPr>
              <w:jc w:val="center"/>
              <w:rPr>
                <w:sz w:val="20"/>
                <w:szCs w:val="20"/>
              </w:rPr>
            </w:pPr>
            <w:r w:rsidRPr="00AB7F9D">
              <w:rPr>
                <w:sz w:val="20"/>
                <w:szCs w:val="20"/>
              </w:rPr>
              <w:t>60,2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620438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F" w:rsidRPr="00E119F0" w:rsidRDefault="00764F7F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438" w:rsidRPr="00333B89" w:rsidTr="00E603CA">
        <w:trPr>
          <w:tblCellSpacing w:w="5" w:type="nil"/>
        </w:trPr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8" w:rsidRPr="00E119F0" w:rsidRDefault="00620438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комит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городского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Светлое Тернейского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 Примо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8" w:rsidRDefault="00620438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Рябоконь</w:t>
            </w:r>
          </w:p>
          <w:p w:rsidR="00620438" w:rsidRDefault="00620438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Микола</w:t>
            </w:r>
          </w:p>
          <w:p w:rsidR="00620438" w:rsidRPr="00CC1749" w:rsidRDefault="00620438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8" w:rsidRPr="00CC1749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973526,54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8" w:rsidRDefault="00620438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0438" w:rsidRDefault="00620438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0438" w:rsidRPr="00CE75F8" w:rsidRDefault="00620438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8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20438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  <w:p w:rsidR="00620438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0438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620438" w:rsidRPr="00CE75F8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8" w:rsidRPr="00AB7F9D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7F9D">
              <w:rPr>
                <w:rFonts w:ascii="Times New Roman" w:hAnsi="Times New Roman" w:cs="Times New Roman"/>
              </w:rPr>
              <w:t>500,00</w:t>
            </w:r>
          </w:p>
          <w:p w:rsidR="00620438" w:rsidRPr="00AB7F9D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0438" w:rsidRPr="00AB7F9D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0438" w:rsidRPr="00AB7F9D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7F9D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8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0438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0438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0438" w:rsidRPr="00CC1749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A" w:rsidRPr="00454F66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620438" w:rsidRPr="00E603CA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043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620438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TOYOTA LEND CRUISER PRADO</w:t>
            </w:r>
            <w:r w:rsidR="00E603CA" w:rsidRPr="00E603CA">
              <w:rPr>
                <w:rFonts w:ascii="Times New Roman" w:hAnsi="Times New Roman" w:cs="Times New Roman"/>
                <w:lang w:val="en-US"/>
              </w:rPr>
              <w:t xml:space="preserve">» 1986 </w:t>
            </w:r>
            <w:r w:rsidR="00E603CA">
              <w:rPr>
                <w:rFonts w:ascii="Times New Roman" w:hAnsi="Times New Roman" w:cs="Times New Roman"/>
              </w:rPr>
              <w:t>г</w:t>
            </w:r>
            <w:r w:rsidR="00E603CA" w:rsidRPr="00E603C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8" w:rsidRPr="00620438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8" w:rsidRPr="00620438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8" w:rsidRPr="00620438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0438" w:rsidRPr="00CC1749" w:rsidTr="00E603CA">
        <w:trPr>
          <w:tblCellSpacing w:w="5" w:type="nil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8" w:rsidRDefault="00E603CA" w:rsidP="007079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8" w:rsidRDefault="00E603CA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Рябоконь</w:t>
            </w:r>
          </w:p>
          <w:p w:rsidR="00454F66" w:rsidRDefault="00E603CA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Маргарита</w:t>
            </w:r>
          </w:p>
          <w:p w:rsidR="00E603CA" w:rsidRPr="00CC1749" w:rsidRDefault="00E603CA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Миколаевна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8" w:rsidRPr="00CC1749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8" w:rsidRPr="00CE75F8" w:rsidRDefault="00620438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8" w:rsidRDefault="00620438" w:rsidP="00764F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8" w:rsidRPr="00AB7F9D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8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8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8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8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38" w:rsidRDefault="00620438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3CA" w:rsidRPr="00CC1749" w:rsidTr="00416454">
        <w:trPr>
          <w:trHeight w:val="64"/>
          <w:tblCellSpacing w:w="5" w:type="nil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A" w:rsidRPr="00E119F0" w:rsidRDefault="00E603CA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комит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городского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Светлое Тернейского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 Примо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A" w:rsidRDefault="00E603CA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  <w:p w:rsidR="00E603CA" w:rsidRDefault="00E603CA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E603CA" w:rsidRDefault="00E603CA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Данилович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A" w:rsidRPr="00CC1749" w:rsidRDefault="00E603CA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1729745,80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A" w:rsidRPr="00CE75F8" w:rsidRDefault="00E603CA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A" w:rsidRDefault="00E603CA" w:rsidP="00764F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A" w:rsidRPr="00AB7F9D" w:rsidRDefault="00E603CA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A" w:rsidRDefault="00E603CA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A" w:rsidRDefault="00E603CA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E603CA" w:rsidRDefault="00627610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627610" w:rsidRDefault="00627610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4164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ATLAS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27610" w:rsidRDefault="00627610" w:rsidP="004164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 г.</w:t>
            </w:r>
          </w:p>
          <w:p w:rsidR="00627610" w:rsidRDefault="00627610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</w:t>
            </w:r>
            <w:r w:rsidR="00416454">
              <w:rPr>
                <w:rFonts w:ascii="Times New Roman" w:hAnsi="Times New Roman" w:cs="Times New Roman"/>
              </w:rPr>
              <w:t xml:space="preserve"> транспорт:</w:t>
            </w:r>
          </w:p>
          <w:p w:rsidR="00627610" w:rsidRDefault="00627610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</w:t>
            </w:r>
          </w:p>
          <w:p w:rsidR="00627610" w:rsidRDefault="009F5F4A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Yamaha</w:t>
            </w:r>
            <w:r w:rsidR="00627610" w:rsidRPr="00454F66">
              <w:rPr>
                <w:rFonts w:ascii="Times New Roman" w:hAnsi="Times New Roman" w:cs="Times New Roman"/>
              </w:rPr>
              <w:t xml:space="preserve"> </w:t>
            </w:r>
            <w:r w:rsidR="00627610">
              <w:rPr>
                <w:rFonts w:ascii="Times New Roman" w:hAnsi="Times New Roman" w:cs="Times New Roman"/>
                <w:lang w:val="en-US"/>
              </w:rPr>
              <w:t>Passport</w:t>
            </w:r>
          </w:p>
          <w:p w:rsidR="00627610" w:rsidRDefault="00627610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4F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17;</w:t>
            </w:r>
          </w:p>
          <w:p w:rsidR="00627610" w:rsidRDefault="00454F66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27610">
              <w:rPr>
                <w:rFonts w:ascii="Times New Roman" w:hAnsi="Times New Roman" w:cs="Times New Roman"/>
              </w:rPr>
              <w:t>одочный мотор</w:t>
            </w:r>
          </w:p>
          <w:p w:rsidR="00627610" w:rsidRPr="00627610" w:rsidRDefault="009F5F4A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Yamaha</w:t>
            </w:r>
            <w:r w:rsidR="00627610">
              <w:rPr>
                <w:rFonts w:ascii="Times New Roman" w:hAnsi="Times New Roman" w:cs="Times New Roman"/>
                <w:lang w:val="en-US"/>
              </w:rPr>
              <w:t xml:space="preserve"> 90</w:t>
            </w:r>
            <w:r w:rsidR="00627610">
              <w:rPr>
                <w:rFonts w:ascii="Times New Roman" w:hAnsi="Times New Roman" w:cs="Times New Roman"/>
              </w:rPr>
              <w:t>л/с</w:t>
            </w:r>
          </w:p>
          <w:p w:rsidR="00E603CA" w:rsidRDefault="00E603CA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A" w:rsidRDefault="00E603CA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A" w:rsidRDefault="00E603CA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CA" w:rsidRDefault="00E603CA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62AC" w:rsidRDefault="00EB62AC" w:rsidP="00EB62AC"/>
    <w:p w:rsidR="00EB62AC" w:rsidRDefault="00EB62AC" w:rsidP="00EB62AC"/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36"/>
        <w:gridCol w:w="1525"/>
        <w:gridCol w:w="1543"/>
        <w:gridCol w:w="1433"/>
        <w:gridCol w:w="1150"/>
        <w:gridCol w:w="993"/>
        <w:gridCol w:w="1417"/>
        <w:gridCol w:w="1969"/>
        <w:gridCol w:w="1419"/>
        <w:gridCol w:w="1006"/>
        <w:gridCol w:w="1118"/>
      </w:tblGrid>
      <w:tr w:rsidR="00416454" w:rsidRPr="00E119F0" w:rsidTr="00EB7506">
        <w:trPr>
          <w:trHeight w:val="841"/>
          <w:tblCellSpacing w:w="5" w:type="nil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454" w:rsidRPr="00C22EA2" w:rsidRDefault="00416454" w:rsidP="004164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И. О.</w:t>
            </w:r>
            <w:r w:rsidRPr="00E119F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C22EA2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2EA2">
              <w:rPr>
                <w:rFonts w:ascii="Times New Roman" w:hAnsi="Times New Roman" w:cs="Times New Roman"/>
              </w:rPr>
              <w:t>Декларирова</w:t>
            </w:r>
            <w:r w:rsidRPr="00C22EA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</w:t>
            </w:r>
            <w:r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</w:rPr>
              <w:br/>
              <w:t>за  2018</w:t>
            </w:r>
            <w:r w:rsidRPr="00C22EA2">
              <w:rPr>
                <w:rFonts w:ascii="Times New Roman" w:hAnsi="Times New Roman" w:cs="Times New Roman"/>
              </w:rPr>
              <w:t xml:space="preserve"> г. </w:t>
            </w:r>
            <w:r w:rsidRPr="00C22EA2">
              <w:rPr>
                <w:rFonts w:ascii="Times New Roman" w:hAnsi="Times New Roman" w:cs="Times New Roman"/>
              </w:rPr>
              <w:br/>
              <w:t xml:space="preserve">    (руб.)</w:t>
            </w:r>
          </w:p>
        </w:tc>
        <w:tc>
          <w:tcPr>
            <w:tcW w:w="6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C22EA2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2EA2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C22EA2">
              <w:rPr>
                <w:rFonts w:ascii="Times New Roman" w:hAnsi="Times New Roman" w:cs="Times New Roman"/>
              </w:rPr>
              <w:br/>
              <w:t xml:space="preserve"> транспортных средств, принадле</w:t>
            </w:r>
            <w:r>
              <w:rPr>
                <w:rFonts w:ascii="Times New Roman" w:hAnsi="Times New Roman" w:cs="Times New Roman"/>
              </w:rPr>
              <w:t xml:space="preserve">жащих на праве </w:t>
            </w:r>
            <w:r>
              <w:rPr>
                <w:rFonts w:ascii="Times New Roman" w:hAnsi="Times New Roman" w:cs="Times New Roman"/>
              </w:rPr>
              <w:br/>
            </w:r>
            <w:r w:rsidRPr="00C22EA2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2EA2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C22EA2">
              <w:rPr>
                <w:rFonts w:ascii="Times New Roman" w:hAnsi="Times New Roman" w:cs="Times New Roman"/>
              </w:rPr>
              <w:br/>
              <w:t xml:space="preserve">    имущества</w:t>
            </w:r>
            <w:r>
              <w:rPr>
                <w:rFonts w:ascii="Times New Roman" w:hAnsi="Times New Roman" w:cs="Times New Roman"/>
              </w:rPr>
              <w:t xml:space="preserve">, находящихся в     </w:t>
            </w:r>
            <w:r>
              <w:rPr>
                <w:rFonts w:ascii="Times New Roman" w:hAnsi="Times New Roman" w:cs="Times New Roman"/>
              </w:rPr>
              <w:br/>
              <w:t xml:space="preserve">    </w:t>
            </w:r>
            <w:r w:rsidRPr="00C22EA2">
              <w:rPr>
                <w:rFonts w:ascii="Times New Roman" w:hAnsi="Times New Roman" w:cs="Times New Roman"/>
              </w:rPr>
              <w:t>пользовании</w:t>
            </w:r>
          </w:p>
        </w:tc>
      </w:tr>
      <w:tr w:rsidR="00416454" w:rsidRPr="00E119F0" w:rsidTr="00EB7506">
        <w:trPr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>вид объектов</w:t>
            </w:r>
            <w:r w:rsidRPr="00E119F0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>площадь</w:t>
            </w:r>
            <w:r w:rsidRPr="00E119F0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 xml:space="preserve">страна   </w:t>
            </w:r>
            <w:r w:rsidRPr="00E119F0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Pr="00E119F0">
              <w:rPr>
                <w:rFonts w:ascii="Times New Roman" w:hAnsi="Times New Roman" w:cs="Times New Roman"/>
              </w:rPr>
              <w:t>средства, вид, марка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>вид объектов</w:t>
            </w:r>
            <w:r w:rsidRPr="00E119F0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>площадь</w:t>
            </w:r>
            <w:r w:rsidRPr="00E119F0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 xml:space="preserve">страна   </w:t>
            </w:r>
            <w:r w:rsidRPr="00E119F0">
              <w:rPr>
                <w:rFonts w:ascii="Times New Roman" w:hAnsi="Times New Roman" w:cs="Times New Roman"/>
              </w:rPr>
              <w:br/>
              <w:t>распол</w:t>
            </w:r>
            <w:r w:rsidRPr="00E119F0">
              <w:rPr>
                <w:rFonts w:ascii="Times New Roman" w:hAnsi="Times New Roman" w:cs="Times New Roman"/>
              </w:rPr>
              <w:t>о</w:t>
            </w:r>
            <w:r w:rsidRPr="00E119F0">
              <w:rPr>
                <w:rFonts w:ascii="Times New Roman" w:hAnsi="Times New Roman" w:cs="Times New Roman"/>
              </w:rPr>
              <w:t>жения</w:t>
            </w:r>
          </w:p>
        </w:tc>
      </w:tr>
      <w:tr w:rsidR="00416454" w:rsidRPr="00E119F0" w:rsidTr="00EB7506">
        <w:trPr>
          <w:tblCellSpacing w:w="5" w:type="nil"/>
        </w:trPr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Default="00416454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</w:p>
          <w:p w:rsidR="00416454" w:rsidRDefault="00416454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416454" w:rsidRPr="00E119F0" w:rsidRDefault="00416454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852127,20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16454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6454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Default="00416454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416454" w:rsidRDefault="00416454" w:rsidP="00EB75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16454" w:rsidRPr="00E119F0" w:rsidRDefault="00416454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AB7F9D" w:rsidRDefault="00416454" w:rsidP="00EB7506">
            <w:pPr>
              <w:jc w:val="center"/>
              <w:rPr>
                <w:sz w:val="20"/>
                <w:szCs w:val="20"/>
              </w:rPr>
            </w:pPr>
            <w:r w:rsidRPr="00AB7F9D">
              <w:rPr>
                <w:sz w:val="20"/>
                <w:szCs w:val="20"/>
              </w:rPr>
              <w:t>62,3</w:t>
            </w:r>
          </w:p>
          <w:p w:rsidR="00416454" w:rsidRPr="00AB7F9D" w:rsidRDefault="00416454" w:rsidP="00EB7506">
            <w:pPr>
              <w:jc w:val="center"/>
              <w:rPr>
                <w:sz w:val="20"/>
                <w:szCs w:val="20"/>
              </w:rPr>
            </w:pPr>
          </w:p>
          <w:p w:rsidR="00416454" w:rsidRPr="00AB7F9D" w:rsidRDefault="00416454" w:rsidP="00EB7506">
            <w:pPr>
              <w:jc w:val="center"/>
              <w:rPr>
                <w:sz w:val="20"/>
                <w:szCs w:val="20"/>
              </w:rPr>
            </w:pPr>
          </w:p>
          <w:p w:rsidR="00416454" w:rsidRPr="00AB7F9D" w:rsidRDefault="00416454" w:rsidP="00EB7506">
            <w:pPr>
              <w:jc w:val="center"/>
              <w:rPr>
                <w:sz w:val="20"/>
                <w:szCs w:val="20"/>
              </w:rPr>
            </w:pPr>
            <w:r w:rsidRPr="00AB7F9D">
              <w:rPr>
                <w:sz w:val="20"/>
                <w:szCs w:val="20"/>
              </w:rPr>
              <w:t>43,0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6454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6454" w:rsidRDefault="00416454" w:rsidP="00AB7F9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16454" w:rsidRPr="00E119F0" w:rsidRDefault="00416454" w:rsidP="004164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454" w:rsidRPr="00E119F0" w:rsidTr="00EB7506">
        <w:trPr>
          <w:tblCellSpacing w:w="5" w:type="nil"/>
        </w:trPr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C22EA2" w:rsidRDefault="00416454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Default="00416454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  <w:p w:rsidR="00416454" w:rsidRDefault="00416454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  <w:p w:rsidR="00416454" w:rsidRPr="00E119F0" w:rsidRDefault="00416454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AB7F9D" w:rsidRDefault="00416454" w:rsidP="00EB7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454" w:rsidRPr="00620438" w:rsidTr="00EB7506">
        <w:trPr>
          <w:tblCellSpacing w:w="5" w:type="nil"/>
        </w:trPr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4E78A6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комит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городского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селения Светлое </w:t>
            </w:r>
            <w:proofErr w:type="spellStart"/>
            <w:r>
              <w:rPr>
                <w:rFonts w:ascii="Times New Roman" w:hAnsi="Times New Roman" w:cs="Times New Roman"/>
              </w:rPr>
              <w:t>Тернейского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 Примо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Default="009F5F4A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Олесик</w:t>
            </w:r>
          </w:p>
          <w:p w:rsidR="009F5F4A" w:rsidRDefault="009F5F4A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9F5F4A" w:rsidRPr="00CC1749" w:rsidRDefault="009F5F4A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Трофимович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F322DD" w:rsidRDefault="00F322DD" w:rsidP="00EB750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4470</w:t>
            </w:r>
            <w:r w:rsidR="00043811">
              <w:rPr>
                <w:rFonts w:ascii="Times New Roman" w:hAnsi="Times New Roman" w:cs="Times New Roman"/>
                <w:lang w:val="en-US"/>
              </w:rPr>
              <w:t>44</w:t>
            </w:r>
            <w:r w:rsidR="000438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CE75F8" w:rsidRDefault="00043811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CE75F8" w:rsidRDefault="00043811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AB7F9D" w:rsidRDefault="00043811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CC1749" w:rsidRDefault="00043811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603CA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620438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620438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620438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16454" w:rsidRPr="00CC1749" w:rsidTr="00EB7506">
        <w:trPr>
          <w:tblCellSpacing w:w="5" w:type="nil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Default="00F1053A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комит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 городского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Светлое Тернейского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 Примо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Default="009F5F4A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</w:t>
            </w:r>
          </w:p>
          <w:p w:rsidR="009F5F4A" w:rsidRDefault="009F5F4A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Маргарита</w:t>
            </w:r>
          </w:p>
          <w:p w:rsidR="009F5F4A" w:rsidRPr="00CC1749" w:rsidRDefault="009F5F4A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CC1749" w:rsidRDefault="004E78A6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1551356,53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CE75F8" w:rsidRDefault="004E78A6" w:rsidP="004E78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Default="004E78A6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AB7F9D" w:rsidRDefault="004E78A6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7F9D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Default="004E78A6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Default="004E78A6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</w:t>
            </w:r>
          </w:p>
          <w:p w:rsidR="004E78A6" w:rsidRDefault="004E78A6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ISOSU</w:t>
            </w:r>
            <w:r w:rsidRPr="00333B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WISARD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78A6" w:rsidRPr="004E78A6" w:rsidRDefault="004E78A6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454" w:rsidRPr="00CC1749" w:rsidTr="00EB7506">
        <w:trPr>
          <w:trHeight w:val="64"/>
          <w:tblCellSpacing w:w="5" w:type="nil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E119F0" w:rsidRDefault="00F1053A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Default="009F5F4A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Ушаков </w:t>
            </w:r>
          </w:p>
          <w:p w:rsidR="009F5F4A" w:rsidRDefault="009F5F4A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9F5F4A" w:rsidRDefault="009F5F4A" w:rsidP="00EB75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Валентинович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CC1749" w:rsidRDefault="004E78A6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883985,00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CE75F8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Default="00416454" w:rsidP="00EB75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Pr="00CE75F8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54" w:rsidRDefault="00416454" w:rsidP="00EB75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75F8" w:rsidRDefault="00CE75F8" w:rsidP="00EB62AC"/>
    <w:p w:rsidR="00CE75F8" w:rsidRDefault="00CE75F8" w:rsidP="00EB62AC"/>
    <w:p w:rsidR="00CE75F8" w:rsidRDefault="00CE75F8" w:rsidP="00EB62AC"/>
    <w:p w:rsidR="00CE75F8" w:rsidRDefault="00CE75F8" w:rsidP="00EB62AC"/>
    <w:p w:rsidR="00CE75F8" w:rsidRDefault="00CE75F8" w:rsidP="00EB62AC"/>
    <w:p w:rsidR="00CE75F8" w:rsidRDefault="00CE75F8" w:rsidP="00EB62AC"/>
    <w:p w:rsidR="00CE75F8" w:rsidRDefault="00CE75F8" w:rsidP="00EB62AC"/>
    <w:p w:rsidR="00CE75F8" w:rsidRDefault="00CE75F8" w:rsidP="00EB62AC"/>
    <w:sectPr w:rsidR="00CE75F8" w:rsidSect="00627610">
      <w:pgSz w:w="16838" w:h="11906" w:orient="landscape"/>
      <w:pgMar w:top="680" w:right="851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7B56F5"/>
    <w:rsid w:val="00043811"/>
    <w:rsid w:val="0008059E"/>
    <w:rsid w:val="001C2469"/>
    <w:rsid w:val="001E37DC"/>
    <w:rsid w:val="002716C8"/>
    <w:rsid w:val="002E1026"/>
    <w:rsid w:val="00333B89"/>
    <w:rsid w:val="00416454"/>
    <w:rsid w:val="00420027"/>
    <w:rsid w:val="004236B0"/>
    <w:rsid w:val="004311D7"/>
    <w:rsid w:val="004419FB"/>
    <w:rsid w:val="0044518D"/>
    <w:rsid w:val="00454F66"/>
    <w:rsid w:val="00486C10"/>
    <w:rsid w:val="004D1381"/>
    <w:rsid w:val="004E78A6"/>
    <w:rsid w:val="0051262A"/>
    <w:rsid w:val="005809ED"/>
    <w:rsid w:val="00611F8D"/>
    <w:rsid w:val="00620438"/>
    <w:rsid w:val="00627610"/>
    <w:rsid w:val="00634F4F"/>
    <w:rsid w:val="00676831"/>
    <w:rsid w:val="006817FC"/>
    <w:rsid w:val="006D393D"/>
    <w:rsid w:val="006E57D8"/>
    <w:rsid w:val="007079A8"/>
    <w:rsid w:val="0075788F"/>
    <w:rsid w:val="00764F7F"/>
    <w:rsid w:val="007A016C"/>
    <w:rsid w:val="007B087B"/>
    <w:rsid w:val="007B56F5"/>
    <w:rsid w:val="007C3D17"/>
    <w:rsid w:val="00841554"/>
    <w:rsid w:val="008A039E"/>
    <w:rsid w:val="009F5F4A"/>
    <w:rsid w:val="00A2438D"/>
    <w:rsid w:val="00AB7F9D"/>
    <w:rsid w:val="00AC0126"/>
    <w:rsid w:val="00AE1115"/>
    <w:rsid w:val="00BC0BEF"/>
    <w:rsid w:val="00C22EA2"/>
    <w:rsid w:val="00C44751"/>
    <w:rsid w:val="00C56D11"/>
    <w:rsid w:val="00C93B21"/>
    <w:rsid w:val="00C95B9F"/>
    <w:rsid w:val="00CC4E54"/>
    <w:rsid w:val="00CE75F8"/>
    <w:rsid w:val="00D1401E"/>
    <w:rsid w:val="00D47B78"/>
    <w:rsid w:val="00D90159"/>
    <w:rsid w:val="00DE0A3C"/>
    <w:rsid w:val="00DE0C03"/>
    <w:rsid w:val="00E119F0"/>
    <w:rsid w:val="00E460DC"/>
    <w:rsid w:val="00E603CA"/>
    <w:rsid w:val="00E7192B"/>
    <w:rsid w:val="00E9003D"/>
    <w:rsid w:val="00EB62AC"/>
    <w:rsid w:val="00EC1EEF"/>
    <w:rsid w:val="00F1053A"/>
    <w:rsid w:val="00F3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6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7B5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B56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56F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Светлое</cp:lastModifiedBy>
  <cp:revision>3</cp:revision>
  <cp:lastPrinted>2013-05-29T04:44:00Z</cp:lastPrinted>
  <dcterms:created xsi:type="dcterms:W3CDTF">2019-03-27T04:46:00Z</dcterms:created>
  <dcterms:modified xsi:type="dcterms:W3CDTF">2020-05-12T23:58:00Z</dcterms:modified>
</cp:coreProperties>
</file>