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bCs/>
          <w:color w:val="333333"/>
          <w:sz w:val="28"/>
          <w:szCs w:val="28"/>
        </w:rPr>
        <w:t>В Иркутской области продлен и усилен режим самоизоляции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656C7E">
        <w:rPr>
          <w:color w:val="333333"/>
          <w:sz w:val="28"/>
          <w:szCs w:val="28"/>
        </w:rPr>
        <w:t xml:space="preserve">Соответствующие изменения в указ Губернатора Иркутской области № 59-уг подписал глава </w:t>
      </w:r>
      <w:proofErr w:type="spellStart"/>
      <w:r w:rsidRPr="00656C7E">
        <w:rPr>
          <w:color w:val="333333"/>
          <w:sz w:val="28"/>
          <w:szCs w:val="28"/>
        </w:rPr>
        <w:t>Приангарья</w:t>
      </w:r>
      <w:proofErr w:type="spellEnd"/>
      <w:r w:rsidRPr="00656C7E">
        <w:rPr>
          <w:color w:val="333333"/>
          <w:sz w:val="28"/>
          <w:szCs w:val="28"/>
        </w:rPr>
        <w:t xml:space="preserve"> Игорь Кобзев.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 xml:space="preserve"> Решение об ужесточении ограничений в период майских праздников было принято сегодня, 30 апреля, на заседании оперативного штаба по недопущению завоза и распространения </w:t>
      </w:r>
      <w:proofErr w:type="spellStart"/>
      <w:r w:rsidRPr="00656C7E">
        <w:rPr>
          <w:color w:val="333333"/>
          <w:sz w:val="28"/>
          <w:szCs w:val="28"/>
        </w:rPr>
        <w:t>коронавирусной</w:t>
      </w:r>
      <w:proofErr w:type="spellEnd"/>
      <w:r w:rsidRPr="00656C7E">
        <w:rPr>
          <w:color w:val="333333"/>
          <w:sz w:val="28"/>
          <w:szCs w:val="28"/>
        </w:rPr>
        <w:t xml:space="preserve"> инфекции на территории региона.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 xml:space="preserve">Главы муниципальных образований </w:t>
      </w:r>
      <w:proofErr w:type="gramStart"/>
      <w:r w:rsidRPr="00656C7E">
        <w:rPr>
          <w:color w:val="333333"/>
          <w:sz w:val="28"/>
          <w:szCs w:val="28"/>
        </w:rPr>
        <w:t>Иркутской области</w:t>
      </w:r>
      <w:proofErr w:type="gramEnd"/>
      <w:r w:rsidRPr="00656C7E">
        <w:rPr>
          <w:color w:val="333333"/>
          <w:sz w:val="28"/>
          <w:szCs w:val="28"/>
        </w:rPr>
        <w:t xml:space="preserve"> и представители медицинского сообщества высказались за усиление режима самоизоляции.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>- На утро сегодняшнего дня в регионе зарегистрировано 129 заболевших. У нас пошел резкий рост! Уровень самоизоляции в Иркутске – рекордно низкий. Обращаюсь к жителям области: сибиряки – люди с твердым характером, стойкие, терпеливые, сознательные, нужно еще немного потерпеть, проявить самодисциплину. Мы сейчас ходим по лезвию, - сказал Игорь Кобзев.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>Члены оперативного штаба приняли решение об ограничении работы торговых точек. С 1 по 11 мая будут функционировать магазины, которые реализуют продукты и товары первой необходимости, а также аптеки. Работа торговых центров и торговых домов (за исключением продуктовых магазинов и аптек) в этот период не рекомендована. Арендодатели и арендаторы за это время должны не только провести дезинфекцию, но и оформить все договорные отношения по противопожарной защите.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>- На протяжении последних лет постоянно регистрируются очаги возгорания в торговых центрах. Это прямая угроза жизни и здоровью граждан. Вчера произошел пожар в торговом центре «Кипарис» в Иркутске, была большая задымленность, эвакуировано 50 человек. Предварительная причина – электротехническая. В связи с этим собственникам всех торговых центров необходимо провести ревизию систем противопожарной защиты, проверить их работоспособность, - особо отметил глава региона.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>Кроме того, Игорь Кобзев призвал жителей региона, уехавших на дачи, оставаться там до конца праздников, не подвергать риску себя и близких из-за частых передвижений и контактов.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 xml:space="preserve">- Если же вы остаетесь в городе, то соблюдение социальной дистанции в общественных местах – обязательное условие. Без необходимости не стоит находиться в местах разрешенной торговли. Контроль выполнения санитарных норм остается за муниципалитетами, но бизнес тоже должен проявить ответственность, - напомнил </w:t>
      </w:r>
      <w:proofErr w:type="spellStart"/>
      <w:r w:rsidRPr="00656C7E">
        <w:rPr>
          <w:color w:val="333333"/>
          <w:sz w:val="28"/>
          <w:szCs w:val="28"/>
        </w:rPr>
        <w:t>врио</w:t>
      </w:r>
      <w:proofErr w:type="spellEnd"/>
      <w:r w:rsidRPr="00656C7E">
        <w:rPr>
          <w:color w:val="333333"/>
          <w:sz w:val="28"/>
          <w:szCs w:val="28"/>
        </w:rPr>
        <w:t xml:space="preserve"> Губернатора.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 xml:space="preserve">Также с 1 по 11 мая будет усилен контроль за гражданами, пребывающими в регион, в том числе за </w:t>
      </w:r>
      <w:proofErr w:type="spellStart"/>
      <w:r w:rsidRPr="00656C7E">
        <w:rPr>
          <w:color w:val="333333"/>
          <w:sz w:val="28"/>
          <w:szCs w:val="28"/>
        </w:rPr>
        <w:t>вахтовиками</w:t>
      </w:r>
      <w:proofErr w:type="spellEnd"/>
      <w:r w:rsidRPr="00656C7E">
        <w:rPr>
          <w:color w:val="333333"/>
          <w:sz w:val="28"/>
          <w:szCs w:val="28"/>
        </w:rPr>
        <w:t>, военнослужащими, уволенными по окончанию срока службы, курсантами высших военных заведений, которые обучаются за пределами области и возвращаются домой. В этот период для них карантинные мероприятия обязательны.</w:t>
      </w:r>
    </w:p>
    <w:p w:rsidR="00656C7E" w:rsidRPr="00656C7E" w:rsidRDefault="00656C7E" w:rsidP="00656C7E">
      <w:pPr>
        <w:pStyle w:val="msonospacing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56C7E">
        <w:rPr>
          <w:color w:val="333333"/>
          <w:sz w:val="28"/>
          <w:szCs w:val="28"/>
        </w:rPr>
        <w:t>Для межрегиональных поездок на автомобильном транспорте с 1 мая вводятся цифровые пропуска. Оформить их граждане смогут на сайте государственных услуг или в мобильном приложении.</w:t>
      </w:r>
    </w:p>
    <w:bookmarkEnd w:id="0"/>
    <w:p w:rsidR="00F63581" w:rsidRPr="00656C7E" w:rsidRDefault="00B04231" w:rsidP="00656C7E">
      <w:pPr>
        <w:spacing w:after="0" w:line="240" w:lineRule="auto"/>
        <w:rPr>
          <w:szCs w:val="28"/>
        </w:rPr>
      </w:pPr>
    </w:p>
    <w:sectPr w:rsidR="00F63581" w:rsidRPr="0065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E"/>
    <w:rsid w:val="00656C7E"/>
    <w:rsid w:val="00B04231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7F2B-5468-43C7-868C-52A9B94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56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2020-05-05T03:40:00Z</dcterms:created>
  <dcterms:modified xsi:type="dcterms:W3CDTF">2020-05-05T03:48:00Z</dcterms:modified>
</cp:coreProperties>
</file>