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Default="0007593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781CF2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AF6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AF6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0B31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13.4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415B5C" w:rsidRDefault="00415B5C" w:rsidP="00415B5C">
      <w:pPr>
        <w:tabs>
          <w:tab w:val="left" w:pos="210"/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</w:p>
    <w:p w:rsidR="004D7FDB" w:rsidRDefault="004D7FDB" w:rsidP="004D7FD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ФОРМЕ ПРОВЕДЕНИЯ ТОРГОВ </w:t>
      </w:r>
    </w:p>
    <w:p w:rsidR="004D7FDB" w:rsidRDefault="004D7FDB" w:rsidP="004D7FD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ДОГОВОРОВ</w:t>
      </w:r>
    </w:p>
    <w:p w:rsidR="00415B5C" w:rsidRDefault="004D7FDB" w:rsidP="004D7FD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РЕКЛАМНЫХ КОНСТРУКЦИЙ В (наименование муниципального образования)</w:t>
      </w:r>
    </w:p>
    <w:p w:rsidR="00415B5C" w:rsidRPr="00415B5C" w:rsidRDefault="00415B5C" w:rsidP="00415B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DB" w:rsidRDefault="004D7FDB" w:rsidP="004D7F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FDB" w:rsidRDefault="004D7FDB" w:rsidP="004D7FD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D7F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FD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4D7F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7FDB">
        <w:rPr>
          <w:rFonts w:ascii="Times New Roman" w:hAnsi="Times New Roman" w:cs="Times New Roman"/>
          <w:sz w:val="28"/>
          <w:szCs w:val="28"/>
        </w:rPr>
        <w:t xml:space="preserve"> МР «Лакский район» собрание депутатов МР «Лакский район»</w:t>
      </w:r>
    </w:p>
    <w:p w:rsidR="004D7FDB" w:rsidRPr="004D7FDB" w:rsidRDefault="004D7FDB" w:rsidP="004D7FD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FDB" w:rsidRDefault="004D7FDB" w:rsidP="004D7FD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5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7FDB" w:rsidRDefault="004D7FDB" w:rsidP="004D7FD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форму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МР «Лакский район», либо на земельных участках, государственная собственность на которые не разграничена,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4BB">
        <w:rPr>
          <w:rFonts w:ascii="Times New Roman" w:hAnsi="Times New Roman" w:cs="Times New Roman"/>
          <w:sz w:val="28"/>
          <w:szCs w:val="28"/>
        </w:rPr>
        <w:t>открытый аукцион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7FDB" w:rsidRPr="004D7FDB" w:rsidRDefault="004D7FDB" w:rsidP="004D7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4D7FDB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Опубликовать</w:t>
        </w:r>
      </w:hyperlink>
      <w:r w:rsidRPr="004D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средствах массовой информации в газете «Заря»</w:t>
      </w:r>
      <w:r w:rsidRPr="004D7F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D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МР «Лакский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FDB" w:rsidRPr="004D7FDB" w:rsidRDefault="004D7FDB" w:rsidP="004D7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4D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End w:id="2"/>
      <w:r w:rsidRPr="004D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15FD3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936" w:rsidRPr="006B03AA" w:rsidRDefault="00075936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723" w:rsidRDefault="00604723" w:rsidP="00604723">
      <w:pPr>
        <w:pStyle w:val="a8"/>
        <w:jc w:val="both"/>
        <w:rPr>
          <w:szCs w:val="28"/>
        </w:rPr>
      </w:pPr>
    </w:p>
    <w:p w:rsidR="000B31D2" w:rsidRDefault="000B31D2" w:rsidP="000B31D2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B31D2" w:rsidRDefault="000B31D2" w:rsidP="000B31D2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«Лакский район»                                                           Ш. Г-А. Шурпаев.</w:t>
      </w:r>
    </w:p>
    <w:p w:rsidR="000B31D2" w:rsidRDefault="000B31D2" w:rsidP="000B31D2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77F5A" w:rsidRPr="00715FD3" w:rsidRDefault="000B31D2" w:rsidP="00B5487C">
      <w:pPr>
        <w:pStyle w:val="a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Ю. Г.  Магомедов.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sectPr w:rsidR="00C77F5A" w:rsidRPr="00715FD3" w:rsidSect="00415B5C">
      <w:headerReference w:type="default" r:id="rId11"/>
      <w:footerReference w:type="default" r:id="rId12"/>
      <w:pgSz w:w="11906" w:h="16838"/>
      <w:pgMar w:top="567" w:right="566" w:bottom="0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23" w:rsidRDefault="00D70623" w:rsidP="00FD368A">
      <w:pPr>
        <w:spacing w:after="0" w:line="240" w:lineRule="auto"/>
      </w:pPr>
      <w:r>
        <w:separator/>
      </w:r>
    </w:p>
  </w:endnote>
  <w:endnote w:type="continuationSeparator" w:id="1">
    <w:p w:rsidR="00D70623" w:rsidRDefault="00D70623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781CF2">
        <w:pPr>
          <w:pStyle w:val="a6"/>
          <w:jc w:val="center"/>
        </w:pPr>
        <w:fldSimple w:instr=" PAGE   \* MERGEFORMAT ">
          <w:r w:rsidR="00AF6029">
            <w:rPr>
              <w:noProof/>
            </w:rPr>
            <w:t>1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23" w:rsidRDefault="00D70623" w:rsidP="00FD368A">
      <w:pPr>
        <w:spacing w:after="0" w:line="240" w:lineRule="auto"/>
      </w:pPr>
      <w:r>
        <w:separator/>
      </w:r>
    </w:p>
  </w:footnote>
  <w:footnote w:type="continuationSeparator" w:id="1">
    <w:p w:rsidR="00D70623" w:rsidRDefault="00D70623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0B31D2">
    <w:pPr>
      <w:pStyle w:val="a4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1D2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571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5E95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19F3"/>
    <w:rsid w:val="003B2A11"/>
    <w:rsid w:val="003B718B"/>
    <w:rsid w:val="003C0835"/>
    <w:rsid w:val="003C1646"/>
    <w:rsid w:val="003C2B0E"/>
    <w:rsid w:val="003C2E68"/>
    <w:rsid w:val="003C3AE7"/>
    <w:rsid w:val="003C6897"/>
    <w:rsid w:val="003D76FC"/>
    <w:rsid w:val="003E2763"/>
    <w:rsid w:val="003E3832"/>
    <w:rsid w:val="003F2B20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5B5C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55C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D7FDB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3B6E"/>
    <w:rsid w:val="005B6422"/>
    <w:rsid w:val="005B658D"/>
    <w:rsid w:val="005B707E"/>
    <w:rsid w:val="005B79CB"/>
    <w:rsid w:val="005B7E97"/>
    <w:rsid w:val="005C0244"/>
    <w:rsid w:val="005C02ED"/>
    <w:rsid w:val="005C4997"/>
    <w:rsid w:val="005D27D5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4723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6AC8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1CF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7D5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58F7"/>
    <w:rsid w:val="009760E2"/>
    <w:rsid w:val="00976AD8"/>
    <w:rsid w:val="00976B1F"/>
    <w:rsid w:val="00981379"/>
    <w:rsid w:val="00981BE3"/>
    <w:rsid w:val="0098215D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A130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AF6029"/>
    <w:rsid w:val="00B023C5"/>
    <w:rsid w:val="00B06E9D"/>
    <w:rsid w:val="00B149D4"/>
    <w:rsid w:val="00B16A90"/>
    <w:rsid w:val="00B174EC"/>
    <w:rsid w:val="00B178EF"/>
    <w:rsid w:val="00B20B2E"/>
    <w:rsid w:val="00B21172"/>
    <w:rsid w:val="00B22DE9"/>
    <w:rsid w:val="00B23C82"/>
    <w:rsid w:val="00B251D0"/>
    <w:rsid w:val="00B303AD"/>
    <w:rsid w:val="00B42F3C"/>
    <w:rsid w:val="00B50722"/>
    <w:rsid w:val="00B521BE"/>
    <w:rsid w:val="00B53894"/>
    <w:rsid w:val="00B5487C"/>
    <w:rsid w:val="00B5591C"/>
    <w:rsid w:val="00B6056D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0623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A42F72D5F2DFE2452EA047BC6250401619E2ABE5A30652469CBC6A141CC0537FD2649CCB18B1F01BF224362K9y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15071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A42F72D5F2DFE2452F4096DAA780D046DC227BE5A32317936909BF648C65262B2270788B8941F04A121456BCA2F3ADA5782B103B76C96FCA695K6y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13</cp:revision>
  <cp:lastPrinted>2021-03-29T07:09:00Z</cp:lastPrinted>
  <dcterms:created xsi:type="dcterms:W3CDTF">2021-03-10T12:59:00Z</dcterms:created>
  <dcterms:modified xsi:type="dcterms:W3CDTF">2021-08-09T14:29:00Z</dcterms:modified>
</cp:coreProperties>
</file>