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CB03B1">
        <w:rPr>
          <w:rFonts w:ascii="Times New Roman" w:hAnsi="Times New Roman" w:cs="Times New Roman"/>
          <w:sz w:val="28"/>
          <w:szCs w:val="28"/>
        </w:rPr>
        <w:t>6</w:t>
      </w:r>
      <w:r w:rsidRPr="0075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CB0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710" w:rsidRPr="00B75A30" w:rsidRDefault="003F5898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архитектуре и градостроительству Артемовского городского округа </w:t>
      </w:r>
    </w:p>
    <w:p w:rsidR="007D0710" w:rsidRPr="00213625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1276"/>
        <w:gridCol w:w="1134"/>
        <w:gridCol w:w="850"/>
        <w:gridCol w:w="709"/>
        <w:gridCol w:w="1418"/>
        <w:gridCol w:w="992"/>
        <w:gridCol w:w="992"/>
        <w:gridCol w:w="1276"/>
        <w:gridCol w:w="1559"/>
        <w:gridCol w:w="1559"/>
      </w:tblGrid>
      <w:tr w:rsidR="007D0710" w:rsidRPr="00AD7A1E" w:rsidTr="00CB03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7D0710" w:rsidRPr="00AD7A1E" w:rsidTr="00CB03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7A1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AD7A1E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0710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3A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  <w:r w:rsidR="003A6C48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6C48">
              <w:rPr>
                <w:rFonts w:ascii="Times New Roman" w:hAnsi="Times New Roman" w:cs="Times New Roman"/>
              </w:rPr>
              <w:t>)</w:t>
            </w:r>
            <w:r w:rsidR="003A6C48" w:rsidRPr="003A6C48">
              <w:rPr>
                <w:rFonts w:ascii="Times New Roman" w:hAnsi="Times New Roman" w:cs="Times New Roman"/>
              </w:rPr>
              <w:t xml:space="preserve"> земельный участок</w:t>
            </w:r>
            <w:r w:rsidR="003A6C48">
              <w:rPr>
                <w:rFonts w:ascii="Times New Roman" w:hAnsi="Times New Roman" w:cs="Times New Roman"/>
              </w:rPr>
              <w:t xml:space="preserve"> </w:t>
            </w:r>
            <w:r w:rsidR="003A6C48" w:rsidRPr="003A6C48">
              <w:rPr>
                <w:rFonts w:ascii="Times New Roman" w:hAnsi="Times New Roman" w:cs="Times New Roman"/>
              </w:rPr>
              <w:t>(право постоянного бессрочного пользования</w:t>
            </w:r>
            <w:r w:rsidR="003A6C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3A6C48" w:rsidRDefault="003A6C48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C48">
              <w:rPr>
                <w:rFonts w:ascii="Times New Roman" w:hAnsi="Times New Roman" w:cs="Times New Roman"/>
              </w:rPr>
              <w:t>NISSAN QASHQAI 2.0 ASENTA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754588" w:rsidRDefault="00CB03B1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1 244 043,20</w:t>
            </w:r>
            <w:r w:rsidR="007D071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Анна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Квартира</w:t>
            </w:r>
          </w:p>
          <w:p w:rsidR="006616B3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268 285,84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710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616B3">
              <w:rPr>
                <w:rFonts w:ascii="Times New Roman" w:hAnsi="Times New Roman" w:cs="Times New Roman"/>
              </w:rPr>
              <w:t>жилой дом</w:t>
            </w:r>
          </w:p>
          <w:p w:rsidR="006616B3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6B3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F5898" w:rsidRDefault="006616B3" w:rsidP="0066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</w:t>
            </w:r>
            <w:r>
              <w:rPr>
                <w:rFonts w:ascii="Times New Roman" w:hAnsi="Times New Roman" w:cs="Times New Roman"/>
              </w:rPr>
              <w:lastRenderedPageBreak/>
              <w:t>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6616B3" w:rsidRDefault="006616B3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10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D0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E070A0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Шипицына Вера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4B0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C4B08">
              <w:rPr>
                <w:rFonts w:ascii="Times New Roman" w:hAnsi="Times New Roman" w:cs="Times New Roman"/>
              </w:rPr>
              <w:t>8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1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D0710" w:rsidRPr="002538B9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2538B9" w:rsidRDefault="007D0710" w:rsidP="00FC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</w:t>
            </w:r>
            <w:r w:rsidR="00FC4B0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307 495, 62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710" w:rsidRPr="00B75A30" w:rsidRDefault="007D0710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898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Pr="002538B9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FC4B0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898" w:rsidRDefault="003F589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3A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11 434,97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511 538,52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48" w:rsidRPr="00AD7A1E" w:rsidTr="00CB0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Pr="002538B9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0E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B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CB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1)Гараж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CB03B1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342 223,00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48" w:rsidRDefault="003A6C48" w:rsidP="00C0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710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710" w:rsidRPr="00B04946" w:rsidRDefault="007D0710" w:rsidP="007D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61235" w:rsidRDefault="00CB03B1"/>
    <w:sectPr w:rsidR="00761235" w:rsidSect="007D0710">
      <w:pgSz w:w="16838" w:h="11906" w:orient="landscape"/>
      <w:pgMar w:top="74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0"/>
    <w:rsid w:val="003A6C48"/>
    <w:rsid w:val="003E6D73"/>
    <w:rsid w:val="003F5898"/>
    <w:rsid w:val="00544F37"/>
    <w:rsid w:val="005831BA"/>
    <w:rsid w:val="006136BE"/>
    <w:rsid w:val="006616B3"/>
    <w:rsid w:val="00746C7E"/>
    <w:rsid w:val="007D0710"/>
    <w:rsid w:val="008E4421"/>
    <w:rsid w:val="00CB03B1"/>
    <w:rsid w:val="00E70C16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2016-05-23T04:12:00Z</dcterms:created>
  <dcterms:modified xsi:type="dcterms:W3CDTF">2017-05-22T10:52:00Z</dcterms:modified>
</cp:coreProperties>
</file>