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96" w:rsidRPr="00722996" w:rsidRDefault="00DD309C" w:rsidP="007728B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</w:t>
      </w:r>
      <w:r w:rsidR="00380DFA" w:rsidRPr="00722996">
        <w:rPr>
          <w:rFonts w:ascii="Times New Roman" w:hAnsi="Times New Roman" w:cs="Times New Roman"/>
          <w:sz w:val="36"/>
          <w:szCs w:val="36"/>
        </w:rPr>
        <w:t>Сочинение</w:t>
      </w:r>
    </w:p>
    <w:p w:rsidR="002E1269" w:rsidRPr="00DD309C" w:rsidRDefault="00DD309C" w:rsidP="00722996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DD309C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287E190" wp14:editId="61E5412E">
            <wp:simplePos x="0" y="0"/>
            <wp:positionH relativeFrom="column">
              <wp:posOffset>212725</wp:posOffset>
            </wp:positionH>
            <wp:positionV relativeFrom="paragraph">
              <wp:posOffset>140335</wp:posOffset>
            </wp:positionV>
            <wp:extent cx="2777490" cy="2126615"/>
            <wp:effectExtent l="95250" t="95250" r="80010" b="83185"/>
            <wp:wrapNone/>
            <wp:docPr id="2" name="Рисунок 2" descr="C:\Users\днс\Desktop\фото Семья\фото от Гали\20150509_191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фото Семья\фото от Гали\20150509_1912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8" r="4692" b="50841"/>
                    <a:stretch/>
                  </pic:blipFill>
                  <pic:spPr bwMode="auto">
                    <a:xfrm>
                      <a:off x="0" y="0"/>
                      <a:ext cx="2777490" cy="2126615"/>
                    </a:xfrm>
                    <a:prstGeom prst="rect">
                      <a:avLst/>
                    </a:prstGeom>
                    <a:ln w="88900" cap="sq" cmpd="thickThin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>«</w:t>
      </w:r>
      <w:r w:rsidR="00380DFA" w:rsidRPr="00DD309C">
        <w:rPr>
          <w:rFonts w:ascii="Times New Roman" w:hAnsi="Times New Roman" w:cs="Times New Roman"/>
          <w:b/>
          <w:sz w:val="36"/>
          <w:szCs w:val="36"/>
        </w:rPr>
        <w:t>Спасибо деду за Победу</w:t>
      </w:r>
      <w:r>
        <w:rPr>
          <w:rFonts w:ascii="Times New Roman" w:hAnsi="Times New Roman" w:cs="Times New Roman"/>
          <w:b/>
          <w:sz w:val="36"/>
          <w:szCs w:val="36"/>
        </w:rPr>
        <w:t>!»</w:t>
      </w:r>
    </w:p>
    <w:p w:rsidR="003E0421" w:rsidRPr="00D27F7E" w:rsidRDefault="00D27F7E" w:rsidP="00D27F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3E0421" w:rsidRPr="00D27F7E">
        <w:rPr>
          <w:rFonts w:ascii="Times New Roman" w:hAnsi="Times New Roman" w:cs="Times New Roman"/>
          <w:sz w:val="24"/>
          <w:szCs w:val="24"/>
        </w:rPr>
        <w:t xml:space="preserve">Выполнил </w:t>
      </w:r>
      <w:proofErr w:type="gramStart"/>
      <w:r w:rsidR="003E0421" w:rsidRPr="00D27F7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3E0421" w:rsidRPr="00D27F7E">
        <w:rPr>
          <w:rFonts w:ascii="Times New Roman" w:hAnsi="Times New Roman" w:cs="Times New Roman"/>
          <w:sz w:val="24"/>
          <w:szCs w:val="24"/>
        </w:rPr>
        <w:t xml:space="preserve"> 4 «А» класса</w:t>
      </w:r>
    </w:p>
    <w:p w:rsidR="00D27F7E" w:rsidRDefault="00D27F7E" w:rsidP="00D27F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="003E0421" w:rsidRPr="00D27F7E">
        <w:rPr>
          <w:rFonts w:ascii="Times New Roman" w:hAnsi="Times New Roman" w:cs="Times New Roman"/>
          <w:sz w:val="24"/>
          <w:szCs w:val="24"/>
        </w:rPr>
        <w:t>Унъюганской</w:t>
      </w:r>
      <w:proofErr w:type="spellEnd"/>
      <w:r w:rsidR="003E0421" w:rsidRPr="00D27F7E">
        <w:rPr>
          <w:rFonts w:ascii="Times New Roman" w:hAnsi="Times New Roman" w:cs="Times New Roman"/>
          <w:sz w:val="24"/>
          <w:szCs w:val="24"/>
        </w:rPr>
        <w:t xml:space="preserve"> СОШ №2</w:t>
      </w:r>
    </w:p>
    <w:p w:rsidR="003E0421" w:rsidRPr="00D27F7E" w:rsidRDefault="003E0421" w:rsidP="00D27F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27F7E">
        <w:rPr>
          <w:rFonts w:ascii="Times New Roman" w:hAnsi="Times New Roman" w:cs="Times New Roman"/>
          <w:sz w:val="24"/>
          <w:szCs w:val="24"/>
        </w:rPr>
        <w:t xml:space="preserve">имени Героя Социалистического Труда </w:t>
      </w:r>
    </w:p>
    <w:p w:rsidR="003E0421" w:rsidRPr="00D27F7E" w:rsidRDefault="00D27F7E" w:rsidP="00D27F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E0421" w:rsidRPr="00D27F7E">
        <w:rPr>
          <w:rFonts w:ascii="Times New Roman" w:hAnsi="Times New Roman" w:cs="Times New Roman"/>
          <w:sz w:val="24"/>
          <w:szCs w:val="24"/>
        </w:rPr>
        <w:t xml:space="preserve">М.И. </w:t>
      </w:r>
      <w:proofErr w:type="spellStart"/>
      <w:r w:rsidR="003E0421" w:rsidRPr="00D27F7E">
        <w:rPr>
          <w:rFonts w:ascii="Times New Roman" w:hAnsi="Times New Roman" w:cs="Times New Roman"/>
          <w:sz w:val="24"/>
          <w:szCs w:val="24"/>
        </w:rPr>
        <w:t>Альшевского</w:t>
      </w:r>
      <w:proofErr w:type="spellEnd"/>
      <w:r w:rsidR="003E0421" w:rsidRPr="00D27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996" w:rsidRPr="00D27F7E" w:rsidRDefault="00D27F7E" w:rsidP="00D27F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E0421" w:rsidRPr="00D27F7E">
        <w:rPr>
          <w:rFonts w:ascii="Times New Roman" w:hAnsi="Times New Roman" w:cs="Times New Roman"/>
          <w:sz w:val="24"/>
          <w:szCs w:val="24"/>
        </w:rPr>
        <w:t>Абдуллин Константин</w:t>
      </w:r>
    </w:p>
    <w:p w:rsidR="00722996" w:rsidRPr="00380DFA" w:rsidRDefault="00380DFA" w:rsidP="007229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0DF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Звание</w:t>
      </w:r>
      <w:r w:rsidRPr="00380D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: красноармеец </w:t>
      </w:r>
      <w:r w:rsidRPr="00380DF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80D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 РККА с 01.1942 года</w:t>
      </w:r>
    </w:p>
    <w:p w:rsidR="00722996" w:rsidRPr="00380DFA" w:rsidRDefault="00380DFA" w:rsidP="00722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proofErr w:type="spellStart"/>
      <w:r w:rsidRPr="00380DF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Должность</w:t>
      </w:r>
      <w:proofErr w:type="gramStart"/>
      <w:r w:rsidRPr="00380D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:л</w:t>
      </w:r>
      <w:proofErr w:type="gramEnd"/>
      <w:r w:rsidRPr="00380D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инейный</w:t>
      </w:r>
      <w:proofErr w:type="spellEnd"/>
      <w:r w:rsidRPr="00380D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надсмотрщик</w:t>
      </w:r>
    </w:p>
    <w:p w:rsidR="00722996" w:rsidRPr="00380DFA" w:rsidRDefault="00380DFA" w:rsidP="007229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0D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80DF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Место призыва</w:t>
      </w:r>
      <w:r w:rsidRPr="00380D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: Ветлужский РВК,</w:t>
      </w:r>
    </w:p>
    <w:p w:rsidR="00722996" w:rsidRPr="00DD309C" w:rsidRDefault="00380DFA" w:rsidP="00DD30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0D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Горьковская обл., </w:t>
      </w:r>
      <w:bookmarkStart w:id="0" w:name="_GoBack"/>
      <w:bookmarkEnd w:id="0"/>
      <w:r w:rsidRPr="00380D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Ветлужский р-н </w:t>
      </w:r>
      <w:r w:rsidRPr="00380DF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80DF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Место службы</w:t>
      </w:r>
      <w:r w:rsidR="00DD30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: 105 окшр</w:t>
      </w:r>
      <w:r w:rsidRPr="00380D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 </w:t>
      </w:r>
      <w:proofErr w:type="spellStart"/>
      <w:r w:rsidRPr="00380D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гв</w:t>
      </w:r>
      <w:proofErr w:type="spellEnd"/>
      <w:r w:rsidRPr="00380D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ТА 1 </w:t>
      </w:r>
      <w:proofErr w:type="spellStart"/>
      <w:r w:rsidRPr="00380D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УкрФ</w:t>
      </w:r>
      <w:proofErr w:type="spellEnd"/>
      <w:r w:rsidRPr="00380D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80DF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80DF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Дата подвига</w:t>
      </w:r>
      <w:r w:rsidRPr="00380D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: 10.08.1944 </w:t>
      </w:r>
    </w:p>
    <w:p w:rsidR="00722996" w:rsidRDefault="00380DFA" w:rsidP="007229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0DFA">
        <w:rPr>
          <w:rFonts w:ascii="Times New Roman" w:eastAsia="Times New Roman" w:hAnsi="Times New Roman" w:cs="Times New Roman"/>
          <w:sz w:val="24"/>
          <w:szCs w:val="24"/>
        </w:rPr>
        <w:t>№ записи: 34459686</w:t>
      </w:r>
    </w:p>
    <w:p w:rsidR="00380DFA" w:rsidRDefault="00380DFA" w:rsidP="007A6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0DFA" w:rsidRPr="00380DFA" w:rsidRDefault="00380DFA" w:rsidP="007229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28BF" w:rsidRPr="00380DFA" w:rsidRDefault="00380DFA" w:rsidP="007728BF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80DFA">
        <w:rPr>
          <w:rFonts w:ascii="Times New Roman" w:hAnsi="Times New Roman" w:cs="Times New Roman"/>
          <w:sz w:val="24"/>
          <w:szCs w:val="24"/>
        </w:rPr>
        <w:t>Война.… Это горе, слёзы. Она постучала в каждый дом, принесла беду, затронула судьбы многих семей. </w:t>
      </w:r>
    </w:p>
    <w:p w:rsidR="007728BF" w:rsidRPr="00380DFA" w:rsidRDefault="00380DFA" w:rsidP="007728BF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80DFA">
        <w:rPr>
          <w:rFonts w:ascii="Times New Roman" w:hAnsi="Times New Roman" w:cs="Times New Roman"/>
          <w:sz w:val="24"/>
          <w:szCs w:val="24"/>
        </w:rPr>
        <w:t>Войну я видел в кино и читал в книгах. Но самыми яркими и правдивыми в моей памяти на всю жизнь стали рассказы о войне моего прадедушки. Ведь Великая Отечественная война оставила неизгладимый след в истории нашей семьи. </w:t>
      </w:r>
    </w:p>
    <w:p w:rsidR="007728BF" w:rsidRPr="00380DFA" w:rsidRDefault="00EE0531" w:rsidP="00722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прадедушка, </w:t>
      </w:r>
      <w:r w:rsidR="00380DFA" w:rsidRPr="00380DFA">
        <w:rPr>
          <w:rFonts w:ascii="Times New Roman" w:hAnsi="Times New Roman" w:cs="Times New Roman"/>
          <w:sz w:val="24"/>
          <w:szCs w:val="24"/>
        </w:rPr>
        <w:t>Сухарев Алексей Кириллович родился 11 марта 1896 года в деревне Усолье Калининского района Горьковской области, женат, в семье 5 детей. В ряды Красной армии ветеран был призван с января 1942 года. С января 1942 по сентябрь 1943 года воевал на Центральном фронте, а с сентября 1943 до конца войны на Украинском фронте в составе 3  гвардейской танковой армии. Сухарев Алексей Кириллович награжден                                                   медалью «За отвагу»  19 августа 1944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80DFA" w:rsidRPr="00380DFA">
        <w:rPr>
          <w:rFonts w:ascii="Times New Roman" w:hAnsi="Times New Roman" w:cs="Times New Roman"/>
          <w:sz w:val="24"/>
          <w:szCs w:val="24"/>
        </w:rPr>
        <w:t xml:space="preserve"> (Наградной лист подписан Командующим 3 гвардейской танковой армией гвардии генерал-полковником Рыбалко). Ранений не имел, был контужен.</w:t>
      </w:r>
    </w:p>
    <w:p w:rsidR="007728BF" w:rsidRPr="00380DFA" w:rsidRDefault="00380DFA" w:rsidP="007728BF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80DFA">
        <w:rPr>
          <w:rFonts w:ascii="Times New Roman" w:hAnsi="Times New Roman" w:cs="Times New Roman"/>
          <w:sz w:val="24"/>
          <w:szCs w:val="24"/>
        </w:rPr>
        <w:t>В памяти односельчан он остался храбрым солдатом, умным, добрым и отзывчивым человеком.</w:t>
      </w:r>
    </w:p>
    <w:p w:rsidR="007728BF" w:rsidRPr="00380DFA" w:rsidRDefault="00380DFA" w:rsidP="007728BF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80DFA">
        <w:rPr>
          <w:rFonts w:ascii="Times New Roman" w:hAnsi="Times New Roman" w:cs="Times New Roman"/>
          <w:sz w:val="24"/>
          <w:szCs w:val="24"/>
        </w:rPr>
        <w:t>В этом году мы отмечаем 75-ую годовщину Победы в Великой Отечественной войне. Наш долг - сохранить историческую память о подвигах участников, ветеранов Великой Отечественной Войны и тружеников тыла.</w:t>
      </w:r>
    </w:p>
    <w:p w:rsidR="007728BF" w:rsidRPr="00380DFA" w:rsidRDefault="00380DFA" w:rsidP="007728BF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80DFA">
        <w:rPr>
          <w:rFonts w:ascii="Times New Roman" w:hAnsi="Times New Roman" w:cs="Times New Roman"/>
          <w:sz w:val="24"/>
          <w:szCs w:val="24"/>
        </w:rPr>
        <w:t>Мы все должны гордиться нашими предками, которые спасли мир от фашистского ига, отстояли независимость нашей Родины. Мы обязаны помнить, какой ценой досталась Победа, и чтить их память. </w:t>
      </w:r>
    </w:p>
    <w:p w:rsidR="007728BF" w:rsidRPr="00380DFA" w:rsidRDefault="00380DFA" w:rsidP="007728BF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80DFA">
        <w:rPr>
          <w:rFonts w:ascii="Times New Roman" w:hAnsi="Times New Roman" w:cs="Times New Roman"/>
          <w:sz w:val="24"/>
          <w:szCs w:val="24"/>
        </w:rPr>
        <w:t>Хочется верить, что в будущем не будет войны, не будут наши мамы беспокоиться за сыновей. Пусть будет на нашей земле только мир, дружба и согласие! </w:t>
      </w:r>
    </w:p>
    <w:p w:rsidR="00BD5F07" w:rsidRDefault="00380DFA" w:rsidP="003E0421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80DFA">
        <w:rPr>
          <w:rFonts w:ascii="Times New Roman" w:hAnsi="Times New Roman" w:cs="Times New Roman"/>
          <w:sz w:val="24"/>
          <w:szCs w:val="24"/>
        </w:rPr>
        <w:t>Мы часто рассматриваем прадедушкины военные фотографии, письма-открытки, награды. Я горжусь своим прадедушкой. Уверен, что его пример поможет стать мне достойным гражданином Отечества.</w:t>
      </w:r>
    </w:p>
    <w:p w:rsidR="007728BF" w:rsidRPr="00380DFA" w:rsidRDefault="00380DFA" w:rsidP="003E0421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80DFA">
        <w:rPr>
          <w:rFonts w:ascii="Times New Roman" w:hAnsi="Times New Roman" w:cs="Times New Roman"/>
          <w:b/>
          <w:bCs/>
          <w:sz w:val="24"/>
          <w:szCs w:val="24"/>
        </w:rPr>
        <w:t>Спасибо деду за Победу!</w:t>
      </w:r>
    </w:p>
    <w:sectPr w:rsidR="007728BF" w:rsidRPr="00380DFA" w:rsidSect="00DD30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0405"/>
    <w:rsid w:val="00380DFA"/>
    <w:rsid w:val="003E0421"/>
    <w:rsid w:val="00460970"/>
    <w:rsid w:val="007A6127"/>
    <w:rsid w:val="007E0999"/>
    <w:rsid w:val="00B80405"/>
    <w:rsid w:val="00BD5F07"/>
    <w:rsid w:val="00D27F7E"/>
    <w:rsid w:val="00DD309C"/>
    <w:rsid w:val="00EE0531"/>
    <w:rsid w:val="00FD0B5F"/>
    <w:rsid w:val="00FE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F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18kab</dc:creator>
  <cp:lastModifiedBy>Ольга</cp:lastModifiedBy>
  <cp:revision>11</cp:revision>
  <dcterms:created xsi:type="dcterms:W3CDTF">2020-01-24T08:30:00Z</dcterms:created>
  <dcterms:modified xsi:type="dcterms:W3CDTF">2020-01-26T08:10:00Z</dcterms:modified>
</cp:coreProperties>
</file>