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826EF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Замостовица</w:t>
            </w:r>
            <w:proofErr w:type="spellEnd"/>
            <w:r w:rsidR="008827BF">
              <w:rPr>
                <w:rFonts w:eastAsiaTheme="minorEastAsia"/>
                <w:sz w:val="24"/>
                <w:szCs w:val="24"/>
              </w:rPr>
              <w:t>, село Кичменгский Городок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D421A">
              <w:rPr>
                <w:rFonts w:eastAsiaTheme="minorEastAsia"/>
                <w:sz w:val="24"/>
                <w:szCs w:val="24"/>
              </w:rPr>
              <w:t>0</w:t>
            </w:r>
            <w:r w:rsidR="00826EF6">
              <w:rPr>
                <w:rFonts w:eastAsiaTheme="minorEastAsia"/>
                <w:sz w:val="24"/>
                <w:szCs w:val="24"/>
              </w:rPr>
              <w:t>303005</w:t>
            </w:r>
            <w:r w:rsidR="008827BF">
              <w:rPr>
                <w:rFonts w:eastAsiaTheme="minorEastAsia"/>
                <w:sz w:val="24"/>
                <w:szCs w:val="24"/>
              </w:rPr>
              <w:t>, 35:17:0101023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 w:rsidP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615337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7B4894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826EF6">
              <w:rPr>
                <w:rFonts w:eastAsiaTheme="minorEastAsia"/>
                <w:sz w:val="24"/>
                <w:szCs w:val="24"/>
              </w:rPr>
              <w:t>303005</w:t>
            </w:r>
            <w:r w:rsidR="008827BF">
              <w:rPr>
                <w:rFonts w:eastAsiaTheme="minorEastAsia"/>
                <w:sz w:val="24"/>
                <w:szCs w:val="24"/>
              </w:rPr>
              <w:t>, 35:17:0101023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8827B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5337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826EF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8827BF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8827B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8827BF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526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8827BF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8827BF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D3" w:rsidRDefault="00282DD3">
      <w:r>
        <w:separator/>
      </w:r>
    </w:p>
  </w:endnote>
  <w:endnote w:type="continuationSeparator" w:id="0">
    <w:p w:rsidR="00282DD3" w:rsidRDefault="00282DD3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D3" w:rsidRDefault="00282DD3">
      <w:r>
        <w:separator/>
      </w:r>
    </w:p>
  </w:footnote>
  <w:footnote w:type="continuationSeparator" w:id="0">
    <w:p w:rsidR="00282DD3" w:rsidRDefault="00282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1A0FED"/>
    <w:rsid w:val="001C4DA1"/>
    <w:rsid w:val="00264214"/>
    <w:rsid w:val="002669AD"/>
    <w:rsid w:val="00282DD3"/>
    <w:rsid w:val="002C20EE"/>
    <w:rsid w:val="00373E47"/>
    <w:rsid w:val="00390E87"/>
    <w:rsid w:val="003F503E"/>
    <w:rsid w:val="00446770"/>
    <w:rsid w:val="00497162"/>
    <w:rsid w:val="00521919"/>
    <w:rsid w:val="005273BD"/>
    <w:rsid w:val="005621B5"/>
    <w:rsid w:val="005D0765"/>
    <w:rsid w:val="006105D9"/>
    <w:rsid w:val="00615337"/>
    <w:rsid w:val="00667EBB"/>
    <w:rsid w:val="00672C5B"/>
    <w:rsid w:val="006970E8"/>
    <w:rsid w:val="00720216"/>
    <w:rsid w:val="00734897"/>
    <w:rsid w:val="00745E60"/>
    <w:rsid w:val="0077080E"/>
    <w:rsid w:val="007A08C1"/>
    <w:rsid w:val="007B4894"/>
    <w:rsid w:val="007D32E1"/>
    <w:rsid w:val="007D421A"/>
    <w:rsid w:val="00814ED6"/>
    <w:rsid w:val="00826EF6"/>
    <w:rsid w:val="00853B31"/>
    <w:rsid w:val="008827BF"/>
    <w:rsid w:val="008D6ADE"/>
    <w:rsid w:val="008D6E21"/>
    <w:rsid w:val="008E6D49"/>
    <w:rsid w:val="009E7A26"/>
    <w:rsid w:val="009F6404"/>
    <w:rsid w:val="00A42562"/>
    <w:rsid w:val="00AC6F95"/>
    <w:rsid w:val="00AF6620"/>
    <w:rsid w:val="00B14701"/>
    <w:rsid w:val="00B15CEC"/>
    <w:rsid w:val="00B32B52"/>
    <w:rsid w:val="00B33589"/>
    <w:rsid w:val="00B40446"/>
    <w:rsid w:val="00B91754"/>
    <w:rsid w:val="00BC4A55"/>
    <w:rsid w:val="00C10D43"/>
    <w:rsid w:val="00C42651"/>
    <w:rsid w:val="00C6107F"/>
    <w:rsid w:val="00C61526"/>
    <w:rsid w:val="00C969CB"/>
    <w:rsid w:val="00CD579F"/>
    <w:rsid w:val="00EB0673"/>
    <w:rsid w:val="00EE1988"/>
    <w:rsid w:val="00F05DF0"/>
    <w:rsid w:val="00F13901"/>
    <w:rsid w:val="00F45590"/>
    <w:rsid w:val="00F60EEA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24</cp:revision>
  <cp:lastPrinted>2021-08-30T04:53:00Z</cp:lastPrinted>
  <dcterms:created xsi:type="dcterms:W3CDTF">2019-07-03T05:56:00Z</dcterms:created>
  <dcterms:modified xsi:type="dcterms:W3CDTF">2021-08-30T04:54:00Z</dcterms:modified>
</cp:coreProperties>
</file>